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4F14E938"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BC2CA3">
        <w:rPr>
          <w:sz w:val="22"/>
          <w:szCs w:val="22"/>
        </w:rPr>
        <w:t>12</w:t>
      </w:r>
      <w:r w:rsidR="004F120E">
        <w:rPr>
          <w:sz w:val="22"/>
          <w:szCs w:val="22"/>
        </w:rPr>
        <w:t>.</w:t>
      </w:r>
      <w:r w:rsidR="001728B8">
        <w:rPr>
          <w:sz w:val="22"/>
          <w:szCs w:val="22"/>
        </w:rPr>
        <w:t>10</w:t>
      </w:r>
      <w:r w:rsidR="00962498">
        <w:rPr>
          <w:sz w:val="22"/>
          <w:szCs w:val="22"/>
        </w:rPr>
        <w:t>.2026</w:t>
      </w:r>
    </w:p>
    <w:p w14:paraId="0CAE5783" w14:textId="77777777" w:rsidR="00306D67" w:rsidRPr="00306D67" w:rsidRDefault="00306D67" w:rsidP="007E2831"/>
    <w:p w14:paraId="1760068C" w14:textId="56118D6C" w:rsidR="00306D67" w:rsidRDefault="001728B8" w:rsidP="007E2831">
      <w:pPr>
        <w:jc w:val="both"/>
        <w:rPr>
          <w:rFonts w:eastAsiaTheme="majorEastAsia" w:cstheme="majorBidi"/>
          <w:b/>
          <w:bCs/>
          <w:color w:val="000000" w:themeColor="text1"/>
          <w:sz w:val="28"/>
          <w:szCs w:val="28"/>
        </w:rPr>
      </w:pPr>
      <w:r>
        <w:rPr>
          <w:rFonts w:eastAsiaTheme="majorEastAsia" w:cstheme="majorBidi"/>
          <w:b/>
          <w:bCs/>
          <w:color w:val="000000" w:themeColor="text1"/>
          <w:sz w:val="28"/>
          <w:szCs w:val="28"/>
        </w:rPr>
        <w:t xml:space="preserve">Stadtbaum-Fotoaktion: Foto einsenden und Gewinn sichern  </w:t>
      </w:r>
    </w:p>
    <w:p w14:paraId="33B8C57C" w14:textId="6AAAC06A" w:rsidR="00DF3E95" w:rsidRPr="00DF3E95" w:rsidRDefault="00BC2CA3" w:rsidP="007E2831">
      <w:pPr>
        <w:jc w:val="both"/>
        <w:rPr>
          <w:rFonts w:eastAsiaTheme="majorEastAsia" w:cstheme="majorBidi"/>
          <w:color w:val="000000" w:themeColor="text1"/>
          <w:szCs w:val="22"/>
        </w:rPr>
      </w:pPr>
      <w:r>
        <w:rPr>
          <w:rFonts w:eastAsiaTheme="majorEastAsia" w:cstheme="majorBidi"/>
          <w:color w:val="000000" w:themeColor="text1"/>
          <w:szCs w:val="22"/>
        </w:rPr>
        <w:t>Gütersloh sucht die schönsten Schattenspender</w:t>
      </w:r>
    </w:p>
    <w:p w14:paraId="3097AE6C" w14:textId="77777777" w:rsidR="00306D67" w:rsidRPr="00F21764" w:rsidRDefault="00306D67" w:rsidP="00306D67">
      <w:pPr>
        <w:spacing w:line="276" w:lineRule="auto"/>
        <w:jc w:val="both"/>
      </w:pPr>
    </w:p>
    <w:p w14:paraId="0A2F4DD5" w14:textId="72401304" w:rsidR="00DF3E95" w:rsidRDefault="00306D67" w:rsidP="00DF3E95">
      <w:pPr>
        <w:jc w:val="both"/>
      </w:pPr>
      <w:r w:rsidRPr="001A283B">
        <w:rPr>
          <w:b/>
        </w:rPr>
        <w:t>Gütersloh (</w:t>
      </w:r>
      <w:proofErr w:type="spellStart"/>
      <w:r>
        <w:rPr>
          <w:b/>
        </w:rPr>
        <w:t>gp</w:t>
      </w:r>
      <w:r w:rsidRPr="001A283B">
        <w:rPr>
          <w:b/>
        </w:rPr>
        <w:t>r</w:t>
      </w:r>
      <w:proofErr w:type="spellEnd"/>
      <w:r w:rsidRPr="001A283B">
        <w:rPr>
          <w:b/>
        </w:rPr>
        <w:t>).</w:t>
      </w:r>
      <w:r w:rsidR="00111C99">
        <w:t xml:space="preserve"> </w:t>
      </w:r>
      <w:r w:rsidR="001728B8">
        <w:t xml:space="preserve">Noch bis </w:t>
      </w:r>
      <w:r w:rsidR="00BC2CA3">
        <w:t>Ende</w:t>
      </w:r>
      <w:r w:rsidR="001728B8">
        <w:t xml:space="preserve"> Oktober </w:t>
      </w:r>
      <w:r w:rsidR="00BC2CA3">
        <w:t xml:space="preserve">lädt die Stadt Gütersloh zur Stadtbaum-Fotoaktion ein. Gesucht werden die schönsten und eindrucksvollsten Bäume im Innenstadtbereich. Mitmachen können Eigentümerinnen und Eigentümer sowie Mieterinnen und Mieter, die einen Baum auf ihrem bewohnten Grundstück haben. Die Teilnahme ist einfach: Foto hochladen, einige Angaben zum Baum machen und bis Samstag, 31. Oktober, einreichen. Die Teilnahmebedingungen und weitere Informationen gibt es unter </w:t>
      </w:r>
      <w:hyperlink r:id="rId8" w:history="1">
        <w:r w:rsidR="00BC2CA3" w:rsidRPr="0069261B">
          <w:rPr>
            <w:rStyle w:val="Hyperlink"/>
          </w:rPr>
          <w:t>www.stadt.gt/stadtbaum-fotoaktion-2026</w:t>
        </w:r>
      </w:hyperlink>
      <w:r w:rsidR="00BC2CA3">
        <w:t xml:space="preserve">. </w:t>
      </w:r>
    </w:p>
    <w:p w14:paraId="455EE04C" w14:textId="77777777" w:rsidR="00BC2CA3" w:rsidRDefault="00BC2CA3" w:rsidP="00DF3E95">
      <w:pPr>
        <w:jc w:val="both"/>
      </w:pPr>
    </w:p>
    <w:p w14:paraId="2C48B3F0" w14:textId="69A27796" w:rsidR="00BC2CA3" w:rsidRPr="00C52F65" w:rsidRDefault="00BC2CA3" w:rsidP="00DF3E95">
      <w:pPr>
        <w:jc w:val="both"/>
      </w:pPr>
      <w:r>
        <w:t xml:space="preserve">Auf die Gewinner warten Gartenpflege-Zubehör im Wert von 250 Euro, 150 Euro und 100 Euro. Zusätzlich werden unter allen Teilnehmenden weitere Material-Pakete im Wert von 50 Euro verlost. Bei Fragen hilft der Fachbereich Umweltschutz unter </w:t>
      </w:r>
      <w:hyperlink r:id="rId9" w:history="1">
        <w:r w:rsidRPr="0069261B">
          <w:rPr>
            <w:rStyle w:val="Hyperlink"/>
          </w:rPr>
          <w:t>umweltschutz@guetersloh.de</w:t>
        </w:r>
      </w:hyperlink>
      <w:r>
        <w:t xml:space="preserve"> oder telefonisch unter 05241 / 82 – 3677. </w:t>
      </w:r>
    </w:p>
    <w:sectPr w:rsidR="00BC2CA3" w:rsidRPr="00C52F65" w:rsidSect="00500384">
      <w:headerReference w:type="even" r:id="rId10"/>
      <w:headerReference w:type="default" r:id="rId11"/>
      <w:footerReference w:type="default" r:id="rId12"/>
      <w:headerReference w:type="first" r:id="rId13"/>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2867C" w14:textId="77777777" w:rsidR="00615382" w:rsidRDefault="00615382" w:rsidP="0027481A">
      <w:r>
        <w:separator/>
      </w:r>
    </w:p>
  </w:endnote>
  <w:endnote w:type="continuationSeparator" w:id="0">
    <w:p w14:paraId="00CD7E94" w14:textId="77777777" w:rsidR="00615382" w:rsidRDefault="00615382"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9507B" w14:textId="77777777" w:rsidR="00615382" w:rsidRDefault="00615382" w:rsidP="0027481A">
      <w:r>
        <w:separator/>
      </w:r>
    </w:p>
  </w:footnote>
  <w:footnote w:type="continuationSeparator" w:id="0">
    <w:p w14:paraId="35C66756" w14:textId="77777777" w:rsidR="00615382" w:rsidRDefault="00615382"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000000">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1044"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000000">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1045"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000000">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1043"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5909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53DC3"/>
    <w:rsid w:val="000600A7"/>
    <w:rsid w:val="0008273C"/>
    <w:rsid w:val="00084AC8"/>
    <w:rsid w:val="00091AB8"/>
    <w:rsid w:val="00093CF2"/>
    <w:rsid w:val="000A2469"/>
    <w:rsid w:val="000C3691"/>
    <w:rsid w:val="000D6F01"/>
    <w:rsid w:val="001026FD"/>
    <w:rsid w:val="0010414D"/>
    <w:rsid w:val="001056FE"/>
    <w:rsid w:val="00110133"/>
    <w:rsid w:val="00111C99"/>
    <w:rsid w:val="00117D62"/>
    <w:rsid w:val="00125E5A"/>
    <w:rsid w:val="00127A4B"/>
    <w:rsid w:val="00133CFB"/>
    <w:rsid w:val="001728B8"/>
    <w:rsid w:val="001A283B"/>
    <w:rsid w:val="001A3257"/>
    <w:rsid w:val="001B61A8"/>
    <w:rsid w:val="001D2CFC"/>
    <w:rsid w:val="001D705C"/>
    <w:rsid w:val="001F291F"/>
    <w:rsid w:val="00207808"/>
    <w:rsid w:val="002161B6"/>
    <w:rsid w:val="0022685A"/>
    <w:rsid w:val="00236AB8"/>
    <w:rsid w:val="00242843"/>
    <w:rsid w:val="00243B8C"/>
    <w:rsid w:val="0027481A"/>
    <w:rsid w:val="00274E98"/>
    <w:rsid w:val="002878E5"/>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B3F46"/>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3F04"/>
    <w:rsid w:val="004B5EA1"/>
    <w:rsid w:val="004E6835"/>
    <w:rsid w:val="004F120E"/>
    <w:rsid w:val="00500384"/>
    <w:rsid w:val="005033A0"/>
    <w:rsid w:val="00545D66"/>
    <w:rsid w:val="00590E54"/>
    <w:rsid w:val="005917E0"/>
    <w:rsid w:val="00594CCA"/>
    <w:rsid w:val="005D2779"/>
    <w:rsid w:val="005D456D"/>
    <w:rsid w:val="005E0F68"/>
    <w:rsid w:val="005F42D1"/>
    <w:rsid w:val="00602ED4"/>
    <w:rsid w:val="006058A1"/>
    <w:rsid w:val="00607E67"/>
    <w:rsid w:val="00610088"/>
    <w:rsid w:val="00615382"/>
    <w:rsid w:val="00620F35"/>
    <w:rsid w:val="006336F3"/>
    <w:rsid w:val="00635BB6"/>
    <w:rsid w:val="00640FFD"/>
    <w:rsid w:val="0064788B"/>
    <w:rsid w:val="00654DBF"/>
    <w:rsid w:val="00657866"/>
    <w:rsid w:val="006744FE"/>
    <w:rsid w:val="006775FB"/>
    <w:rsid w:val="0068332B"/>
    <w:rsid w:val="00683BD1"/>
    <w:rsid w:val="0069152E"/>
    <w:rsid w:val="00692EB8"/>
    <w:rsid w:val="00695190"/>
    <w:rsid w:val="006C6A5C"/>
    <w:rsid w:val="006D0926"/>
    <w:rsid w:val="006D6A6B"/>
    <w:rsid w:val="006E6E53"/>
    <w:rsid w:val="006E72AE"/>
    <w:rsid w:val="00701D7C"/>
    <w:rsid w:val="00705D98"/>
    <w:rsid w:val="00714086"/>
    <w:rsid w:val="007334EB"/>
    <w:rsid w:val="00747A17"/>
    <w:rsid w:val="007705FC"/>
    <w:rsid w:val="00770A19"/>
    <w:rsid w:val="007909A9"/>
    <w:rsid w:val="007B6990"/>
    <w:rsid w:val="007E27F8"/>
    <w:rsid w:val="007E2831"/>
    <w:rsid w:val="008120F4"/>
    <w:rsid w:val="0082630B"/>
    <w:rsid w:val="008441C6"/>
    <w:rsid w:val="00862847"/>
    <w:rsid w:val="008712A2"/>
    <w:rsid w:val="00876E62"/>
    <w:rsid w:val="00880B98"/>
    <w:rsid w:val="00881256"/>
    <w:rsid w:val="008A388E"/>
    <w:rsid w:val="008C75C3"/>
    <w:rsid w:val="008E24A3"/>
    <w:rsid w:val="008F59D2"/>
    <w:rsid w:val="008F6320"/>
    <w:rsid w:val="008F73E6"/>
    <w:rsid w:val="00903E1C"/>
    <w:rsid w:val="00910EA0"/>
    <w:rsid w:val="0092514C"/>
    <w:rsid w:val="00954CC3"/>
    <w:rsid w:val="00962498"/>
    <w:rsid w:val="0097785C"/>
    <w:rsid w:val="00996055"/>
    <w:rsid w:val="009A0D88"/>
    <w:rsid w:val="009E57CD"/>
    <w:rsid w:val="00A1259F"/>
    <w:rsid w:val="00A37855"/>
    <w:rsid w:val="00A43119"/>
    <w:rsid w:val="00A73CB5"/>
    <w:rsid w:val="00AB2F46"/>
    <w:rsid w:val="00AC4446"/>
    <w:rsid w:val="00AD1248"/>
    <w:rsid w:val="00AF2676"/>
    <w:rsid w:val="00AF75CC"/>
    <w:rsid w:val="00B12635"/>
    <w:rsid w:val="00B13609"/>
    <w:rsid w:val="00B1715E"/>
    <w:rsid w:val="00B233BC"/>
    <w:rsid w:val="00B50677"/>
    <w:rsid w:val="00B611C9"/>
    <w:rsid w:val="00B636B9"/>
    <w:rsid w:val="00B7590C"/>
    <w:rsid w:val="00BA05AB"/>
    <w:rsid w:val="00BA47E2"/>
    <w:rsid w:val="00BC2CA3"/>
    <w:rsid w:val="00BD18E8"/>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C6265"/>
    <w:rsid w:val="00CD61CA"/>
    <w:rsid w:val="00CE01E1"/>
    <w:rsid w:val="00CE2D2A"/>
    <w:rsid w:val="00CF2DAB"/>
    <w:rsid w:val="00D13835"/>
    <w:rsid w:val="00D2218B"/>
    <w:rsid w:val="00D31743"/>
    <w:rsid w:val="00D374A4"/>
    <w:rsid w:val="00D46F86"/>
    <w:rsid w:val="00D94840"/>
    <w:rsid w:val="00DA00B7"/>
    <w:rsid w:val="00DB3299"/>
    <w:rsid w:val="00DB58B8"/>
    <w:rsid w:val="00DE2069"/>
    <w:rsid w:val="00DF3E95"/>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EF41A2"/>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BC2C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gt/stadtbaum-fotoaktion-2026"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mweltschutz@guetersloh.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147</Words>
  <Characters>928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2</cp:revision>
  <cp:lastPrinted>2019-03-12T14:09:00Z</cp:lastPrinted>
  <dcterms:created xsi:type="dcterms:W3CDTF">2026-10-12T09:23:00Z</dcterms:created>
  <dcterms:modified xsi:type="dcterms:W3CDTF">2026-10-12T09:23:00Z</dcterms:modified>
</cp:coreProperties>
</file>