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3C614" w14:textId="77777777" w:rsidR="00DB59EC" w:rsidRDefault="00DB59EC" w:rsidP="00DB59EC">
      <w:pPr>
        <w:rPr>
          <w:rFonts w:cs="Arial"/>
        </w:rPr>
      </w:pPr>
    </w:p>
    <w:p w14:paraId="6FF2DE08" w14:textId="77777777" w:rsidR="00716347" w:rsidRPr="00714DF6" w:rsidRDefault="00716347" w:rsidP="00716347">
      <w:pPr>
        <w:rPr>
          <w:rFonts w:cs="Arial"/>
        </w:rPr>
      </w:pPr>
    </w:p>
    <w:p w14:paraId="533CC0E8" w14:textId="77777777" w:rsidR="00CB52DF" w:rsidRDefault="00CB52DF" w:rsidP="00CB52DF"/>
    <w:p w14:paraId="5CC1629D" w14:textId="77777777" w:rsidR="00CB52DF" w:rsidRPr="003C7061" w:rsidRDefault="00CB52DF" w:rsidP="00CB52DF">
      <w:pPr>
        <w:pStyle w:val="Titel"/>
        <w:rPr>
          <w:rFonts w:ascii="Arial" w:hAnsi="Arial" w:cs="Arial"/>
        </w:rPr>
      </w:pPr>
      <w:r w:rsidRPr="003C7061">
        <w:rPr>
          <w:rFonts w:ascii="Arial" w:hAnsi="Arial" w:cs="Arial"/>
        </w:rPr>
        <w:t>Pressemeldung</w:t>
      </w:r>
    </w:p>
    <w:p w14:paraId="01F1152E" w14:textId="77777777" w:rsidR="00CB52DF" w:rsidRPr="003C7061" w:rsidRDefault="00CB52DF" w:rsidP="00CB52DF">
      <w:pPr>
        <w:pStyle w:val="Untertitel"/>
        <w:rPr>
          <w:rFonts w:ascii="Arial" w:hAnsi="Arial" w:cs="Arial"/>
        </w:rPr>
      </w:pPr>
      <w:r w:rsidRPr="003C7061">
        <w:rPr>
          <w:rFonts w:ascii="Arial" w:hAnsi="Arial" w:cs="Arial"/>
        </w:rPr>
        <w:t>Stadtverwaltung Riedstadt</w:t>
      </w:r>
    </w:p>
    <w:p w14:paraId="18C627A8" w14:textId="77777777" w:rsidR="00CB52DF" w:rsidRPr="003C7061" w:rsidRDefault="00730A07" w:rsidP="00CB52DF">
      <w:pPr>
        <w:pStyle w:val="Untertitel"/>
        <w:rPr>
          <w:rFonts w:ascii="Arial" w:hAnsi="Arial" w:cs="Arial"/>
        </w:rPr>
      </w:pPr>
      <w:r>
        <w:rPr>
          <w:rFonts w:ascii="Arial" w:hAnsi="Arial" w:cs="Arial"/>
        </w:rPr>
        <w:t>Pressebüro</w:t>
      </w:r>
    </w:p>
    <w:p w14:paraId="04EC1661" w14:textId="77777777" w:rsidR="00CB52DF" w:rsidRPr="003C7061" w:rsidRDefault="00CB52DF" w:rsidP="00CB52DF">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Rie</w:t>
      </w:r>
      <w:r w:rsidR="00730A07">
        <w:rPr>
          <w:rFonts w:cs="Arial"/>
          <w:sz w:val="16"/>
        </w:rPr>
        <w:t>dstadt * Telefon 06158  181-111</w:t>
      </w:r>
    </w:p>
    <w:p w14:paraId="70233026" w14:textId="77777777" w:rsidR="00CB52DF" w:rsidRPr="003C7061" w:rsidRDefault="00CB52DF" w:rsidP="00CB52DF">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20"/>
        </w:rPr>
        <w:t xml:space="preserve"> </w:t>
      </w:r>
      <w:r w:rsidRPr="003C7061">
        <w:rPr>
          <w:rFonts w:cs="Arial"/>
          <w:sz w:val="16"/>
        </w:rPr>
        <w:t>E-Mail: presse@riedstadt.de</w:t>
      </w:r>
    </w:p>
    <w:p w14:paraId="10FB0264" w14:textId="77777777" w:rsidR="00CB52DF" w:rsidRDefault="00CB52DF" w:rsidP="00CB52DF"/>
    <w:p w14:paraId="08976F0D" w14:textId="7EE36F72" w:rsidR="00CB52DF" w:rsidRDefault="00516BD8" w:rsidP="00CB52DF">
      <w:pPr>
        <w:jc w:val="right"/>
      </w:pPr>
      <w:r>
        <w:t xml:space="preserve">Riedstadt, den </w:t>
      </w:r>
      <w:r w:rsidR="00B47B6E">
        <w:t>1</w:t>
      </w:r>
      <w:r w:rsidR="00966462">
        <w:t>3</w:t>
      </w:r>
      <w:r w:rsidR="00801F80">
        <w:t>. Oktober 202</w:t>
      </w:r>
      <w:r w:rsidR="00966462">
        <w:t>6</w:t>
      </w:r>
    </w:p>
    <w:p w14:paraId="348C0C75" w14:textId="77777777" w:rsidR="00CB52DF" w:rsidRDefault="00CB52DF" w:rsidP="00CB52DF"/>
    <w:p w14:paraId="7BC6A9F6" w14:textId="63BC3A6D" w:rsidR="00CB52DF" w:rsidRPr="00CB52DF" w:rsidRDefault="00BC0EF8" w:rsidP="00CB52DF">
      <w:pPr>
        <w:jc w:val="center"/>
        <w:rPr>
          <w:rFonts w:cs="Arial"/>
          <w:b/>
          <w:sz w:val="36"/>
          <w:szCs w:val="36"/>
        </w:rPr>
      </w:pPr>
      <w:r>
        <w:rPr>
          <w:rFonts w:cs="Arial"/>
          <w:b/>
          <w:sz w:val="36"/>
          <w:szCs w:val="36"/>
        </w:rPr>
        <w:t>Fahnenschwenkend ins Rathaus</w:t>
      </w:r>
    </w:p>
    <w:p w14:paraId="0F732AD2" w14:textId="77777777" w:rsidR="00CB52DF" w:rsidRPr="00CB52DF" w:rsidRDefault="00CB52DF" w:rsidP="00CB52DF">
      <w:pPr>
        <w:jc w:val="center"/>
        <w:rPr>
          <w:rFonts w:cs="Arial"/>
          <w:b/>
          <w:sz w:val="12"/>
          <w:szCs w:val="12"/>
        </w:rPr>
      </w:pPr>
    </w:p>
    <w:p w14:paraId="503E75DB" w14:textId="6F2DAE3F" w:rsidR="00CB52DF" w:rsidRDefault="00BC0EF8" w:rsidP="00CB52DF">
      <w:pPr>
        <w:jc w:val="center"/>
        <w:rPr>
          <w:rFonts w:cs="Arial"/>
          <w:b/>
          <w:sz w:val="28"/>
          <w:szCs w:val="28"/>
        </w:rPr>
      </w:pPr>
      <w:r>
        <w:rPr>
          <w:rFonts w:cs="Arial"/>
          <w:b/>
          <w:sz w:val="28"/>
          <w:szCs w:val="28"/>
        </w:rPr>
        <w:t>Empfang der Goller Kerweborsch in der Verwaltungszentrale</w:t>
      </w:r>
    </w:p>
    <w:p w14:paraId="073C3BE9" w14:textId="77777777" w:rsidR="00624456" w:rsidRPr="00CB52DF" w:rsidRDefault="00624456" w:rsidP="00CB52DF">
      <w:pPr>
        <w:jc w:val="center"/>
        <w:rPr>
          <w:rFonts w:cs="Arial"/>
          <w:b/>
          <w:sz w:val="28"/>
          <w:szCs w:val="28"/>
        </w:rPr>
      </w:pPr>
    </w:p>
    <w:p w14:paraId="07D0A392" w14:textId="6014D560" w:rsidR="00B47B6E" w:rsidRDefault="00966462" w:rsidP="00B47B6E">
      <w:pPr>
        <w:pStyle w:val="Textkrper"/>
        <w:rPr>
          <w:rFonts w:ascii="Arial" w:hAnsi="Arial" w:cs="Arial"/>
          <w:szCs w:val="24"/>
        </w:rPr>
      </w:pPr>
      <w:r>
        <w:rPr>
          <w:rFonts w:ascii="Arial" w:hAnsi="Arial" w:cs="Arial"/>
          <w:szCs w:val="24"/>
        </w:rPr>
        <w:t xml:space="preserve">Im letzten Jahr hatten es sich die Goller Kerweborsch </w:t>
      </w:r>
      <w:r w:rsidR="009C4E32">
        <w:rPr>
          <w:rFonts w:ascii="Arial" w:hAnsi="Arial" w:cs="Arial"/>
          <w:szCs w:val="24"/>
        </w:rPr>
        <w:t xml:space="preserve">am Kerwemontag </w:t>
      </w:r>
      <w:r>
        <w:rPr>
          <w:rFonts w:ascii="Arial" w:hAnsi="Arial" w:cs="Arial"/>
          <w:szCs w:val="24"/>
        </w:rPr>
        <w:t>kurzentschlossen angesichts des guten Wetters vor dem Riedstädter Rathaus mit einem Fässchen Bier gemütlich gemacht. Doch in diesem Jahr meisterten sie wieder alle drei Stockwerke des Rathauses und zogen fahnenschwingend und das Kerwelied singend über das Treppenhaus zu ihrem traditionellen Rathausempfang in den Sitzungssaal</w:t>
      </w:r>
      <w:r w:rsidR="00BC0EF8">
        <w:rPr>
          <w:rFonts w:ascii="Arial" w:hAnsi="Arial" w:cs="Arial"/>
          <w:szCs w:val="24"/>
        </w:rPr>
        <w:t>.</w:t>
      </w:r>
    </w:p>
    <w:p w14:paraId="0C502085" w14:textId="77777777" w:rsidR="00BC0EF8" w:rsidRDefault="00BC0EF8" w:rsidP="00B47B6E">
      <w:pPr>
        <w:pStyle w:val="Textkrper"/>
        <w:rPr>
          <w:rFonts w:ascii="Arial" w:hAnsi="Arial" w:cs="Arial"/>
          <w:szCs w:val="24"/>
        </w:rPr>
      </w:pPr>
    </w:p>
    <w:p w14:paraId="03129C4A" w14:textId="4A21B810" w:rsidR="00BC0EF8" w:rsidRDefault="00BC0EF8" w:rsidP="00B47B6E">
      <w:pPr>
        <w:pStyle w:val="Textkrper"/>
        <w:rPr>
          <w:rFonts w:ascii="Arial" w:hAnsi="Arial" w:cs="Arial"/>
          <w:szCs w:val="24"/>
        </w:rPr>
      </w:pPr>
      <w:r>
        <w:rPr>
          <w:rFonts w:ascii="Arial" w:hAnsi="Arial" w:cs="Arial"/>
          <w:szCs w:val="24"/>
        </w:rPr>
        <w:t xml:space="preserve">Dort spendierte Bürgermeister Marcus Kretschmann Bier und unterhielt sich mit den Kerweborsch über den bisherigen Verlauf der Kerb, bevor es für das Gruppenfoto </w:t>
      </w:r>
      <w:r w:rsidR="009C4E32">
        <w:rPr>
          <w:rFonts w:ascii="Arial" w:hAnsi="Arial" w:cs="Arial"/>
          <w:szCs w:val="24"/>
        </w:rPr>
        <w:t>auf die</w:t>
      </w:r>
      <w:r>
        <w:rPr>
          <w:rFonts w:ascii="Arial" w:hAnsi="Arial" w:cs="Arial"/>
          <w:szCs w:val="24"/>
        </w:rPr>
        <w:t xml:space="preserve"> Dachterrasse des Rathauses ging.</w:t>
      </w:r>
    </w:p>
    <w:p w14:paraId="6A1FBD5A" w14:textId="77777777" w:rsidR="00B90E0E" w:rsidRDefault="00B90E0E" w:rsidP="00CB52DF">
      <w:pPr>
        <w:pStyle w:val="Textkrper"/>
        <w:rPr>
          <w:rFonts w:ascii="Arial" w:hAnsi="Arial" w:cs="Arial"/>
          <w:szCs w:val="24"/>
        </w:rPr>
      </w:pPr>
    </w:p>
    <w:p w14:paraId="5EB01111" w14:textId="77777777" w:rsidR="00E2434E" w:rsidRPr="00D23C9E" w:rsidRDefault="00E2434E" w:rsidP="00CB52DF">
      <w:pPr>
        <w:pStyle w:val="Textkrper"/>
        <w:rPr>
          <w:rFonts w:ascii="Arial" w:hAnsi="Arial" w:cs="Arial"/>
          <w:szCs w:val="24"/>
        </w:rPr>
      </w:pPr>
    </w:p>
    <w:p w14:paraId="238B9E2E" w14:textId="77777777" w:rsidR="00CB52DF" w:rsidRPr="002A151B" w:rsidRDefault="00CB52DF" w:rsidP="00B95D60">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3E401EDB" w14:textId="77777777" w:rsidR="00CB52DF" w:rsidRPr="002A151B" w:rsidRDefault="00CB52DF" w:rsidP="00B95D60">
      <w:pPr>
        <w:jc w:val="center"/>
        <w:rPr>
          <w:rFonts w:cs="Arial"/>
          <w:b/>
          <w:bCs/>
        </w:rPr>
      </w:pPr>
    </w:p>
    <w:p w14:paraId="3CEC90B9" w14:textId="77777777" w:rsidR="00CB52DF" w:rsidRDefault="00CB52DF" w:rsidP="00B95D60">
      <w:pPr>
        <w:jc w:val="center"/>
        <w:rPr>
          <w:rFonts w:cs="Arial"/>
          <w:b/>
          <w:bCs/>
        </w:rPr>
      </w:pPr>
      <w:r w:rsidRPr="002A151B">
        <w:rPr>
          <w:rFonts w:cs="Arial"/>
          <w:b/>
          <w:bCs/>
        </w:rPr>
        <w:t>Bildunterschrift:</w:t>
      </w:r>
    </w:p>
    <w:p w14:paraId="5A78E8E4" w14:textId="1A7D3436" w:rsidR="00284A5F" w:rsidRDefault="00284A5F" w:rsidP="00966462">
      <w:pPr>
        <w:jc w:val="center"/>
        <w:rPr>
          <w:rFonts w:cs="Arial"/>
          <w:b/>
          <w:bCs/>
        </w:rPr>
      </w:pPr>
      <w:r>
        <w:rPr>
          <w:rFonts w:cs="Arial"/>
          <w:b/>
          <w:bCs/>
        </w:rPr>
        <w:t>Die Goller Kerweborsch mit Bürgermeister Marcus Kret</w:t>
      </w:r>
      <w:r w:rsidR="00B47B6E">
        <w:rPr>
          <w:rFonts w:cs="Arial"/>
          <w:b/>
          <w:bCs/>
        </w:rPr>
        <w:t>schmann</w:t>
      </w:r>
      <w:r w:rsidR="00966462">
        <w:rPr>
          <w:rFonts w:cs="Arial"/>
          <w:b/>
          <w:bCs/>
        </w:rPr>
        <w:t xml:space="preserve"> auf der Dachterrasse des </w:t>
      </w:r>
      <w:r w:rsidR="00B47B6E">
        <w:rPr>
          <w:rFonts w:cs="Arial"/>
          <w:b/>
          <w:bCs/>
        </w:rPr>
        <w:t>Riedstädter Rathaus</w:t>
      </w:r>
      <w:r w:rsidR="00966462">
        <w:rPr>
          <w:rFonts w:cs="Arial"/>
          <w:b/>
          <w:bCs/>
        </w:rPr>
        <w:t>es</w:t>
      </w:r>
      <w:r>
        <w:rPr>
          <w:rFonts w:cs="Arial"/>
          <w:b/>
          <w:bCs/>
        </w:rPr>
        <w:t>.</w:t>
      </w:r>
    </w:p>
    <w:p w14:paraId="59C6F0C4" w14:textId="4B0C76A0" w:rsidR="00254049" w:rsidRPr="00966462" w:rsidRDefault="00DA4632" w:rsidP="00966462">
      <w:pPr>
        <w:jc w:val="center"/>
        <w:rPr>
          <w:rFonts w:cs="Arial"/>
          <w:b/>
        </w:rPr>
      </w:pPr>
      <w:r>
        <w:rPr>
          <w:rFonts w:cs="Arial"/>
          <w:b/>
        </w:rPr>
        <w:t>(Foto: Stadt Riedstadt</w:t>
      </w:r>
      <w:r w:rsidR="00966462">
        <w:rPr>
          <w:rFonts w:cs="Arial"/>
          <w:b/>
        </w:rPr>
        <w:t>)</w:t>
      </w:r>
    </w:p>
    <w:p w14:paraId="400F7ABA" w14:textId="77777777" w:rsidR="00016A99" w:rsidRPr="00016A99" w:rsidRDefault="00016A99" w:rsidP="00966462">
      <w:pPr>
        <w:pStyle w:val="berschrift1"/>
        <w:jc w:val="center"/>
        <w:rPr>
          <w:rFonts w:ascii="Arial" w:hAnsi="Arial" w:cs="Arial"/>
          <w:lang w:val="en-US"/>
        </w:rPr>
      </w:pPr>
    </w:p>
    <w:sectPr w:rsidR="00016A99" w:rsidRPr="00016A9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2DF"/>
    <w:rsid w:val="00016A99"/>
    <w:rsid w:val="00046FAC"/>
    <w:rsid w:val="0007642B"/>
    <w:rsid w:val="000A1693"/>
    <w:rsid w:val="000E560A"/>
    <w:rsid w:val="00111595"/>
    <w:rsid w:val="00120A82"/>
    <w:rsid w:val="001F7D79"/>
    <w:rsid w:val="00254049"/>
    <w:rsid w:val="00284A5F"/>
    <w:rsid w:val="002A17EC"/>
    <w:rsid w:val="00345727"/>
    <w:rsid w:val="0034694C"/>
    <w:rsid w:val="004470C4"/>
    <w:rsid w:val="00496C22"/>
    <w:rsid w:val="004C2268"/>
    <w:rsid w:val="004D1557"/>
    <w:rsid w:val="004D5FEC"/>
    <w:rsid w:val="00503619"/>
    <w:rsid w:val="00512C7D"/>
    <w:rsid w:val="00516BD8"/>
    <w:rsid w:val="005933B7"/>
    <w:rsid w:val="0060344E"/>
    <w:rsid w:val="00624456"/>
    <w:rsid w:val="006D633D"/>
    <w:rsid w:val="00716347"/>
    <w:rsid w:val="00730A07"/>
    <w:rsid w:val="00757A5D"/>
    <w:rsid w:val="00776895"/>
    <w:rsid w:val="00777908"/>
    <w:rsid w:val="007B49F2"/>
    <w:rsid w:val="00801F80"/>
    <w:rsid w:val="00864778"/>
    <w:rsid w:val="00917978"/>
    <w:rsid w:val="009461B3"/>
    <w:rsid w:val="00966462"/>
    <w:rsid w:val="009C4E32"/>
    <w:rsid w:val="00A06BB3"/>
    <w:rsid w:val="00A46407"/>
    <w:rsid w:val="00AC5423"/>
    <w:rsid w:val="00B47B6E"/>
    <w:rsid w:val="00B90E0E"/>
    <w:rsid w:val="00B95D60"/>
    <w:rsid w:val="00BC0EF8"/>
    <w:rsid w:val="00BC1DCA"/>
    <w:rsid w:val="00BC74C1"/>
    <w:rsid w:val="00C11821"/>
    <w:rsid w:val="00C7754D"/>
    <w:rsid w:val="00CA23B4"/>
    <w:rsid w:val="00CB18C1"/>
    <w:rsid w:val="00CB52DF"/>
    <w:rsid w:val="00D03C35"/>
    <w:rsid w:val="00D67A40"/>
    <w:rsid w:val="00DA4632"/>
    <w:rsid w:val="00DB59EC"/>
    <w:rsid w:val="00DE4C80"/>
    <w:rsid w:val="00E2434E"/>
    <w:rsid w:val="00E746DB"/>
    <w:rsid w:val="00E954EE"/>
    <w:rsid w:val="00EC0EEA"/>
    <w:rsid w:val="00EF624B"/>
    <w:rsid w:val="00F10E25"/>
    <w:rsid w:val="00F72B2E"/>
    <w:rsid w:val="00FB61D7"/>
    <w:rsid w:val="00FC067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D0AB"/>
  <w15:chartTrackingRefBased/>
  <w15:docId w15:val="{A45D16E5-7763-4A9E-BC76-96D08B31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CB52DF"/>
    <w:pPr>
      <w:keepNext/>
      <w:outlineLvl w:val="0"/>
    </w:pPr>
    <w:rPr>
      <w:rFonts w:ascii="Times New Roman" w:eastAsia="Times New Roman" w:hAnsi="Times New Roman" w:cs="Times New Roman"/>
      <w:b/>
      <w:bCs/>
      <w:sz w:val="16"/>
      <w:szCs w:val="24"/>
      <w:lang w:eastAsia="de-DE"/>
    </w:rPr>
  </w:style>
  <w:style w:type="paragraph" w:styleId="berschrift3">
    <w:name w:val="heading 3"/>
    <w:basedOn w:val="Standard"/>
    <w:next w:val="Standard"/>
    <w:link w:val="berschrift3Zchn"/>
    <w:qFormat/>
    <w:rsid w:val="00CB52DF"/>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CB52DF"/>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CB52DF"/>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CB52DF"/>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CB52DF"/>
    <w:rPr>
      <w:rFonts w:ascii="Times New Roman" w:eastAsia="Times New Roman" w:hAnsi="Times New Roman" w:cs="Times New Roman"/>
      <w:b/>
      <w:szCs w:val="20"/>
      <w:shd w:val="pct5" w:color="auto" w:fill="auto"/>
      <w:lang w:eastAsia="de-DE"/>
    </w:rPr>
  </w:style>
  <w:style w:type="paragraph" w:styleId="Textkrper">
    <w:name w:val="Body Text"/>
    <w:basedOn w:val="Standard"/>
    <w:link w:val="TextkrperZchn"/>
    <w:rsid w:val="00CB52DF"/>
    <w:pPr>
      <w:jc w:val="both"/>
    </w:pPr>
    <w:rPr>
      <w:rFonts w:ascii="Times New Roman" w:eastAsia="Times New Roman" w:hAnsi="Times New Roman" w:cs="Times New Roman"/>
      <w:szCs w:val="28"/>
      <w:shd w:val="clear" w:color="auto" w:fill="FFFFFF"/>
      <w:lang w:eastAsia="de-DE"/>
    </w:rPr>
  </w:style>
  <w:style w:type="character" w:customStyle="1" w:styleId="TextkrperZchn">
    <w:name w:val="Textkörper Zchn"/>
    <w:basedOn w:val="Absatz-Standardschriftart"/>
    <w:link w:val="Textkrper"/>
    <w:rsid w:val="00CB52DF"/>
    <w:rPr>
      <w:rFonts w:ascii="Times New Roman" w:eastAsia="Times New Roman" w:hAnsi="Times New Roman" w:cs="Times New Roman"/>
      <w:szCs w:val="28"/>
      <w:lang w:eastAsia="de-DE"/>
    </w:rPr>
  </w:style>
  <w:style w:type="character" w:customStyle="1" w:styleId="berschrift1Zchn">
    <w:name w:val="Überschrift 1 Zchn"/>
    <w:basedOn w:val="Absatz-Standardschriftart"/>
    <w:link w:val="berschrift1"/>
    <w:rsid w:val="00CB52DF"/>
    <w:rPr>
      <w:rFonts w:ascii="Times New Roman" w:eastAsia="Times New Roman" w:hAnsi="Times New Roman" w:cs="Times New Roman"/>
      <w:b/>
      <w:bCs/>
      <w:sz w:val="16"/>
      <w:szCs w:val="24"/>
      <w:lang w:eastAsia="de-DE"/>
    </w:rPr>
  </w:style>
  <w:style w:type="character" w:customStyle="1" w:styleId="berschrift3Zchn">
    <w:name w:val="Überschrift 3 Zchn"/>
    <w:basedOn w:val="Absatz-Standardschriftart"/>
    <w:link w:val="berschrift3"/>
    <w:rsid w:val="00CB52DF"/>
    <w:rPr>
      <w:rFonts w:ascii="Times New Roman" w:eastAsia="Times New Roman" w:hAnsi="Times New Roman" w:cs="Times New Roman"/>
      <w:i/>
      <w:iCs/>
      <w:szCs w:val="24"/>
      <w:lang w:eastAsia="de-DE"/>
    </w:rPr>
  </w:style>
  <w:style w:type="character" w:styleId="Hyperlink">
    <w:name w:val="Hyperlink"/>
    <w:basedOn w:val="Absatz-Standardschriftart"/>
    <w:uiPriority w:val="99"/>
    <w:semiHidden/>
    <w:unhideWhenUsed/>
    <w:rsid w:val="00CB52DF"/>
    <w:rPr>
      <w:color w:val="0000FF"/>
      <w:u w:val="single"/>
    </w:rPr>
  </w:style>
  <w:style w:type="paragraph" w:styleId="Sprechblasentext">
    <w:name w:val="Balloon Text"/>
    <w:basedOn w:val="Standard"/>
    <w:link w:val="SprechblasentextZchn"/>
    <w:uiPriority w:val="99"/>
    <w:semiHidden/>
    <w:unhideWhenUsed/>
    <w:rsid w:val="0077790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779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912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Fröhlich, Rainer</dc:creator>
  <cp:keywords/>
  <dc:description/>
  <cp:lastModifiedBy>Mosch, Anke</cp:lastModifiedBy>
  <cp:revision>4</cp:revision>
  <cp:lastPrinted>2026-10-13T06:29:00Z</cp:lastPrinted>
  <dcterms:created xsi:type="dcterms:W3CDTF">2026-10-13T06:14:00Z</dcterms:created>
  <dcterms:modified xsi:type="dcterms:W3CDTF">2026-10-13T06:35:00Z</dcterms:modified>
</cp:coreProperties>
</file>