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4F8D7" w14:textId="77777777" w:rsidR="00DA2CFF" w:rsidRPr="00DA2CFF" w:rsidRDefault="00DA2CFF" w:rsidP="00DA2CFF">
      <w:pPr>
        <w:rPr>
          <w:rFonts w:ascii="Arial" w:hAnsi="Arial" w:cs="Arial"/>
        </w:rPr>
      </w:pPr>
    </w:p>
    <w:p w14:paraId="489B126B" w14:textId="77777777" w:rsidR="00DA2CFF" w:rsidRPr="00DA2CFF" w:rsidRDefault="00DA2CFF" w:rsidP="00DA2CFF">
      <w:pPr>
        <w:rPr>
          <w:rFonts w:ascii="Arial" w:hAnsi="Arial" w:cs="Arial"/>
        </w:rPr>
      </w:pPr>
    </w:p>
    <w:tbl>
      <w:tblPr>
        <w:tblW w:w="108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7"/>
        <w:gridCol w:w="13"/>
        <w:gridCol w:w="3060"/>
      </w:tblGrid>
      <w:tr w:rsidR="00DA2CFF" w:rsidRPr="00DA2CFF" w14:paraId="58D5BDA9" w14:textId="77777777" w:rsidTr="00930372">
        <w:tc>
          <w:tcPr>
            <w:tcW w:w="7810" w:type="dxa"/>
            <w:gridSpan w:val="2"/>
          </w:tcPr>
          <w:p w14:paraId="001E6333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32"/>
              </w:rPr>
            </w:pPr>
          </w:p>
        </w:tc>
        <w:tc>
          <w:tcPr>
            <w:tcW w:w="3060" w:type="dxa"/>
          </w:tcPr>
          <w:p w14:paraId="28D04437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b/>
                <w:bCs/>
                <w:sz w:val="44"/>
                <w:lang w:val="it-IT"/>
              </w:rPr>
            </w:pPr>
            <w:r w:rsidRPr="00DA2CFF">
              <w:rPr>
                <w:rFonts w:ascii="Arial" w:hAnsi="Arial" w:cs="Arial"/>
                <w:b/>
                <w:bCs/>
                <w:sz w:val="44"/>
                <w:lang w:val="it-IT"/>
              </w:rPr>
              <w:t>Presse</w:t>
            </w:r>
          </w:p>
        </w:tc>
      </w:tr>
      <w:tr w:rsidR="00DA2CFF" w:rsidRPr="00DA2CFF" w14:paraId="539E5955" w14:textId="77777777" w:rsidTr="00916D63">
        <w:trPr>
          <w:trHeight w:val="697"/>
        </w:trPr>
        <w:tc>
          <w:tcPr>
            <w:tcW w:w="7810" w:type="dxa"/>
            <w:gridSpan w:val="2"/>
          </w:tcPr>
          <w:p w14:paraId="1AD9CFCB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32"/>
                <w:lang w:val="it-IT"/>
              </w:rPr>
            </w:pPr>
          </w:p>
        </w:tc>
        <w:tc>
          <w:tcPr>
            <w:tcW w:w="3060" w:type="dxa"/>
          </w:tcPr>
          <w:p w14:paraId="31055898" w14:textId="77777777" w:rsidR="00DA2CFF" w:rsidRPr="00DA2CFF" w:rsidRDefault="00C47343" w:rsidP="00930372">
            <w:pPr>
              <w:pStyle w:val="berschrift4"/>
              <w:spacing w:line="240" w:lineRule="auto"/>
              <w:rPr>
                <w:rFonts w:ascii="Arial" w:hAnsi="Arial" w:cs="Arial"/>
                <w:b/>
                <w:bCs/>
                <w:sz w:val="44"/>
                <w:lang w:val="it-IT"/>
              </w:rPr>
            </w:pPr>
            <w:r>
              <w:rPr>
                <w:rFonts w:ascii="Arial" w:hAnsi="Arial" w:cs="Arial"/>
                <w:b/>
                <w:bCs/>
                <w:sz w:val="44"/>
                <w:lang w:val="it-IT"/>
              </w:rPr>
              <w:t>Info</w:t>
            </w:r>
          </w:p>
          <w:p w14:paraId="35247B63" w14:textId="77777777" w:rsidR="00DA2CFF" w:rsidRPr="00DA2CFF" w:rsidRDefault="00DA2CFF" w:rsidP="00930372">
            <w:pPr>
              <w:rPr>
                <w:rFonts w:ascii="Arial" w:hAnsi="Arial" w:cs="Arial"/>
                <w:b/>
                <w:bCs/>
                <w:sz w:val="44"/>
                <w:lang w:val="it-IT"/>
              </w:rPr>
            </w:pPr>
          </w:p>
        </w:tc>
      </w:tr>
      <w:tr w:rsidR="00DA2CFF" w:rsidRPr="00DA2CFF" w14:paraId="536CDF16" w14:textId="77777777" w:rsidTr="00930372">
        <w:tc>
          <w:tcPr>
            <w:tcW w:w="7810" w:type="dxa"/>
            <w:gridSpan w:val="2"/>
          </w:tcPr>
          <w:p w14:paraId="7CD5FFF2" w14:textId="77777777" w:rsidR="00DA2CFF" w:rsidRPr="000742A5" w:rsidRDefault="000742A5" w:rsidP="00930372">
            <w:pPr>
              <w:pStyle w:val="berschrift4"/>
              <w:spacing w:line="240" w:lineRule="auto"/>
              <w:rPr>
                <w:rFonts w:ascii="Arial" w:hAnsi="Arial" w:cs="Arial"/>
                <w:szCs w:val="28"/>
              </w:rPr>
            </w:pPr>
            <w:r w:rsidRPr="000742A5">
              <w:rPr>
                <w:rFonts w:ascii="Arial" w:hAnsi="Arial" w:cs="Arial"/>
                <w:szCs w:val="28"/>
              </w:rPr>
              <w:t>An</w:t>
            </w:r>
          </w:p>
          <w:p w14:paraId="38C8E099" w14:textId="77777777" w:rsidR="00916D63" w:rsidRPr="000742A5" w:rsidRDefault="00916D63" w:rsidP="00916D63">
            <w:pPr>
              <w:pStyle w:val="berschrift4"/>
              <w:spacing w:line="240" w:lineRule="auto"/>
              <w:rPr>
                <w:rFonts w:ascii="Arial" w:hAnsi="Arial" w:cs="Arial"/>
                <w:szCs w:val="28"/>
              </w:rPr>
            </w:pPr>
            <w:r w:rsidRPr="000742A5">
              <w:rPr>
                <w:rFonts w:ascii="Arial" w:hAnsi="Arial" w:cs="Arial"/>
                <w:szCs w:val="28"/>
              </w:rPr>
              <w:t>die Damen und Herren</w:t>
            </w:r>
          </w:p>
          <w:p w14:paraId="0D5D26D3" w14:textId="77777777" w:rsidR="00DA2CFF" w:rsidRPr="000742A5" w:rsidRDefault="00916D63" w:rsidP="00916D63">
            <w:pPr>
              <w:rPr>
                <w:rFonts w:ascii="Arial" w:hAnsi="Arial" w:cs="Arial"/>
                <w:sz w:val="28"/>
                <w:szCs w:val="28"/>
              </w:rPr>
            </w:pPr>
            <w:r w:rsidRPr="000742A5">
              <w:rPr>
                <w:rFonts w:ascii="Arial" w:hAnsi="Arial" w:cs="Arial"/>
                <w:sz w:val="28"/>
                <w:szCs w:val="28"/>
              </w:rPr>
              <w:t>der Presse</w:t>
            </w:r>
          </w:p>
        </w:tc>
        <w:tc>
          <w:tcPr>
            <w:tcW w:w="3060" w:type="dxa"/>
          </w:tcPr>
          <w:p w14:paraId="49A72CF1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22"/>
              </w:rPr>
            </w:pPr>
          </w:p>
          <w:p w14:paraId="2D73ED8C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22"/>
              </w:rPr>
            </w:pPr>
            <w:r w:rsidRPr="00DA2CFF">
              <w:rPr>
                <w:rFonts w:ascii="Arial" w:hAnsi="Arial" w:cs="Arial"/>
                <w:sz w:val="22"/>
              </w:rPr>
              <w:t>Stadt Bad Segeberg</w:t>
            </w:r>
          </w:p>
        </w:tc>
      </w:tr>
      <w:tr w:rsidR="00DA2CFF" w:rsidRPr="00DA2CFF" w14:paraId="5B4155E1" w14:textId="77777777" w:rsidTr="00930372">
        <w:tc>
          <w:tcPr>
            <w:tcW w:w="7810" w:type="dxa"/>
            <w:gridSpan w:val="2"/>
          </w:tcPr>
          <w:p w14:paraId="12B736EC" w14:textId="77777777" w:rsidR="00DA2CFF" w:rsidRPr="000742A5" w:rsidRDefault="00DA2CFF" w:rsidP="0093037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60" w:type="dxa"/>
          </w:tcPr>
          <w:p w14:paraId="19C2ACBD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22"/>
              </w:rPr>
            </w:pPr>
            <w:r w:rsidRPr="00DA2CFF">
              <w:rPr>
                <w:rFonts w:ascii="Arial" w:hAnsi="Arial" w:cs="Arial"/>
                <w:sz w:val="22"/>
              </w:rPr>
              <w:t>Lübecker Str. 9</w:t>
            </w:r>
          </w:p>
          <w:p w14:paraId="5C69A08E" w14:textId="77777777" w:rsidR="00DA2CFF" w:rsidRPr="00DA2CFF" w:rsidRDefault="00DA2CFF" w:rsidP="00930372">
            <w:pPr>
              <w:rPr>
                <w:rFonts w:ascii="Arial" w:hAnsi="Arial" w:cs="Arial"/>
              </w:rPr>
            </w:pPr>
            <w:r w:rsidRPr="00DA2CFF">
              <w:rPr>
                <w:rFonts w:ascii="Arial" w:hAnsi="Arial" w:cs="Arial"/>
              </w:rPr>
              <w:t>23795 Bad Segeberg</w:t>
            </w:r>
          </w:p>
        </w:tc>
      </w:tr>
      <w:tr w:rsidR="00DA2CFF" w:rsidRPr="00DA2CFF" w14:paraId="26C9323C" w14:textId="77777777" w:rsidTr="00930372">
        <w:tc>
          <w:tcPr>
            <w:tcW w:w="7810" w:type="dxa"/>
            <w:gridSpan w:val="2"/>
          </w:tcPr>
          <w:p w14:paraId="748880F6" w14:textId="77777777" w:rsidR="00DA2CFF" w:rsidRPr="000742A5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Cs w:val="28"/>
              </w:rPr>
            </w:pPr>
          </w:p>
        </w:tc>
        <w:tc>
          <w:tcPr>
            <w:tcW w:w="3060" w:type="dxa"/>
          </w:tcPr>
          <w:p w14:paraId="33C8509C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DA2CFF" w:rsidRPr="00DA2CFF" w14:paraId="3DF44518" w14:textId="77777777" w:rsidTr="00930372">
        <w:tc>
          <w:tcPr>
            <w:tcW w:w="7810" w:type="dxa"/>
            <w:gridSpan w:val="2"/>
          </w:tcPr>
          <w:p w14:paraId="0F98FF2B" w14:textId="77777777" w:rsidR="00DA2CFF" w:rsidRPr="000742A5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Cs w:val="28"/>
              </w:rPr>
            </w:pPr>
            <w:r w:rsidRPr="000742A5">
              <w:rPr>
                <w:rFonts w:ascii="Arial" w:hAnsi="Arial" w:cs="Arial"/>
                <w:szCs w:val="28"/>
              </w:rPr>
              <w:t>gem. Verteiler</w:t>
            </w:r>
          </w:p>
        </w:tc>
        <w:tc>
          <w:tcPr>
            <w:tcW w:w="3060" w:type="dxa"/>
          </w:tcPr>
          <w:p w14:paraId="7B81C027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20"/>
              </w:rPr>
            </w:pPr>
            <w:r w:rsidRPr="00DA2CFF">
              <w:rPr>
                <w:rFonts w:ascii="Arial" w:hAnsi="Arial" w:cs="Arial"/>
                <w:sz w:val="20"/>
              </w:rPr>
              <w:t>Telefon: 04551/964-100</w:t>
            </w:r>
          </w:p>
          <w:p w14:paraId="3BB58677" w14:textId="77777777" w:rsidR="00DA2CFF" w:rsidRPr="00DA2CFF" w:rsidRDefault="00DA2CFF" w:rsidP="00930372">
            <w:pPr>
              <w:rPr>
                <w:rFonts w:ascii="Arial" w:hAnsi="Arial" w:cs="Arial"/>
                <w:sz w:val="20"/>
              </w:rPr>
            </w:pPr>
            <w:r w:rsidRPr="00DA2CFF">
              <w:rPr>
                <w:rFonts w:ascii="Arial" w:hAnsi="Arial" w:cs="Arial"/>
                <w:sz w:val="20"/>
              </w:rPr>
              <w:t>Telefax: 04551/964-150</w:t>
            </w:r>
          </w:p>
        </w:tc>
      </w:tr>
      <w:tr w:rsidR="00DA2CFF" w:rsidRPr="00DA2CFF" w14:paraId="631ADC11" w14:textId="77777777" w:rsidTr="00930372">
        <w:tc>
          <w:tcPr>
            <w:tcW w:w="7810" w:type="dxa"/>
            <w:gridSpan w:val="2"/>
          </w:tcPr>
          <w:p w14:paraId="5F0B7698" w14:textId="77777777" w:rsidR="00DA2CFF" w:rsidRPr="000742A5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Cs w:val="28"/>
              </w:rPr>
            </w:pPr>
          </w:p>
        </w:tc>
        <w:tc>
          <w:tcPr>
            <w:tcW w:w="3060" w:type="dxa"/>
          </w:tcPr>
          <w:p w14:paraId="55D18CFE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DA2CFF" w:rsidRPr="00DA2CFF" w14:paraId="1CB88D94" w14:textId="77777777" w:rsidTr="00930372">
        <w:tc>
          <w:tcPr>
            <w:tcW w:w="7810" w:type="dxa"/>
            <w:gridSpan w:val="2"/>
          </w:tcPr>
          <w:p w14:paraId="18795251" w14:textId="1F380523" w:rsidR="00DA2CFF" w:rsidRPr="000742A5" w:rsidRDefault="00DA2CFF" w:rsidP="000D3A01">
            <w:pPr>
              <w:pStyle w:val="berschrift4"/>
              <w:spacing w:line="240" w:lineRule="auto"/>
              <w:rPr>
                <w:rFonts w:ascii="Arial" w:hAnsi="Arial" w:cs="Arial"/>
                <w:szCs w:val="28"/>
              </w:rPr>
            </w:pPr>
            <w:r w:rsidRPr="000742A5">
              <w:rPr>
                <w:rFonts w:ascii="Arial" w:hAnsi="Arial" w:cs="Arial"/>
                <w:szCs w:val="28"/>
              </w:rPr>
              <w:t xml:space="preserve">Nr.  </w:t>
            </w:r>
            <w:r w:rsidR="009E313A" w:rsidRPr="000742A5">
              <w:rPr>
                <w:rFonts w:ascii="Arial" w:hAnsi="Arial" w:cs="Arial"/>
                <w:szCs w:val="28"/>
              </w:rPr>
              <w:t xml:space="preserve"> </w:t>
            </w:r>
            <w:r w:rsidR="009356E4">
              <w:rPr>
                <w:rFonts w:ascii="Arial" w:hAnsi="Arial" w:cs="Arial"/>
                <w:szCs w:val="28"/>
              </w:rPr>
              <w:t>84</w:t>
            </w:r>
            <w:r w:rsidR="009E313A" w:rsidRPr="000742A5">
              <w:rPr>
                <w:rFonts w:ascii="Arial" w:hAnsi="Arial" w:cs="Arial"/>
                <w:szCs w:val="28"/>
              </w:rPr>
              <w:t xml:space="preserve">    </w:t>
            </w:r>
            <w:r w:rsidR="009A7591">
              <w:rPr>
                <w:rFonts w:ascii="Arial" w:hAnsi="Arial" w:cs="Arial"/>
                <w:szCs w:val="28"/>
              </w:rPr>
              <w:t xml:space="preserve">  </w:t>
            </w:r>
            <w:r w:rsidR="009E313A" w:rsidRPr="000742A5">
              <w:rPr>
                <w:rFonts w:ascii="Arial" w:hAnsi="Arial" w:cs="Arial"/>
                <w:szCs w:val="28"/>
              </w:rPr>
              <w:t xml:space="preserve"> </w:t>
            </w:r>
            <w:r w:rsidR="009A7591">
              <w:rPr>
                <w:rFonts w:ascii="Arial" w:hAnsi="Arial" w:cs="Arial"/>
                <w:szCs w:val="28"/>
              </w:rPr>
              <w:t xml:space="preserve">vom </w:t>
            </w:r>
            <w:r w:rsidR="00B049F8">
              <w:rPr>
                <w:rFonts w:ascii="Arial" w:hAnsi="Arial" w:cs="Arial"/>
                <w:szCs w:val="28"/>
              </w:rPr>
              <w:t>15.09.2026</w:t>
            </w:r>
          </w:p>
        </w:tc>
        <w:tc>
          <w:tcPr>
            <w:tcW w:w="3060" w:type="dxa"/>
          </w:tcPr>
          <w:p w14:paraId="0157B49D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20"/>
              </w:rPr>
            </w:pPr>
            <w:r w:rsidRPr="00DA2CFF">
              <w:rPr>
                <w:rFonts w:ascii="Arial" w:hAnsi="Arial" w:cs="Arial"/>
                <w:sz w:val="20"/>
              </w:rPr>
              <w:t>E-Mail: buergermeister @badsegeberg.de</w:t>
            </w:r>
          </w:p>
        </w:tc>
      </w:tr>
      <w:tr w:rsidR="00DA2CFF" w:rsidRPr="00DA2CFF" w14:paraId="7E1D8D62" w14:textId="77777777" w:rsidTr="00916D63">
        <w:trPr>
          <w:trHeight w:val="672"/>
        </w:trPr>
        <w:tc>
          <w:tcPr>
            <w:tcW w:w="7810" w:type="dxa"/>
            <w:gridSpan w:val="2"/>
          </w:tcPr>
          <w:p w14:paraId="6F1C367D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32"/>
                <w:szCs w:val="32"/>
              </w:rPr>
            </w:pPr>
          </w:p>
          <w:p w14:paraId="286348F1" w14:textId="77777777" w:rsidR="00DA2CFF" w:rsidRPr="00DA2CFF" w:rsidRDefault="00DA2CFF" w:rsidP="0093037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060" w:type="dxa"/>
          </w:tcPr>
          <w:p w14:paraId="03F21A99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20"/>
              </w:rPr>
            </w:pPr>
            <w:r w:rsidRPr="00DA2CFF">
              <w:rPr>
                <w:rFonts w:ascii="Arial" w:hAnsi="Arial" w:cs="Arial"/>
                <w:sz w:val="20"/>
              </w:rPr>
              <w:t>Internet/Homepage:</w:t>
            </w:r>
          </w:p>
          <w:p w14:paraId="79F31946" w14:textId="77777777" w:rsidR="00DA2CFF" w:rsidRPr="00DA2CFF" w:rsidRDefault="00DA2CFF" w:rsidP="00930372">
            <w:pPr>
              <w:rPr>
                <w:rFonts w:ascii="Arial" w:hAnsi="Arial" w:cs="Arial"/>
                <w:sz w:val="20"/>
              </w:rPr>
            </w:pPr>
            <w:r w:rsidRPr="00DA2CFF">
              <w:rPr>
                <w:rFonts w:ascii="Arial" w:hAnsi="Arial" w:cs="Arial"/>
                <w:sz w:val="20"/>
              </w:rPr>
              <w:t>www.badsegeberg.de</w:t>
            </w:r>
          </w:p>
        </w:tc>
      </w:tr>
      <w:tr w:rsidR="00234930" w:rsidRPr="00DA2CFF" w14:paraId="62410455" w14:textId="77777777" w:rsidTr="00916D63">
        <w:trPr>
          <w:trHeight w:val="672"/>
        </w:trPr>
        <w:tc>
          <w:tcPr>
            <w:tcW w:w="7810" w:type="dxa"/>
            <w:gridSpan w:val="2"/>
          </w:tcPr>
          <w:p w14:paraId="4EC5EBA7" w14:textId="77777777" w:rsidR="00234930" w:rsidRPr="00DA2CFF" w:rsidRDefault="00234930" w:rsidP="00930372">
            <w:pPr>
              <w:pStyle w:val="berschrift4"/>
              <w:spacing w:line="240" w:lineRule="auto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060" w:type="dxa"/>
          </w:tcPr>
          <w:p w14:paraId="19EE33AC" w14:textId="77777777" w:rsidR="00234930" w:rsidRPr="00DA2CFF" w:rsidRDefault="00234930" w:rsidP="00930372">
            <w:pPr>
              <w:pStyle w:val="berschrift4"/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DA2CFF" w:rsidRPr="00DA2CFF" w14:paraId="715E89AD" w14:textId="77777777" w:rsidTr="00930372">
        <w:tc>
          <w:tcPr>
            <w:tcW w:w="7810" w:type="dxa"/>
            <w:gridSpan w:val="2"/>
          </w:tcPr>
          <w:p w14:paraId="73500937" w14:textId="7B304854" w:rsidR="00DA2CFF" w:rsidRPr="005A45B3" w:rsidRDefault="00B049F8" w:rsidP="005A45B3">
            <w:pPr>
              <w:rPr>
                <w:rFonts w:ascii="Arial" w:hAnsi="Arial" w:cs="Arial"/>
                <w:b/>
                <w:sz w:val="30"/>
                <w:szCs w:val="30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Besuch der Partnerstadt Teterow in Bad Segeberg</w:t>
            </w:r>
          </w:p>
        </w:tc>
        <w:tc>
          <w:tcPr>
            <w:tcW w:w="3060" w:type="dxa"/>
          </w:tcPr>
          <w:p w14:paraId="607E891A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32"/>
              </w:rPr>
            </w:pPr>
          </w:p>
        </w:tc>
      </w:tr>
      <w:tr w:rsidR="00DA2CFF" w:rsidRPr="00DA2CFF" w14:paraId="4606275E" w14:textId="77777777" w:rsidTr="00930372">
        <w:tc>
          <w:tcPr>
            <w:tcW w:w="7810" w:type="dxa"/>
            <w:gridSpan w:val="2"/>
          </w:tcPr>
          <w:p w14:paraId="52D4ACE1" w14:textId="77777777" w:rsidR="00EA0C83" w:rsidRPr="00C06707" w:rsidRDefault="00EA0C83" w:rsidP="00C06707">
            <w:pPr>
              <w:spacing w:line="360" w:lineRule="auto"/>
              <w:rPr>
                <w:b/>
                <w:szCs w:val="22"/>
              </w:rPr>
            </w:pPr>
          </w:p>
        </w:tc>
        <w:tc>
          <w:tcPr>
            <w:tcW w:w="3060" w:type="dxa"/>
          </w:tcPr>
          <w:p w14:paraId="43F91778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32"/>
              </w:rPr>
            </w:pPr>
          </w:p>
        </w:tc>
      </w:tr>
      <w:tr w:rsidR="00DA2CFF" w:rsidRPr="000D3A01" w14:paraId="770FDDA9" w14:textId="77777777" w:rsidTr="00BB2D40">
        <w:tc>
          <w:tcPr>
            <w:tcW w:w="7797" w:type="dxa"/>
          </w:tcPr>
          <w:p w14:paraId="752113A4" w14:textId="77777777" w:rsidR="005A45B3" w:rsidRDefault="005A45B3" w:rsidP="005A45B3"/>
          <w:p w14:paraId="101F5126" w14:textId="77777777" w:rsidR="00B049F8" w:rsidRDefault="00B049F8" w:rsidP="00B049F8">
            <w:pPr>
              <w:spacing w:line="320" w:lineRule="exact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I</w:t>
            </w:r>
            <w:r w:rsidRPr="00EC2B93">
              <w:rPr>
                <w:rFonts w:ascii="Arial" w:hAnsi="Arial" w:cs="Arial"/>
                <w:sz w:val="24"/>
              </w:rPr>
              <w:t xml:space="preserve">n diesem Jahr </w:t>
            </w:r>
            <w:r>
              <w:rPr>
                <w:rFonts w:ascii="Arial" w:hAnsi="Arial" w:cs="Arial"/>
                <w:sz w:val="24"/>
              </w:rPr>
              <w:t>besucht am 03.10.2026 die Partnerstadt Teterow Bad Segeberg. Alle BürgerInnen Bad Segebergs sind gegen einen Selbstkostenbeitrag von 25,00 € zur Teilnahme eingeladen.</w:t>
            </w:r>
          </w:p>
          <w:p w14:paraId="1C78E7CA" w14:textId="0F61719A" w:rsidR="00B049F8" w:rsidRDefault="00B049F8" w:rsidP="00B049F8">
            <w:pPr>
              <w:spacing w:line="320" w:lineRule="exact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Die Teilnehme</w:t>
            </w:r>
            <w:r w:rsidR="00ED67DE">
              <w:rPr>
                <w:rFonts w:ascii="Arial" w:hAnsi="Arial" w:cs="Arial"/>
                <w:sz w:val="24"/>
              </w:rPr>
              <w:t>nden</w:t>
            </w:r>
            <w:r>
              <w:rPr>
                <w:rFonts w:ascii="Arial" w:hAnsi="Arial" w:cs="Arial"/>
                <w:sz w:val="24"/>
              </w:rPr>
              <w:t xml:space="preserve"> erwartet folgendes Programm:</w:t>
            </w:r>
          </w:p>
          <w:p w14:paraId="59E64C7E" w14:textId="77777777" w:rsidR="00B049F8" w:rsidRDefault="00B049F8" w:rsidP="00B049F8">
            <w:pPr>
              <w:spacing w:line="320" w:lineRule="exact"/>
              <w:rPr>
                <w:rFonts w:ascii="Arial" w:hAnsi="Arial" w:cs="Arial"/>
                <w:sz w:val="24"/>
              </w:rPr>
            </w:pPr>
          </w:p>
          <w:p w14:paraId="68B53876" w14:textId="1038FB2E" w:rsidR="00DF4DE6" w:rsidRDefault="00DF4DE6" w:rsidP="005A45B3">
            <w:pPr>
              <w:rPr>
                <w:rFonts w:ascii="Arial" w:hAnsi="Arial" w:cs="Arial"/>
              </w:rPr>
            </w:pPr>
          </w:p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0"/>
              <w:gridCol w:w="6167"/>
            </w:tblGrid>
            <w:tr w:rsidR="00B049F8" w14:paraId="53063186" w14:textId="77777777" w:rsidTr="00B049F8">
              <w:tc>
                <w:tcPr>
                  <w:tcW w:w="1480" w:type="dxa"/>
                </w:tcPr>
                <w:p w14:paraId="53624A4D" w14:textId="260E765F" w:rsidR="00B049F8" w:rsidRDefault="00B049F8" w:rsidP="005A45B3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09:00-10:30</w:t>
                  </w:r>
                </w:p>
              </w:tc>
              <w:tc>
                <w:tcPr>
                  <w:tcW w:w="6167" w:type="dxa"/>
                </w:tcPr>
                <w:p w14:paraId="3A165282" w14:textId="6C216572" w:rsidR="00B049F8" w:rsidRDefault="00B049F8" w:rsidP="005A45B3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Empfang</w:t>
                  </w:r>
                  <w:r w:rsidR="00ED67DE">
                    <w:rPr>
                      <w:rFonts w:ascii="Arial" w:hAnsi="Arial" w:cs="Arial"/>
                    </w:rPr>
                    <w:t xml:space="preserve"> im</w:t>
                  </w:r>
                  <w:r>
                    <w:rPr>
                      <w:rFonts w:ascii="Arial" w:hAnsi="Arial" w:cs="Arial"/>
                    </w:rPr>
                    <w:t xml:space="preserve"> Rathaus: Offizielle Begrüßung und kleines Frühstück sowie Auftritt des Männerchors</w:t>
                  </w:r>
                </w:p>
                <w:p w14:paraId="7CC95671" w14:textId="55C9AC24" w:rsidR="00B049F8" w:rsidRDefault="00B049F8" w:rsidP="005A45B3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B049F8" w14:paraId="5D37C16D" w14:textId="77777777" w:rsidTr="00B049F8">
              <w:tc>
                <w:tcPr>
                  <w:tcW w:w="1480" w:type="dxa"/>
                </w:tcPr>
                <w:p w14:paraId="2FA6C0EA" w14:textId="4299BE5A" w:rsidR="00B049F8" w:rsidRDefault="00B049F8" w:rsidP="005A45B3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11:00-12:30</w:t>
                  </w:r>
                </w:p>
              </w:tc>
              <w:tc>
                <w:tcPr>
                  <w:tcW w:w="6167" w:type="dxa"/>
                </w:tcPr>
                <w:p w14:paraId="2D786855" w14:textId="09FCE4CF" w:rsidR="00B049F8" w:rsidRDefault="00B049F8" w:rsidP="005A45B3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Geschichtspfadführung</w:t>
                  </w:r>
                  <w:r w:rsidR="00021FD7">
                    <w:rPr>
                      <w:rFonts w:ascii="Arial" w:hAnsi="Arial" w:cs="Arial"/>
                    </w:rPr>
                    <w:t xml:space="preserve"> </w:t>
                  </w:r>
                  <w:r w:rsidR="00FA1E54">
                    <w:rPr>
                      <w:rFonts w:ascii="Arial" w:hAnsi="Arial" w:cs="Arial"/>
                    </w:rPr>
                    <w:t>i</w:t>
                  </w:r>
                  <w:r w:rsidR="00021FD7">
                    <w:rPr>
                      <w:rFonts w:ascii="Arial" w:hAnsi="Arial" w:cs="Arial"/>
                    </w:rPr>
                    <w:t xml:space="preserve">m Rathaus und </w:t>
                  </w:r>
                  <w:r w:rsidR="00FA1E54">
                    <w:rPr>
                      <w:rFonts w:ascii="Arial" w:hAnsi="Arial" w:cs="Arial"/>
                    </w:rPr>
                    <w:t xml:space="preserve">am </w:t>
                  </w:r>
                  <w:r w:rsidR="00021FD7">
                    <w:rPr>
                      <w:rFonts w:ascii="Arial" w:hAnsi="Arial" w:cs="Arial"/>
                    </w:rPr>
                    <w:t>Kalkberg</w:t>
                  </w:r>
                  <w:r>
                    <w:rPr>
                      <w:rFonts w:ascii="Arial" w:hAnsi="Arial" w:cs="Arial"/>
                    </w:rPr>
                    <w:t xml:space="preserve"> durch Axel Winkler</w:t>
                  </w:r>
                </w:p>
                <w:p w14:paraId="2B43A5AE" w14:textId="175E2676" w:rsidR="00B049F8" w:rsidRDefault="00B049F8" w:rsidP="005A45B3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B049F8" w14:paraId="02960C67" w14:textId="77777777" w:rsidTr="00B049F8">
              <w:tc>
                <w:tcPr>
                  <w:tcW w:w="1480" w:type="dxa"/>
                </w:tcPr>
                <w:p w14:paraId="3F045BCC" w14:textId="62D31ADA" w:rsidR="00B049F8" w:rsidRDefault="00B049F8" w:rsidP="005A45B3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13:00-14:00</w:t>
                  </w:r>
                </w:p>
              </w:tc>
              <w:tc>
                <w:tcPr>
                  <w:tcW w:w="6167" w:type="dxa"/>
                </w:tcPr>
                <w:p w14:paraId="3D25205F" w14:textId="77777777" w:rsidR="00B049F8" w:rsidRDefault="00B049F8" w:rsidP="005A45B3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Mittagessen im Oktoberfestzelt</w:t>
                  </w:r>
                </w:p>
                <w:p w14:paraId="25427BD9" w14:textId="276627B0" w:rsidR="00B049F8" w:rsidRDefault="00B049F8" w:rsidP="005A45B3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B049F8" w14:paraId="3A7CA384" w14:textId="77777777" w:rsidTr="00B049F8">
              <w:tc>
                <w:tcPr>
                  <w:tcW w:w="1480" w:type="dxa"/>
                </w:tcPr>
                <w:p w14:paraId="5166735B" w14:textId="1E2B1EBF" w:rsidR="00B049F8" w:rsidRDefault="00B049F8" w:rsidP="005A45B3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14:30-15:30</w:t>
                  </w:r>
                </w:p>
              </w:tc>
              <w:tc>
                <w:tcPr>
                  <w:tcW w:w="6167" w:type="dxa"/>
                </w:tcPr>
                <w:p w14:paraId="7616DF6A" w14:textId="77777777" w:rsidR="00B049F8" w:rsidRDefault="00B049F8" w:rsidP="005A45B3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Führung durch den Südstadtpark durch Detlef Dreessen</w:t>
                  </w:r>
                </w:p>
                <w:p w14:paraId="62643CC8" w14:textId="29AAEF28" w:rsidR="00B049F8" w:rsidRDefault="00B049F8" w:rsidP="005A45B3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B049F8" w14:paraId="4A1589AA" w14:textId="77777777" w:rsidTr="00B049F8">
              <w:tc>
                <w:tcPr>
                  <w:tcW w:w="1480" w:type="dxa"/>
                </w:tcPr>
                <w:p w14:paraId="5A99D724" w14:textId="5C710B58" w:rsidR="00B049F8" w:rsidRDefault="00B049F8" w:rsidP="005A45B3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15:45-17:00</w:t>
                  </w:r>
                </w:p>
              </w:tc>
              <w:tc>
                <w:tcPr>
                  <w:tcW w:w="6167" w:type="dxa"/>
                </w:tcPr>
                <w:p w14:paraId="66A10D76" w14:textId="77777777" w:rsidR="00B049F8" w:rsidRDefault="00B049F8" w:rsidP="005A45B3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Kaffeezeit im Evangelischen Bildungswerk mit einem Auftritt des Südstadt-Ukesters und Vortrag über die Südstadt-Initiative</w:t>
                  </w:r>
                </w:p>
                <w:p w14:paraId="5ADF7843" w14:textId="0B11AE3C" w:rsidR="00B049F8" w:rsidRDefault="00B049F8" w:rsidP="005A45B3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B049F8" w14:paraId="652EFCFF" w14:textId="77777777" w:rsidTr="00B049F8">
              <w:tc>
                <w:tcPr>
                  <w:tcW w:w="1480" w:type="dxa"/>
                </w:tcPr>
                <w:p w14:paraId="374F2B1B" w14:textId="63A6840C" w:rsidR="00B049F8" w:rsidRDefault="00B049F8" w:rsidP="005A45B3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17:00</w:t>
                  </w:r>
                </w:p>
              </w:tc>
              <w:tc>
                <w:tcPr>
                  <w:tcW w:w="6167" w:type="dxa"/>
                </w:tcPr>
                <w:p w14:paraId="7335774F" w14:textId="32385707" w:rsidR="00B049F8" w:rsidRDefault="00B049F8" w:rsidP="005A45B3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Verabschiedung der Gäste</w:t>
                  </w:r>
                </w:p>
              </w:tc>
            </w:tr>
          </w:tbl>
          <w:p w14:paraId="7508D68B" w14:textId="041B47FD" w:rsidR="00F70C0A" w:rsidRDefault="00F70C0A" w:rsidP="005A45B3">
            <w:pPr>
              <w:rPr>
                <w:rFonts w:ascii="Arial" w:hAnsi="Arial" w:cs="Arial"/>
              </w:rPr>
            </w:pPr>
          </w:p>
          <w:p w14:paraId="0744CF31" w14:textId="77777777" w:rsidR="00B049F8" w:rsidRDefault="00B049F8" w:rsidP="005A45B3">
            <w:pPr>
              <w:rPr>
                <w:rFonts w:ascii="Arial" w:hAnsi="Arial" w:cs="Arial"/>
              </w:rPr>
            </w:pPr>
          </w:p>
          <w:p w14:paraId="30F23633" w14:textId="6B093F72" w:rsidR="00B049F8" w:rsidRDefault="00B049F8" w:rsidP="00B049F8">
            <w:pPr>
              <w:rPr>
                <w:szCs w:val="22"/>
              </w:rPr>
            </w:pPr>
            <w:r>
              <w:rPr>
                <w:rFonts w:ascii="Arial" w:hAnsi="Arial" w:cs="Arial"/>
                <w:sz w:val="24"/>
              </w:rPr>
              <w:t>Eine Anmeldung ist erforderlich bei Frau Julia Gabel ausschließlich per Email unter: julia.gabel@badsegeberg.de bis 25.09.2026.</w:t>
            </w:r>
          </w:p>
          <w:p w14:paraId="5A2AA469" w14:textId="77777777" w:rsidR="00B049F8" w:rsidRPr="005A45B3" w:rsidRDefault="00B049F8" w:rsidP="005A45B3">
            <w:pPr>
              <w:rPr>
                <w:rFonts w:ascii="Arial" w:hAnsi="Arial" w:cs="Arial"/>
              </w:rPr>
            </w:pPr>
          </w:p>
          <w:p w14:paraId="747B44C5" w14:textId="5EA1FE78" w:rsidR="00522B3B" w:rsidRPr="005A45B3" w:rsidRDefault="00522B3B" w:rsidP="005A45B3">
            <w:pPr>
              <w:rPr>
                <w:rFonts w:ascii="Arial" w:hAnsi="Arial" w:cs="Arial"/>
              </w:rPr>
            </w:pPr>
          </w:p>
        </w:tc>
        <w:tc>
          <w:tcPr>
            <w:tcW w:w="3073" w:type="dxa"/>
            <w:gridSpan w:val="2"/>
          </w:tcPr>
          <w:p w14:paraId="380A1D39" w14:textId="77777777" w:rsidR="00DA2CFF" w:rsidRPr="000D3A01" w:rsidRDefault="00DA2CFF" w:rsidP="000D3A01">
            <w:pPr>
              <w:spacing w:line="360" w:lineRule="auto"/>
              <w:rPr>
                <w:rFonts w:ascii="Arial" w:hAnsi="Arial" w:cs="Arial"/>
                <w:szCs w:val="22"/>
              </w:rPr>
            </w:pPr>
          </w:p>
        </w:tc>
      </w:tr>
    </w:tbl>
    <w:p w14:paraId="225E3002" w14:textId="77777777" w:rsidR="006E71C1" w:rsidRPr="000D3A01" w:rsidRDefault="006E71C1" w:rsidP="000D3A01">
      <w:pPr>
        <w:spacing w:line="360" w:lineRule="auto"/>
        <w:rPr>
          <w:rFonts w:ascii="Arial" w:hAnsi="Arial" w:cs="Arial"/>
          <w:szCs w:val="22"/>
        </w:rPr>
      </w:pPr>
    </w:p>
    <w:p w14:paraId="12647CA5" w14:textId="77777777" w:rsidR="007D5BE3" w:rsidRPr="00060124" w:rsidRDefault="00DA2CFF" w:rsidP="000742A5">
      <w:pPr>
        <w:rPr>
          <w:rFonts w:ascii="Arial" w:hAnsi="Arial" w:cs="Arial"/>
          <w:szCs w:val="22"/>
        </w:rPr>
      </w:pPr>
      <w:r w:rsidRPr="00DA2CFF">
        <w:rPr>
          <w:rFonts w:ascii="Arial" w:hAnsi="Arial" w:cs="Arial"/>
          <w:sz w:val="16"/>
        </w:rPr>
        <w:t>Verantwortlich i.S. des Pressegesetzes: Bürgermeister</w:t>
      </w:r>
      <w:r w:rsidR="00B750C9">
        <w:rPr>
          <w:rFonts w:ascii="Arial" w:hAnsi="Arial" w:cs="Arial"/>
          <w:sz w:val="16"/>
        </w:rPr>
        <w:t xml:space="preserve"> Toni Köppen</w:t>
      </w:r>
      <w:r w:rsidR="0030406F">
        <w:rPr>
          <w:rFonts w:ascii="Arial" w:hAnsi="Arial" w:cs="Arial"/>
          <w:sz w:val="16"/>
        </w:rPr>
        <w:t xml:space="preserve">, </w:t>
      </w:r>
      <w:r w:rsidRPr="00DA2CFF">
        <w:rPr>
          <w:rFonts w:ascii="Arial" w:hAnsi="Arial" w:cs="Arial"/>
          <w:sz w:val="16"/>
        </w:rPr>
        <w:t>Lübecker Str. 9, 23795 Bad Segeberg</w:t>
      </w:r>
    </w:p>
    <w:sectPr w:rsidR="007D5BE3" w:rsidRPr="00060124" w:rsidSect="002C26F9">
      <w:pgSz w:w="11906" w:h="16838"/>
      <w:pgMar w:top="851" w:right="1418" w:bottom="567" w:left="1418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54B4A"/>
    <w:multiLevelType w:val="hybridMultilevel"/>
    <w:tmpl w:val="559A60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62D05"/>
    <w:multiLevelType w:val="hybridMultilevel"/>
    <w:tmpl w:val="7F2664A8"/>
    <w:lvl w:ilvl="0" w:tplc="B302DE16">
      <w:start w:val="49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E3285D"/>
    <w:multiLevelType w:val="hybridMultilevel"/>
    <w:tmpl w:val="41C0B89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5703681">
    <w:abstractNumId w:val="2"/>
  </w:num>
  <w:num w:numId="2" w16cid:durableId="181288621">
    <w:abstractNumId w:val="1"/>
  </w:num>
  <w:num w:numId="3" w16cid:durableId="2054116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it-IT" w:vendorID="64" w:dllVersion="4096" w:nlCheck="1" w:checkStyle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FF0"/>
    <w:rsid w:val="00004702"/>
    <w:rsid w:val="00021FD7"/>
    <w:rsid w:val="00060124"/>
    <w:rsid w:val="00060578"/>
    <w:rsid w:val="0007313B"/>
    <w:rsid w:val="000742A5"/>
    <w:rsid w:val="000D3A01"/>
    <w:rsid w:val="000E6170"/>
    <w:rsid w:val="00100FC2"/>
    <w:rsid w:val="00110512"/>
    <w:rsid w:val="0011151A"/>
    <w:rsid w:val="0012430C"/>
    <w:rsid w:val="00134F4E"/>
    <w:rsid w:val="00145823"/>
    <w:rsid w:val="00165649"/>
    <w:rsid w:val="00170E28"/>
    <w:rsid w:val="00184370"/>
    <w:rsid w:val="001A3093"/>
    <w:rsid w:val="002030D2"/>
    <w:rsid w:val="0020334B"/>
    <w:rsid w:val="00226996"/>
    <w:rsid w:val="00234930"/>
    <w:rsid w:val="00257AA7"/>
    <w:rsid w:val="00293BEB"/>
    <w:rsid w:val="002A6FF1"/>
    <w:rsid w:val="002C26F9"/>
    <w:rsid w:val="002D12C8"/>
    <w:rsid w:val="002D36DA"/>
    <w:rsid w:val="00301197"/>
    <w:rsid w:val="0030406F"/>
    <w:rsid w:val="0037792A"/>
    <w:rsid w:val="003A38EE"/>
    <w:rsid w:val="003A5EB1"/>
    <w:rsid w:val="003F3DEE"/>
    <w:rsid w:val="0040013A"/>
    <w:rsid w:val="00416F34"/>
    <w:rsid w:val="004C33E3"/>
    <w:rsid w:val="004C6466"/>
    <w:rsid w:val="004E1B40"/>
    <w:rsid w:val="00522B3B"/>
    <w:rsid w:val="005505AE"/>
    <w:rsid w:val="00557B00"/>
    <w:rsid w:val="00561C61"/>
    <w:rsid w:val="00571C8D"/>
    <w:rsid w:val="005A3E86"/>
    <w:rsid w:val="005A45B3"/>
    <w:rsid w:val="005C1DAE"/>
    <w:rsid w:val="006044F7"/>
    <w:rsid w:val="00630B2C"/>
    <w:rsid w:val="00655528"/>
    <w:rsid w:val="00665ABB"/>
    <w:rsid w:val="00673823"/>
    <w:rsid w:val="006871A6"/>
    <w:rsid w:val="006B084A"/>
    <w:rsid w:val="006E71C1"/>
    <w:rsid w:val="00711BB5"/>
    <w:rsid w:val="00752193"/>
    <w:rsid w:val="007656F3"/>
    <w:rsid w:val="007D5BE3"/>
    <w:rsid w:val="007E5171"/>
    <w:rsid w:val="00803E29"/>
    <w:rsid w:val="0081358C"/>
    <w:rsid w:val="008175F8"/>
    <w:rsid w:val="00824437"/>
    <w:rsid w:val="00891957"/>
    <w:rsid w:val="008F409A"/>
    <w:rsid w:val="00913B1C"/>
    <w:rsid w:val="00916D63"/>
    <w:rsid w:val="00930372"/>
    <w:rsid w:val="009356E4"/>
    <w:rsid w:val="0095154F"/>
    <w:rsid w:val="00953384"/>
    <w:rsid w:val="00965407"/>
    <w:rsid w:val="009A7591"/>
    <w:rsid w:val="009C374A"/>
    <w:rsid w:val="009D4F62"/>
    <w:rsid w:val="009E313A"/>
    <w:rsid w:val="00A075E4"/>
    <w:rsid w:val="00A54717"/>
    <w:rsid w:val="00A82A5B"/>
    <w:rsid w:val="00A837AF"/>
    <w:rsid w:val="00A86506"/>
    <w:rsid w:val="00A9099F"/>
    <w:rsid w:val="00AB4965"/>
    <w:rsid w:val="00B049F8"/>
    <w:rsid w:val="00B35F89"/>
    <w:rsid w:val="00B410B2"/>
    <w:rsid w:val="00B509FD"/>
    <w:rsid w:val="00B660C9"/>
    <w:rsid w:val="00B750C9"/>
    <w:rsid w:val="00B93D06"/>
    <w:rsid w:val="00BB2D40"/>
    <w:rsid w:val="00BD18C6"/>
    <w:rsid w:val="00BF08AF"/>
    <w:rsid w:val="00C04345"/>
    <w:rsid w:val="00C06707"/>
    <w:rsid w:val="00C20BB9"/>
    <w:rsid w:val="00C32867"/>
    <w:rsid w:val="00C47343"/>
    <w:rsid w:val="00C726CE"/>
    <w:rsid w:val="00C9182E"/>
    <w:rsid w:val="00C955DC"/>
    <w:rsid w:val="00CB1F03"/>
    <w:rsid w:val="00CB590E"/>
    <w:rsid w:val="00CE0AA4"/>
    <w:rsid w:val="00D04FF0"/>
    <w:rsid w:val="00D41151"/>
    <w:rsid w:val="00D77FC5"/>
    <w:rsid w:val="00D839EC"/>
    <w:rsid w:val="00DA2A95"/>
    <w:rsid w:val="00DA2CFF"/>
    <w:rsid w:val="00DD0DD4"/>
    <w:rsid w:val="00DD7E7D"/>
    <w:rsid w:val="00DF4DE6"/>
    <w:rsid w:val="00DF63EC"/>
    <w:rsid w:val="00E12F87"/>
    <w:rsid w:val="00E3628E"/>
    <w:rsid w:val="00E64669"/>
    <w:rsid w:val="00E87BE3"/>
    <w:rsid w:val="00EA0C83"/>
    <w:rsid w:val="00EC507D"/>
    <w:rsid w:val="00EC5FD2"/>
    <w:rsid w:val="00ED67DE"/>
    <w:rsid w:val="00F05EAF"/>
    <w:rsid w:val="00F47CE7"/>
    <w:rsid w:val="00F70C0A"/>
    <w:rsid w:val="00F73C21"/>
    <w:rsid w:val="00F84B50"/>
    <w:rsid w:val="00FA1E54"/>
    <w:rsid w:val="00FA2861"/>
    <w:rsid w:val="00FF1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BB38E"/>
  <w15:docId w15:val="{76337EE8-164F-441B-9E0F-DC99F17E2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06707"/>
    <w:pPr>
      <w:spacing w:after="0" w:line="240" w:lineRule="auto"/>
    </w:pPr>
    <w:rPr>
      <w:rFonts w:ascii="Times New Roman" w:eastAsia="Times New Roman" w:hAnsi="Times New Roman" w:cs="Times New Roman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qFormat/>
    <w:rsid w:val="00DA2CFF"/>
    <w:pPr>
      <w:keepNext/>
      <w:outlineLvl w:val="2"/>
    </w:pPr>
    <w:rPr>
      <w:b/>
      <w:bCs/>
      <w:sz w:val="24"/>
    </w:rPr>
  </w:style>
  <w:style w:type="paragraph" w:styleId="berschrift4">
    <w:name w:val="heading 4"/>
    <w:basedOn w:val="Standard"/>
    <w:next w:val="Standard"/>
    <w:link w:val="berschrift4Zchn"/>
    <w:qFormat/>
    <w:rsid w:val="00DA2CFF"/>
    <w:pPr>
      <w:keepNext/>
      <w:spacing w:line="360" w:lineRule="auto"/>
      <w:outlineLvl w:val="3"/>
    </w:pPr>
    <w:rPr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rsid w:val="00DA2CFF"/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DA2CFF"/>
    <w:rPr>
      <w:rFonts w:ascii="Times New Roman" w:eastAsia="Times New Roman" w:hAnsi="Times New Roman" w:cs="Times New Roman"/>
      <w:sz w:val="28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06012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916D63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13B1C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13B1C"/>
    <w:rPr>
      <w:rFonts w:ascii="Segoe UI" w:eastAsia="Times New Roman" w:hAnsi="Segoe UI" w:cs="Segoe UI"/>
      <w:sz w:val="18"/>
      <w:szCs w:val="18"/>
      <w:lang w:eastAsia="de-DE"/>
    </w:rPr>
  </w:style>
  <w:style w:type="paragraph" w:customStyle="1" w:styleId="EinfAbs">
    <w:name w:val="[Einf. Abs.]"/>
    <w:basedOn w:val="Standard"/>
    <w:uiPriority w:val="99"/>
    <w:rsid w:val="00BB2D40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sz w:val="24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93D06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59"/>
    <w:rsid w:val="00B049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91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7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D5CFAE-D436-4979-BE63-4E890F632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Dataport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segst026</dc:creator>
  <cp:keywords/>
  <dc:description/>
  <cp:lastModifiedBy>Peters-Strunk, Ulrike (Stadt Bad Segeberg)</cp:lastModifiedBy>
  <cp:revision>8</cp:revision>
  <cp:lastPrinted>2026-09-15T11:53:00Z</cp:lastPrinted>
  <dcterms:created xsi:type="dcterms:W3CDTF">2026-09-15T10:22:00Z</dcterms:created>
  <dcterms:modified xsi:type="dcterms:W3CDTF">2026-09-15T11:53:00Z</dcterms:modified>
</cp:coreProperties>
</file>