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19EC" w14:textId="699AA463" w:rsidR="00A40FA7" w:rsidRPr="00D62741" w:rsidRDefault="009C435E" w:rsidP="00A40FA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8"/>
          <w:szCs w:val="28"/>
          <w:lang w:eastAsia="de-DE"/>
        </w:rPr>
      </w:pPr>
      <w:r>
        <w:rPr>
          <w:b/>
          <w:bCs/>
          <w:sz w:val="28"/>
          <w:szCs w:val="28"/>
        </w:rPr>
        <w:br/>
      </w:r>
      <w:r w:rsidR="00A40FA7" w:rsidRPr="00D62741">
        <w:rPr>
          <w:rFonts w:eastAsia="Times New Roman"/>
          <w:b/>
          <w:bCs/>
          <w:sz w:val="28"/>
          <w:szCs w:val="28"/>
          <w:lang w:eastAsia="de-DE"/>
        </w:rPr>
        <w:t xml:space="preserve">Funk, Blues und Soul </w:t>
      </w:r>
      <w:r w:rsidR="00D62741">
        <w:rPr>
          <w:rFonts w:eastAsia="Times New Roman"/>
          <w:b/>
          <w:bCs/>
          <w:sz w:val="28"/>
          <w:szCs w:val="28"/>
          <w:lang w:eastAsia="de-DE"/>
        </w:rPr>
        <w:t xml:space="preserve">mit </w:t>
      </w:r>
      <w:r w:rsidR="00D62741" w:rsidRPr="00D62741">
        <w:rPr>
          <w:rFonts w:eastAsia="Times New Roman"/>
          <w:b/>
          <w:bCs/>
          <w:sz w:val="28"/>
          <w:szCs w:val="28"/>
          <w:lang w:eastAsia="de-DE"/>
        </w:rPr>
        <w:t xml:space="preserve">Chris Grey &amp; The BlueSpand  </w:t>
      </w:r>
      <w:r w:rsidR="00A40FA7" w:rsidRPr="00D62741">
        <w:rPr>
          <w:rFonts w:eastAsia="Times New Roman"/>
          <w:b/>
          <w:bCs/>
          <w:sz w:val="28"/>
          <w:szCs w:val="28"/>
          <w:lang w:eastAsia="de-DE"/>
        </w:rPr>
        <w:br/>
        <w:t>Sparkassen Grand Jam im Oktober</w:t>
      </w:r>
    </w:p>
    <w:p w14:paraId="718B8227" w14:textId="04AA30D5" w:rsidR="00D62741" w:rsidRPr="00D62741" w:rsidRDefault="00D62741" w:rsidP="00A40FA7">
      <w:pPr>
        <w:spacing w:before="100" w:beforeAutospacing="1" w:after="100" w:afterAutospacing="1" w:line="240" w:lineRule="auto"/>
        <w:rPr>
          <w:rFonts w:eastAsia="Times New Roman"/>
          <w:b/>
          <w:bCs/>
          <w:sz w:val="22"/>
          <w:szCs w:val="22"/>
          <w:lang w:eastAsia="de-DE"/>
        </w:rPr>
      </w:pPr>
      <w:r w:rsidRPr="00D62741">
        <w:rPr>
          <w:rStyle w:val="Fett"/>
          <w:b w:val="0"/>
          <w:bCs w:val="0"/>
          <w:sz w:val="22"/>
          <w:szCs w:val="22"/>
        </w:rPr>
        <w:t>Funk, Blues und Soul stehen am Mittwoch, 7. Oktober 2026, um 20.00 Uhr auf dem Programm, wenn Chris Grey &amp; The BlueSpand im Thorheim auf die Bühne kommen.</w:t>
      </w:r>
    </w:p>
    <w:p w14:paraId="13892D96" w14:textId="0087B731" w:rsidR="00A40FA7" w:rsidRPr="00D62741" w:rsidRDefault="00A40FA7" w:rsidP="00A40FA7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 w:eastAsia="de-DE"/>
        </w:rPr>
      </w:pPr>
      <w:r w:rsidRPr="00D62741">
        <w:rPr>
          <w:rFonts w:eastAsia="Times New Roman"/>
          <w:sz w:val="22"/>
          <w:szCs w:val="22"/>
          <w:lang w:eastAsia="de-DE"/>
        </w:rPr>
        <w:t>Das Trio aus Dänemark steht seit seiner Gründung im Jahr 2011 für einen unverwechselbaren Sound, der klassische Blues-Wurzeln mit modernen Groove-Elementen verbindet. Frontmann Chris Grey und seine Mitmusiker begeistern dabei nicht nur mit musikalischer Spielfreude und Improvisation, sondern auch mit ungewöhnlichen Neuinterpretationen bekannter Stilrichtungen.</w:t>
      </w:r>
    </w:p>
    <w:p w14:paraId="10A698CE" w14:textId="77777777" w:rsidR="00A40FA7" w:rsidRPr="00D62741" w:rsidRDefault="00A40FA7" w:rsidP="00A40FA7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 w:eastAsia="de-DE"/>
        </w:rPr>
      </w:pPr>
      <w:r w:rsidRPr="00D62741">
        <w:rPr>
          <w:rFonts w:eastAsia="Times New Roman"/>
          <w:sz w:val="22"/>
          <w:szCs w:val="22"/>
          <w:lang w:eastAsia="de-DE"/>
        </w:rPr>
        <w:t>Schon kurz nach ihrer Gründung erspielten sich die Musiker durch intensive Tourneen und virale Live-Videos eine stetig wachsende internationale Fangemeinde. Ihre Konzerte sind dabei weit mehr als klassische Blues-Shows: Funkige Basslines, treibende Rhythmen, bluesige Gitarren und eine ordentliche Portion Humor sorgen für eine mitreißende Atmosphäre.</w:t>
      </w:r>
    </w:p>
    <w:p w14:paraId="49544960" w14:textId="6CA14779" w:rsidR="00793042" w:rsidRPr="00D62741" w:rsidRDefault="00A40FA7" w:rsidP="00D62741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 w:eastAsia="de-DE"/>
        </w:rPr>
      </w:pPr>
      <w:r w:rsidRPr="00D62741">
        <w:rPr>
          <w:rFonts w:eastAsia="Times New Roman"/>
          <w:sz w:val="22"/>
          <w:szCs w:val="22"/>
          <w:lang w:eastAsia="de-DE"/>
        </w:rPr>
        <w:t>Nach zahlreichen Auftritten in ganz Europa in den Jahren 2023 und 2024 kehren Chris Grey &amp; The BlueSpand 2026 mit neuer Musik, frischen Videos und noch mehr Energie auf die Bühnen zurück.</w:t>
      </w:r>
    </w:p>
    <w:p w14:paraId="450CC3E0" w14:textId="77777777" w:rsidR="00793042" w:rsidRPr="00D62741" w:rsidRDefault="00793042" w:rsidP="009C435E">
      <w:pPr>
        <w:autoSpaceDE w:val="0"/>
        <w:autoSpaceDN w:val="0"/>
        <w:adjustRightInd w:val="0"/>
        <w:spacing w:after="0" w:line="240" w:lineRule="auto"/>
        <w:rPr>
          <w:b/>
          <w:bCs/>
          <w:sz w:val="22"/>
          <w:szCs w:val="22"/>
          <w:lang w:val="en-US"/>
        </w:rPr>
      </w:pPr>
    </w:p>
    <w:p w14:paraId="24D48553" w14:textId="5BD5EF65" w:rsidR="00F45242" w:rsidRPr="00D62741" w:rsidRDefault="00A63BBC" w:rsidP="009C435E">
      <w:pPr>
        <w:autoSpaceDE w:val="0"/>
        <w:autoSpaceDN w:val="0"/>
        <w:adjustRightInd w:val="0"/>
        <w:spacing w:after="0" w:line="240" w:lineRule="auto"/>
        <w:rPr>
          <w:b/>
          <w:bCs/>
          <w:sz w:val="22"/>
          <w:szCs w:val="22"/>
          <w:lang w:val="en-US"/>
        </w:rPr>
      </w:pPr>
      <w:r w:rsidRPr="00D62741">
        <w:rPr>
          <w:b/>
          <w:bCs/>
          <w:sz w:val="22"/>
          <w:szCs w:val="22"/>
          <w:lang w:val="en-US"/>
        </w:rPr>
        <w:t xml:space="preserve">Sparkassen GRAND JAM </w:t>
      </w:r>
      <w:r w:rsidR="00863C8B" w:rsidRPr="00D62741">
        <w:rPr>
          <w:b/>
          <w:bCs/>
          <w:sz w:val="22"/>
          <w:szCs w:val="22"/>
          <w:lang w:val="en-US"/>
        </w:rPr>
        <w:t>–</w:t>
      </w:r>
      <w:r w:rsidR="00007EFF" w:rsidRPr="00D62741">
        <w:rPr>
          <w:b/>
          <w:bCs/>
          <w:sz w:val="22"/>
          <w:szCs w:val="22"/>
          <w:lang w:val="en-US"/>
        </w:rPr>
        <w:t xml:space="preserve"> </w:t>
      </w:r>
      <w:r w:rsidR="00A40FA7" w:rsidRPr="00D62741">
        <w:rPr>
          <w:rFonts w:eastAsia="Times New Roman"/>
          <w:b/>
          <w:bCs/>
          <w:sz w:val="22"/>
          <w:szCs w:val="22"/>
          <w:lang w:val="en-US" w:eastAsia="de-DE"/>
        </w:rPr>
        <w:t>Chris Grey &amp; The BlueSpand</w:t>
      </w:r>
    </w:p>
    <w:p w14:paraId="3E24F3C0" w14:textId="77485C68" w:rsidR="00D62741" w:rsidRPr="00D62741" w:rsidRDefault="00E935B7" w:rsidP="00D62741">
      <w:pPr>
        <w:autoSpaceDE w:val="0"/>
        <w:autoSpaceDN w:val="0"/>
        <w:adjustRightInd w:val="0"/>
        <w:spacing w:after="0" w:line="240" w:lineRule="auto"/>
        <w:rPr>
          <w:b/>
          <w:bCs/>
          <w:sz w:val="22"/>
          <w:szCs w:val="22"/>
        </w:rPr>
      </w:pPr>
      <w:r w:rsidRPr="00D62741">
        <w:rPr>
          <w:b/>
          <w:bCs/>
          <w:sz w:val="22"/>
          <w:szCs w:val="22"/>
        </w:rPr>
        <w:t xml:space="preserve">MI. </w:t>
      </w:r>
      <w:r w:rsidR="00D62741" w:rsidRPr="00D62741">
        <w:rPr>
          <w:b/>
          <w:bCs/>
          <w:sz w:val="22"/>
          <w:szCs w:val="22"/>
        </w:rPr>
        <w:t>07.10</w:t>
      </w:r>
      <w:r w:rsidRPr="00D62741">
        <w:rPr>
          <w:b/>
          <w:bCs/>
          <w:sz w:val="22"/>
          <w:szCs w:val="22"/>
        </w:rPr>
        <w:t xml:space="preserve">.2026 | 20.00 UHR </w:t>
      </w:r>
      <w:r w:rsidR="00A63BBC" w:rsidRPr="00D62741">
        <w:rPr>
          <w:b/>
          <w:bCs/>
          <w:sz w:val="22"/>
          <w:szCs w:val="22"/>
        </w:rPr>
        <w:t>| Thorheim Bergkamen</w:t>
      </w:r>
      <w:r w:rsidR="006A62E3" w:rsidRPr="00D62741">
        <w:rPr>
          <w:b/>
          <w:bCs/>
          <w:sz w:val="22"/>
          <w:szCs w:val="22"/>
        </w:rPr>
        <w:t xml:space="preserve">, </w:t>
      </w:r>
      <w:r w:rsidR="00A63BBC" w:rsidRPr="00D62741">
        <w:rPr>
          <w:b/>
          <w:bCs/>
          <w:sz w:val="22"/>
          <w:szCs w:val="22"/>
        </w:rPr>
        <w:t>Landwehrstraße 160</w:t>
      </w:r>
      <w:r w:rsidR="00A63BBC" w:rsidRPr="00D62741">
        <w:rPr>
          <w:b/>
          <w:bCs/>
          <w:sz w:val="22"/>
          <w:szCs w:val="22"/>
        </w:rPr>
        <w:br/>
      </w:r>
      <w:r w:rsidR="00F45242" w:rsidRPr="00D62741">
        <w:rPr>
          <w:b/>
          <w:bCs/>
          <w:sz w:val="22"/>
          <w:szCs w:val="22"/>
        </w:rPr>
        <w:t>Ticket ab 1</w:t>
      </w:r>
      <w:r w:rsidR="00BD4347" w:rsidRPr="00D62741">
        <w:rPr>
          <w:b/>
          <w:bCs/>
          <w:sz w:val="22"/>
          <w:szCs w:val="22"/>
        </w:rPr>
        <w:t>8</w:t>
      </w:r>
      <w:r w:rsidR="00F45242" w:rsidRPr="00D62741">
        <w:rPr>
          <w:b/>
          <w:bCs/>
          <w:sz w:val="22"/>
          <w:szCs w:val="22"/>
        </w:rPr>
        <w:t>,00 € unter tickets.bergkamen.de oder 02307/ 965</w:t>
      </w:r>
      <w:r w:rsidR="00B20FA0" w:rsidRPr="00D62741">
        <w:rPr>
          <w:b/>
          <w:bCs/>
          <w:sz w:val="22"/>
          <w:szCs w:val="22"/>
        </w:rPr>
        <w:t>-</w:t>
      </w:r>
      <w:r w:rsidR="00F45242" w:rsidRPr="00D62741">
        <w:rPr>
          <w:b/>
          <w:bCs/>
          <w:sz w:val="22"/>
          <w:szCs w:val="22"/>
        </w:rPr>
        <w:t>4</w:t>
      </w:r>
      <w:r w:rsidR="00D62741" w:rsidRPr="00D62741">
        <w:rPr>
          <w:b/>
          <w:bCs/>
          <w:sz w:val="22"/>
          <w:szCs w:val="22"/>
        </w:rPr>
        <w:t>64</w:t>
      </w:r>
    </w:p>
    <w:p w14:paraId="1F78B634" w14:textId="77777777" w:rsidR="00D62741" w:rsidRPr="00D62741" w:rsidRDefault="00D62741" w:rsidP="00E935B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2"/>
          <w:szCs w:val="22"/>
          <w:u w:val="single"/>
          <w:lang w:eastAsia="de-DE"/>
        </w:rPr>
      </w:pPr>
    </w:p>
    <w:p w14:paraId="22636476" w14:textId="76B1D657" w:rsidR="00E935B7" w:rsidRPr="00D62741" w:rsidRDefault="00E935B7" w:rsidP="00E935B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sz w:val="22"/>
          <w:szCs w:val="22"/>
          <w:u w:val="single"/>
          <w:lang w:eastAsia="de-DE"/>
        </w:rPr>
      </w:pPr>
      <w:r w:rsidRPr="00D62741">
        <w:rPr>
          <w:rFonts w:eastAsia="Times New Roman"/>
          <w:b/>
          <w:bCs/>
          <w:sz w:val="22"/>
          <w:szCs w:val="22"/>
          <w:u w:val="single"/>
          <w:lang w:eastAsia="de-DE"/>
        </w:rPr>
        <w:t xml:space="preserve">DIE KONZERTSAISON 2026/2027: </w:t>
      </w:r>
    </w:p>
    <w:p w14:paraId="0701D9B2" w14:textId="77777777" w:rsidR="00D62741" w:rsidRDefault="00D62741" w:rsidP="00E935B7">
      <w:pPr>
        <w:spacing w:before="100" w:beforeAutospacing="1" w:after="100" w:afterAutospacing="1" w:line="240" w:lineRule="auto"/>
        <w:rPr>
          <w:rFonts w:eastAsia="Times New Roman"/>
          <w:b/>
          <w:bCs/>
          <w:sz w:val="22"/>
          <w:szCs w:val="22"/>
          <w:lang w:eastAsia="de-DE"/>
        </w:rPr>
      </w:pPr>
    </w:p>
    <w:p w14:paraId="1D90B73A" w14:textId="04BAA2BD" w:rsidR="00E935B7" w:rsidRPr="00D62741" w:rsidRDefault="00E935B7" w:rsidP="00E935B7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 w:eastAsia="de-DE"/>
        </w:rPr>
      </w:pPr>
      <w:r w:rsidRPr="00D62741">
        <w:rPr>
          <w:rFonts w:eastAsia="Times New Roman"/>
          <w:b/>
          <w:bCs/>
          <w:sz w:val="22"/>
          <w:szCs w:val="22"/>
          <w:lang w:eastAsia="de-DE"/>
        </w:rPr>
        <w:t>MI. 04.11.2026 | 20.00 Uhr</w:t>
      </w:r>
      <w:r w:rsidRPr="00D62741">
        <w:rPr>
          <w:rFonts w:eastAsia="Times New Roman"/>
          <w:sz w:val="22"/>
          <w:szCs w:val="22"/>
          <w:lang w:eastAsia="de-DE"/>
        </w:rPr>
        <w:br/>
        <w:t>T’s Soultrain</w:t>
      </w:r>
    </w:p>
    <w:p w14:paraId="22C899A2" w14:textId="77777777" w:rsidR="00D62741" w:rsidRDefault="00E935B7" w:rsidP="00E935B7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 w:val="en-US" w:eastAsia="de-DE"/>
        </w:rPr>
      </w:pPr>
      <w:r w:rsidRPr="00D62741">
        <w:rPr>
          <w:rFonts w:eastAsia="Times New Roman"/>
          <w:b/>
          <w:bCs/>
          <w:sz w:val="22"/>
          <w:szCs w:val="22"/>
          <w:lang w:val="en-US" w:eastAsia="de-DE"/>
        </w:rPr>
        <w:t>MI. 02.12.2026 | 20.00 Uhr</w:t>
      </w:r>
      <w:r w:rsidRPr="00D62741">
        <w:rPr>
          <w:rFonts w:eastAsia="Times New Roman"/>
          <w:sz w:val="22"/>
          <w:szCs w:val="22"/>
          <w:lang w:val="en-US" w:eastAsia="de-DE"/>
        </w:rPr>
        <w:br/>
        <w:t>Jones &amp; The Crew</w:t>
      </w:r>
    </w:p>
    <w:p w14:paraId="5B31D97D" w14:textId="161445DB" w:rsidR="002D33F1" w:rsidRPr="00D62741" w:rsidRDefault="002D33F1" w:rsidP="00E935B7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u w:val="single"/>
          <w:lang w:val="en-US" w:eastAsia="de-DE"/>
        </w:rPr>
      </w:pPr>
      <w:r w:rsidRPr="00D62741">
        <w:rPr>
          <w:rFonts w:eastAsia="Times New Roman"/>
          <w:sz w:val="22"/>
          <w:szCs w:val="22"/>
          <w:lang w:val="en-US" w:eastAsia="de-DE"/>
        </w:rPr>
        <w:br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  <w:r w:rsidRPr="00D62741">
        <w:rPr>
          <w:rFonts w:eastAsia="Times New Roman"/>
          <w:sz w:val="22"/>
          <w:szCs w:val="22"/>
          <w:u w:val="single"/>
          <w:lang w:val="en-US" w:eastAsia="de-DE"/>
        </w:rPr>
        <w:tab/>
      </w:r>
    </w:p>
    <w:p w14:paraId="163CCCC3" w14:textId="77777777" w:rsidR="00D62741" w:rsidRDefault="00D62741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</w:p>
    <w:p w14:paraId="423F0BB8" w14:textId="6D093B82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bCs/>
          <w:sz w:val="22"/>
          <w:szCs w:val="22"/>
        </w:rPr>
      </w:pPr>
      <w:r w:rsidRPr="00D62741">
        <w:rPr>
          <w:b/>
          <w:sz w:val="22"/>
          <w:szCs w:val="22"/>
        </w:rPr>
        <w:t>MI. 06.01.2027 | 20.00 UHR</w:t>
      </w:r>
      <w:r w:rsidRPr="00D62741">
        <w:rPr>
          <w:b/>
          <w:sz w:val="22"/>
          <w:szCs w:val="22"/>
        </w:rPr>
        <w:br/>
      </w:r>
      <w:r w:rsidRPr="00D62741">
        <w:rPr>
          <w:bCs/>
          <w:sz w:val="22"/>
          <w:szCs w:val="22"/>
        </w:rPr>
        <w:t>Sascha Kommer</w:t>
      </w:r>
    </w:p>
    <w:p w14:paraId="07B16398" w14:textId="77777777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</w:p>
    <w:p w14:paraId="3B467837" w14:textId="77777777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D62741">
        <w:rPr>
          <w:b/>
          <w:sz w:val="22"/>
          <w:szCs w:val="22"/>
        </w:rPr>
        <w:t>MI. 03.02.2027 | 20.00 UHR</w:t>
      </w:r>
      <w:r w:rsidRPr="00D62741">
        <w:rPr>
          <w:b/>
          <w:sz w:val="22"/>
          <w:szCs w:val="22"/>
        </w:rPr>
        <w:br/>
      </w:r>
      <w:r w:rsidRPr="00D62741">
        <w:rPr>
          <w:sz w:val="22"/>
          <w:szCs w:val="22"/>
        </w:rPr>
        <w:t>Jubiläumskonzert: 25 Jahre Blues in Bergkamen</w:t>
      </w:r>
    </w:p>
    <w:p w14:paraId="197EA016" w14:textId="77777777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sz w:val="22"/>
          <w:szCs w:val="22"/>
          <w:lang w:val="en-US"/>
        </w:rPr>
      </w:pPr>
      <w:r w:rsidRPr="00D62741">
        <w:rPr>
          <w:sz w:val="22"/>
          <w:szCs w:val="22"/>
          <w:lang w:val="en-US"/>
        </w:rPr>
        <w:t>Gregor Hilden &amp; GRAND JAM Houseband</w:t>
      </w:r>
    </w:p>
    <w:p w14:paraId="29D0381F" w14:textId="77777777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  <w:lang w:val="en-US"/>
        </w:rPr>
      </w:pPr>
    </w:p>
    <w:p w14:paraId="3DE4E669" w14:textId="77777777" w:rsidR="00D62741" w:rsidRDefault="00D62741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  <w:lang w:val="en-US"/>
        </w:rPr>
      </w:pPr>
    </w:p>
    <w:p w14:paraId="3405C5B8" w14:textId="358802EC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  <w:lang w:val="en-US"/>
        </w:rPr>
      </w:pPr>
      <w:r w:rsidRPr="00D62741">
        <w:rPr>
          <w:b/>
          <w:sz w:val="22"/>
          <w:szCs w:val="22"/>
          <w:lang w:val="en-US"/>
        </w:rPr>
        <w:t>MI. 03.03.2027 | 20.00 UHR</w:t>
      </w:r>
      <w:r w:rsidRPr="00D62741">
        <w:rPr>
          <w:b/>
          <w:sz w:val="22"/>
          <w:szCs w:val="22"/>
          <w:lang w:val="en-US"/>
        </w:rPr>
        <w:br/>
      </w:r>
      <w:r w:rsidRPr="00D62741">
        <w:rPr>
          <w:color w:val="1F1F1F"/>
          <w:sz w:val="22"/>
          <w:szCs w:val="22"/>
          <w:lang w:val="en-US"/>
        </w:rPr>
        <w:t>Robbin Kapsalis (USA) &amp; G</w:t>
      </w:r>
      <w:r w:rsidR="009C435E" w:rsidRPr="00D62741">
        <w:rPr>
          <w:color w:val="1F1F1F"/>
          <w:sz w:val="22"/>
          <w:szCs w:val="22"/>
          <w:lang w:val="en-US"/>
        </w:rPr>
        <w:t>RAND JAM</w:t>
      </w:r>
      <w:r w:rsidRPr="00D62741">
        <w:rPr>
          <w:color w:val="1F1F1F"/>
          <w:sz w:val="22"/>
          <w:szCs w:val="22"/>
          <w:lang w:val="en-US"/>
        </w:rPr>
        <w:t xml:space="preserve"> Houseband</w:t>
      </w:r>
    </w:p>
    <w:p w14:paraId="5C7EF01F" w14:textId="77777777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  <w:lang w:val="en-US"/>
        </w:rPr>
      </w:pPr>
    </w:p>
    <w:p w14:paraId="0CCEABA8" w14:textId="2090C819" w:rsidR="00E935B7" w:rsidRPr="00D62741" w:rsidRDefault="00E935B7" w:rsidP="00E935B7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  <w:lang w:val="en-US"/>
        </w:rPr>
      </w:pPr>
      <w:r w:rsidRPr="00D62741">
        <w:rPr>
          <w:b/>
          <w:sz w:val="22"/>
          <w:szCs w:val="22"/>
          <w:lang w:val="en-US"/>
        </w:rPr>
        <w:t>MI. 07.04.2027 | 20.00 UHR</w:t>
      </w:r>
      <w:r w:rsidRPr="00D62741">
        <w:rPr>
          <w:b/>
          <w:sz w:val="22"/>
          <w:szCs w:val="22"/>
          <w:lang w:val="en-US"/>
        </w:rPr>
        <w:br/>
      </w:r>
      <w:r w:rsidRPr="00D62741">
        <w:rPr>
          <w:bCs/>
          <w:sz w:val="22"/>
          <w:szCs w:val="22"/>
          <w:lang w:val="en-US"/>
        </w:rPr>
        <w:t>Eamonn Flynn (IRL) &amp; G</w:t>
      </w:r>
      <w:r w:rsidR="009C435E" w:rsidRPr="00D62741">
        <w:rPr>
          <w:bCs/>
          <w:sz w:val="22"/>
          <w:szCs w:val="22"/>
          <w:lang w:val="en-US"/>
        </w:rPr>
        <w:t>RAND JAM</w:t>
      </w:r>
      <w:r w:rsidRPr="00D62741">
        <w:rPr>
          <w:bCs/>
          <w:sz w:val="22"/>
          <w:szCs w:val="22"/>
          <w:lang w:val="en-US"/>
        </w:rPr>
        <w:t xml:space="preserve"> Houseband</w:t>
      </w:r>
    </w:p>
    <w:p w14:paraId="6F9C1010" w14:textId="77777777" w:rsidR="00E935B7" w:rsidRPr="00D62741" w:rsidRDefault="00E935B7" w:rsidP="00E935B7">
      <w:pPr>
        <w:rPr>
          <w:rFonts w:eastAsia="Times New Roman"/>
          <w:sz w:val="22"/>
          <w:szCs w:val="22"/>
          <w:lang w:val="en-US" w:eastAsia="de-DE"/>
        </w:rPr>
      </w:pPr>
    </w:p>
    <w:p w14:paraId="51213351" w14:textId="1A75CA64" w:rsidR="00E935B7" w:rsidRPr="00D62741" w:rsidRDefault="00E935B7" w:rsidP="00E935B7">
      <w:pPr>
        <w:rPr>
          <w:b/>
          <w:bCs/>
          <w:sz w:val="22"/>
          <w:szCs w:val="22"/>
        </w:rPr>
      </w:pPr>
      <w:r w:rsidRPr="00D62741">
        <w:rPr>
          <w:b/>
          <w:bCs/>
          <w:sz w:val="22"/>
          <w:szCs w:val="22"/>
        </w:rPr>
        <w:t>Veranstaltungsort: Thorheim Bergkamen, Landwehrstraße 160, 59192 Bergkamen</w:t>
      </w:r>
      <w:r w:rsidRPr="00D62741">
        <w:rPr>
          <w:b/>
          <w:bCs/>
          <w:sz w:val="22"/>
          <w:szCs w:val="22"/>
        </w:rPr>
        <w:br/>
        <w:t>Tickets unter: 02307/965</w:t>
      </w:r>
      <w:r w:rsidR="00C46469" w:rsidRPr="00D62741">
        <w:rPr>
          <w:b/>
          <w:bCs/>
          <w:sz w:val="22"/>
          <w:szCs w:val="22"/>
        </w:rPr>
        <w:t>-</w:t>
      </w:r>
      <w:r w:rsidRPr="00D62741">
        <w:rPr>
          <w:b/>
          <w:bCs/>
          <w:sz w:val="22"/>
          <w:szCs w:val="22"/>
        </w:rPr>
        <w:t>464 oder tickets.bergkamen.de</w:t>
      </w:r>
    </w:p>
    <w:p w14:paraId="01BA8DDC" w14:textId="77777777" w:rsidR="00E935B7" w:rsidRPr="00D62741" w:rsidRDefault="00E935B7" w:rsidP="00E935B7">
      <w:pPr>
        <w:rPr>
          <w:b/>
          <w:bCs/>
          <w:sz w:val="22"/>
          <w:szCs w:val="22"/>
        </w:rPr>
      </w:pPr>
      <w:r w:rsidRPr="00D62741">
        <w:rPr>
          <w:b/>
          <w:bCs/>
          <w:sz w:val="22"/>
          <w:szCs w:val="22"/>
        </w:rPr>
        <w:t>Weitere Infos unter: www.bergkamen.de</w:t>
      </w:r>
    </w:p>
    <w:p w14:paraId="7F5697BB" w14:textId="77777777" w:rsidR="00F45242" w:rsidRPr="00D62741" w:rsidRDefault="00F45242" w:rsidP="00F4524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E44D59A" w14:textId="77777777" w:rsidR="00F45242" w:rsidRPr="00D62741" w:rsidRDefault="00F45242" w:rsidP="00E80253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4F7E5AE3" w14:textId="0AC1206F" w:rsidR="005D4189" w:rsidRPr="00D62741" w:rsidRDefault="005D4189" w:rsidP="005D4189">
      <w:pPr>
        <w:rPr>
          <w:sz w:val="22"/>
          <w:szCs w:val="22"/>
        </w:rPr>
        <w:sectPr w:rsidR="005D4189" w:rsidRPr="00D62741" w:rsidSect="00D23181">
          <w:headerReference w:type="default" r:id="rId8"/>
          <w:headerReference w:type="first" r:id="rId9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</w:p>
    <w:p w14:paraId="41D226A5" w14:textId="77777777" w:rsidR="005D4189" w:rsidRPr="00D62741" w:rsidRDefault="005D4189" w:rsidP="00BA543A">
      <w:pPr>
        <w:rPr>
          <w:b/>
          <w:sz w:val="22"/>
          <w:szCs w:val="22"/>
        </w:rPr>
      </w:pPr>
      <w:r w:rsidRPr="00D62741">
        <w:rPr>
          <w:b/>
          <w:sz w:val="22"/>
          <w:szCs w:val="22"/>
        </w:rPr>
        <w:t>Rückfragen zu diesem Presseartikel richten</w:t>
      </w:r>
      <w:r w:rsidR="00952056" w:rsidRPr="00D62741">
        <w:rPr>
          <w:b/>
          <w:sz w:val="22"/>
          <w:szCs w:val="22"/>
        </w:rPr>
        <w:t xml:space="preserve"> </w:t>
      </w:r>
      <w:r w:rsidRPr="00D62741">
        <w:rPr>
          <w:b/>
          <w:sz w:val="22"/>
          <w:szCs w:val="22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:rsidRPr="00D62741" w14:paraId="38B6F295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6215B43" w14:textId="77777777" w:rsidR="002C3060" w:rsidRPr="00D62741" w:rsidRDefault="002C3060" w:rsidP="00B377E0">
            <w:pPr>
              <w:spacing w:before="120"/>
              <w:rPr>
                <w:b/>
                <w:sz w:val="22"/>
                <w:szCs w:val="22"/>
              </w:rPr>
            </w:pPr>
            <w:r w:rsidRPr="00D62741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12EC8191" wp14:editId="163349E1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ACB542" w14:textId="77777777" w:rsidR="002C3060" w:rsidRPr="008C4871" w:rsidRDefault="00241D37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8C4871">
                                    <w:rPr>
                                      <w:sz w:val="22"/>
                                      <w:szCs w:val="22"/>
                                    </w:rPr>
                                    <w:t>Anne Mandok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2EC81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" stroked="f">
                      <v:textbox inset="0,0,0,0">
                        <w:txbxContent>
                          <w:p w14:paraId="7DACB542" w14:textId="77777777" w:rsidR="002C3060" w:rsidRPr="008C4871" w:rsidRDefault="00241D37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C4871">
                              <w:rPr>
                                <w:sz w:val="22"/>
                                <w:szCs w:val="22"/>
                              </w:rPr>
                              <w:t>Anne Mandok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62741" w14:paraId="5C4369E0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5D84FE6A" w14:textId="77777777" w:rsidR="00B377E0" w:rsidRPr="00D62741" w:rsidRDefault="00B377E0" w:rsidP="00B377E0">
            <w:pPr>
              <w:spacing w:before="120"/>
              <w:rPr>
                <w:sz w:val="22"/>
                <w:szCs w:val="22"/>
              </w:rPr>
            </w:pPr>
            <w:r w:rsidRPr="00D62741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48A60B0A" wp14:editId="2502515B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9D884F" w14:textId="77777777" w:rsidR="00B377E0" w:rsidRPr="008C4871" w:rsidRDefault="00CB15D6" w:rsidP="00B377E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8C4871">
                                    <w:rPr>
                                      <w:sz w:val="22"/>
                                      <w:szCs w:val="22"/>
                                    </w:rPr>
                                    <w:t>Kulturreferat Bergkamen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A60B0A" id="_x0000_s1027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" stroked="f">
                      <v:textbox inset="0,0,0,0">
                        <w:txbxContent>
                          <w:p w14:paraId="0E9D884F" w14:textId="77777777" w:rsidR="00B377E0" w:rsidRPr="008C4871" w:rsidRDefault="00CB15D6" w:rsidP="00B377E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C4871">
                              <w:rPr>
                                <w:sz w:val="22"/>
                                <w:szCs w:val="22"/>
                              </w:rPr>
                              <w:t>Kulturreferat Bergkamen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22122DD" w14:textId="77777777" w:rsidR="002C3060" w:rsidRPr="00D62741" w:rsidRDefault="002C3060" w:rsidP="00B377E0">
            <w:pPr>
              <w:spacing w:before="120"/>
              <w:rPr>
                <w:b/>
                <w:sz w:val="22"/>
                <w:szCs w:val="22"/>
              </w:rPr>
            </w:pPr>
            <w:r w:rsidRPr="00D62741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64F7D7EA" wp14:editId="13230D45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2F3BE3" w14:textId="77777777" w:rsidR="002C3060" w:rsidRPr="008C4871" w:rsidRDefault="00CB15D6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8C4871">
                                    <w:rPr>
                                      <w:sz w:val="22"/>
                                      <w:szCs w:val="22"/>
                                    </w:rPr>
                                    <w:t>StA 41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F7D7EA" id="_x0000_s1028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" stroked="f">
                      <v:textbox inset="0,0,0,0">
                        <w:txbxContent>
                          <w:p w14:paraId="592F3BE3" w14:textId="77777777" w:rsidR="002C3060" w:rsidRPr="008C4871" w:rsidRDefault="00CB15D6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C4871">
                              <w:rPr>
                                <w:sz w:val="22"/>
                                <w:szCs w:val="22"/>
                              </w:rPr>
                              <w:t>StA 41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62741" w14:paraId="01862682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1419E4E" w14:textId="77777777" w:rsidR="002C3060" w:rsidRPr="00D62741" w:rsidRDefault="002C3060" w:rsidP="00B377E0">
            <w:pPr>
              <w:spacing w:before="120"/>
              <w:rPr>
                <w:sz w:val="22"/>
                <w:szCs w:val="22"/>
              </w:rPr>
            </w:pPr>
            <w:r w:rsidRPr="00D62741">
              <w:rPr>
                <w:sz w:val="22"/>
                <w:szCs w:val="22"/>
              </w:rPr>
              <w:t>Telefon</w:t>
            </w:r>
            <w:r w:rsidR="007E0415" w:rsidRPr="00D62741">
              <w:rPr>
                <w:sz w:val="22"/>
                <w:szCs w:val="22"/>
              </w:rPr>
              <w:t>:</w:t>
            </w:r>
          </w:p>
        </w:tc>
        <w:tc>
          <w:tcPr>
            <w:tcW w:w="8080" w:type="dxa"/>
            <w:vAlign w:val="center"/>
          </w:tcPr>
          <w:p w14:paraId="6D62C756" w14:textId="77777777" w:rsidR="002C3060" w:rsidRPr="00D62741" w:rsidRDefault="002C3060" w:rsidP="00B377E0">
            <w:pPr>
              <w:spacing w:before="120"/>
              <w:rPr>
                <w:b/>
                <w:sz w:val="22"/>
                <w:szCs w:val="22"/>
              </w:rPr>
            </w:pPr>
            <w:r w:rsidRPr="00D62741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42C0BAB3" wp14:editId="76C74C6D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7B1DB9" w14:textId="77777777" w:rsidR="002C3060" w:rsidRPr="009C435E" w:rsidRDefault="00241D37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C435E">
                                    <w:rPr>
                                      <w:sz w:val="22"/>
                                      <w:szCs w:val="22"/>
                                    </w:rPr>
                                    <w:t>02307/965-464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C0BAB3" id="_x0000_s1029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kNJ7d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597B1DB9" w14:textId="77777777" w:rsidR="002C3060" w:rsidRPr="009C435E" w:rsidRDefault="00241D37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C435E">
                              <w:rPr>
                                <w:sz w:val="22"/>
                                <w:szCs w:val="22"/>
                              </w:rPr>
                              <w:t>02307/965-464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62741" w14:paraId="62B873B9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27FEADF" w14:textId="77777777" w:rsidR="002C3060" w:rsidRPr="00D62741" w:rsidRDefault="007E0415" w:rsidP="00B377E0">
            <w:pPr>
              <w:spacing w:before="120"/>
              <w:rPr>
                <w:sz w:val="22"/>
                <w:szCs w:val="22"/>
              </w:rPr>
            </w:pPr>
            <w:r w:rsidRPr="00D62741">
              <w:rPr>
                <w:sz w:val="22"/>
                <w:szCs w:val="22"/>
              </w:rPr>
              <w:t>E-Mail:</w:t>
            </w:r>
          </w:p>
        </w:tc>
        <w:tc>
          <w:tcPr>
            <w:tcW w:w="8080" w:type="dxa"/>
            <w:vAlign w:val="center"/>
          </w:tcPr>
          <w:p w14:paraId="506235D8" w14:textId="77777777" w:rsidR="002C3060" w:rsidRPr="00D62741" w:rsidRDefault="002C3060" w:rsidP="00B377E0">
            <w:pPr>
              <w:spacing w:before="120"/>
              <w:rPr>
                <w:sz w:val="22"/>
                <w:szCs w:val="22"/>
              </w:rPr>
            </w:pPr>
            <w:r w:rsidRPr="00D62741">
              <w:rPr>
                <w:noProof/>
                <w:sz w:val="22"/>
                <w:szCs w:val="22"/>
                <w:lang w:eastAsia="de-DE"/>
              </w:rPr>
              <mc:AlternateContent>
                <mc:Choice Requires="wps">
                  <w:drawing>
                    <wp:inline distT="0" distB="0" distL="0" distR="0" wp14:anchorId="56CBE4E9" wp14:editId="2AD48B09">
                      <wp:extent cx="4610100" cy="266700"/>
                      <wp:effectExtent l="0" t="0" r="0" b="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1819DE" w14:textId="77777777" w:rsidR="002C3060" w:rsidRPr="009C435E" w:rsidRDefault="00963435" w:rsidP="002C306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C435E">
                                    <w:rPr>
                                      <w:sz w:val="22"/>
                                      <w:szCs w:val="22"/>
                                    </w:rPr>
                                    <w:t>a.mandok@bergkamen.de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CBE4E9" id="_x0000_s1030" type="#_x0000_t202" style="width:363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" stroked="f">
                      <v:textbox inset="0,0,0,0">
                        <w:txbxContent>
                          <w:p w14:paraId="491819DE" w14:textId="77777777" w:rsidR="002C3060" w:rsidRPr="009C435E" w:rsidRDefault="00963435" w:rsidP="002C30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C435E">
                              <w:rPr>
                                <w:sz w:val="22"/>
                                <w:szCs w:val="22"/>
                              </w:rPr>
                              <w:t>a.mandok@bergkamen.de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93C770B" w14:textId="77777777" w:rsidR="00F96E5C" w:rsidRPr="00D62741" w:rsidRDefault="00B377E0" w:rsidP="00B377E0">
      <w:pPr>
        <w:spacing w:before="120"/>
        <w:rPr>
          <w:sz w:val="22"/>
          <w:szCs w:val="22"/>
        </w:rPr>
      </w:pPr>
      <w:r w:rsidRPr="00D62741">
        <w:rPr>
          <w:sz w:val="22"/>
          <w:szCs w:val="22"/>
        </w:rPr>
        <w:t xml:space="preserve"> </w:t>
      </w:r>
    </w:p>
    <w:sectPr w:rsidR="00F96E5C" w:rsidRPr="00D62741" w:rsidSect="00C9791B">
      <w:headerReference w:type="default" r:id="rId10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1A47" w14:textId="77777777" w:rsidR="006958E6" w:rsidRDefault="006958E6" w:rsidP="00695138">
      <w:pPr>
        <w:spacing w:after="0" w:line="240" w:lineRule="auto"/>
      </w:pPr>
      <w:r>
        <w:separator/>
      </w:r>
    </w:p>
  </w:endnote>
  <w:endnote w:type="continuationSeparator" w:id="0">
    <w:p w14:paraId="7D0A29C4" w14:textId="77777777" w:rsidR="006958E6" w:rsidRDefault="006958E6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3AF0E" w14:textId="77777777" w:rsidR="006958E6" w:rsidRDefault="006958E6" w:rsidP="00695138">
      <w:pPr>
        <w:spacing w:after="0" w:line="240" w:lineRule="auto"/>
      </w:pPr>
      <w:r>
        <w:separator/>
      </w:r>
    </w:p>
  </w:footnote>
  <w:footnote w:type="continuationSeparator" w:id="0">
    <w:p w14:paraId="3CA6A9D1" w14:textId="77777777" w:rsidR="006958E6" w:rsidRDefault="006958E6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C6BA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3BDCB100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1C7F2844" w14:textId="22DF4826" w:rsidR="00695138" w:rsidRDefault="00EC4181">
    <w:pPr>
      <w:pStyle w:val="Kopfzeile"/>
      <w:rPr>
        <w:b/>
        <w:smallCap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763DD3A" wp14:editId="52410164">
          <wp:simplePos x="0" y="0"/>
          <wp:positionH relativeFrom="column">
            <wp:posOffset>5102860</wp:posOffset>
          </wp:positionH>
          <wp:positionV relativeFrom="paragraph">
            <wp:posOffset>-521970</wp:posOffset>
          </wp:positionV>
          <wp:extent cx="916305" cy="1295400"/>
          <wp:effectExtent l="0" t="0" r="0" b="0"/>
          <wp:wrapNone/>
          <wp:docPr id="147115892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55387552" w14:textId="3F6661B6" w:rsidR="00B95087" w:rsidRDefault="009C384E" w:rsidP="00BA543A">
    <w:pPr>
      <w:pStyle w:val="Kopfzeile"/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  <w:r w:rsidR="00BA543A">
      <w:rPr>
        <w:szCs w:val="24"/>
      </w:rPr>
      <w:t xml:space="preserve"> </w:t>
    </w:r>
    <w:r w:rsidR="00A40FA7">
      <w:rPr>
        <w:szCs w:val="24"/>
      </w:rPr>
      <w:t>07.09.2026</w:t>
    </w:r>
  </w:p>
  <w:p w14:paraId="71F9A29A" w14:textId="77777777" w:rsidR="009C384E" w:rsidRPr="009C384E" w:rsidRDefault="009C384E" w:rsidP="00BA543A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814F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6D2AAA66" wp14:editId="18D7EAF7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2" name="Grafik 2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54A523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56503037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5D569B99" w14:textId="53E65872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  <w:r w:rsidR="009E39CB">
      <w:rPr>
        <w:szCs w:val="24"/>
      </w:rPr>
      <w:t xml:space="preserve"> </w:t>
    </w:r>
    <w:r w:rsidR="00A40FA7">
      <w:rPr>
        <w:szCs w:val="24"/>
      </w:rPr>
      <w:t>07.09.2026</w:t>
    </w:r>
  </w:p>
  <w:p w14:paraId="5E9C32D1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29566DE5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C890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14EA6"/>
    <w:multiLevelType w:val="multilevel"/>
    <w:tmpl w:val="07BC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645DC1"/>
    <w:multiLevelType w:val="multilevel"/>
    <w:tmpl w:val="2410C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F92271"/>
    <w:multiLevelType w:val="multilevel"/>
    <w:tmpl w:val="F380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306471">
    <w:abstractNumId w:val="2"/>
  </w:num>
  <w:num w:numId="2" w16cid:durableId="1232691734">
    <w:abstractNumId w:val="0"/>
  </w:num>
  <w:num w:numId="3" w16cid:durableId="174078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C73"/>
    <w:rsid w:val="00000A41"/>
    <w:rsid w:val="00001094"/>
    <w:rsid w:val="000040C4"/>
    <w:rsid w:val="00006FFE"/>
    <w:rsid w:val="00007ACF"/>
    <w:rsid w:val="00007EFF"/>
    <w:rsid w:val="00016CA0"/>
    <w:rsid w:val="0002369A"/>
    <w:rsid w:val="000325DE"/>
    <w:rsid w:val="00034CF3"/>
    <w:rsid w:val="00040DC4"/>
    <w:rsid w:val="00050C18"/>
    <w:rsid w:val="00063453"/>
    <w:rsid w:val="000842E3"/>
    <w:rsid w:val="000B467D"/>
    <w:rsid w:val="000C3CF6"/>
    <w:rsid w:val="000D0CAA"/>
    <w:rsid w:val="000D1987"/>
    <w:rsid w:val="000D7154"/>
    <w:rsid w:val="000E4B8B"/>
    <w:rsid w:val="000F097C"/>
    <w:rsid w:val="000F147C"/>
    <w:rsid w:val="00102C73"/>
    <w:rsid w:val="00105DFF"/>
    <w:rsid w:val="00133A51"/>
    <w:rsid w:val="0014105A"/>
    <w:rsid w:val="0015737A"/>
    <w:rsid w:val="00160C18"/>
    <w:rsid w:val="00172C07"/>
    <w:rsid w:val="0017540D"/>
    <w:rsid w:val="001807C9"/>
    <w:rsid w:val="00190251"/>
    <w:rsid w:val="00191327"/>
    <w:rsid w:val="00195055"/>
    <w:rsid w:val="00196A44"/>
    <w:rsid w:val="001A6010"/>
    <w:rsid w:val="001C0376"/>
    <w:rsid w:val="001E2511"/>
    <w:rsid w:val="002047AD"/>
    <w:rsid w:val="00221119"/>
    <w:rsid w:val="0022297C"/>
    <w:rsid w:val="0023693B"/>
    <w:rsid w:val="00241035"/>
    <w:rsid w:val="00241D37"/>
    <w:rsid w:val="002429D7"/>
    <w:rsid w:val="002538FC"/>
    <w:rsid w:val="00257DC5"/>
    <w:rsid w:val="00257E31"/>
    <w:rsid w:val="00274D7B"/>
    <w:rsid w:val="00292DB6"/>
    <w:rsid w:val="00297BBE"/>
    <w:rsid w:val="002A7530"/>
    <w:rsid w:val="002B2C65"/>
    <w:rsid w:val="002C0C3D"/>
    <w:rsid w:val="002C0C98"/>
    <w:rsid w:val="002C3060"/>
    <w:rsid w:val="002D2D3A"/>
    <w:rsid w:val="002D33F1"/>
    <w:rsid w:val="002E7976"/>
    <w:rsid w:val="002F2414"/>
    <w:rsid w:val="00301C8B"/>
    <w:rsid w:val="003047D7"/>
    <w:rsid w:val="003050E5"/>
    <w:rsid w:val="003136E2"/>
    <w:rsid w:val="0031620B"/>
    <w:rsid w:val="00317BF7"/>
    <w:rsid w:val="003274B0"/>
    <w:rsid w:val="00342BBA"/>
    <w:rsid w:val="00346E64"/>
    <w:rsid w:val="00347984"/>
    <w:rsid w:val="0036082A"/>
    <w:rsid w:val="00362EA2"/>
    <w:rsid w:val="003802A9"/>
    <w:rsid w:val="0038443C"/>
    <w:rsid w:val="003908DD"/>
    <w:rsid w:val="0039228C"/>
    <w:rsid w:val="0039557C"/>
    <w:rsid w:val="003A397B"/>
    <w:rsid w:val="003A4636"/>
    <w:rsid w:val="003A4EFE"/>
    <w:rsid w:val="003B31BF"/>
    <w:rsid w:val="003B338D"/>
    <w:rsid w:val="003B6B7A"/>
    <w:rsid w:val="003C3381"/>
    <w:rsid w:val="003E4EAA"/>
    <w:rsid w:val="003F5A8F"/>
    <w:rsid w:val="0040502E"/>
    <w:rsid w:val="004056D6"/>
    <w:rsid w:val="00405FFC"/>
    <w:rsid w:val="0041588C"/>
    <w:rsid w:val="00415A3E"/>
    <w:rsid w:val="00416F5E"/>
    <w:rsid w:val="00417540"/>
    <w:rsid w:val="00431A39"/>
    <w:rsid w:val="004325F2"/>
    <w:rsid w:val="00432855"/>
    <w:rsid w:val="0044122E"/>
    <w:rsid w:val="00455A64"/>
    <w:rsid w:val="0045628A"/>
    <w:rsid w:val="00461EAE"/>
    <w:rsid w:val="0046559B"/>
    <w:rsid w:val="004761D7"/>
    <w:rsid w:val="00476F57"/>
    <w:rsid w:val="00485264"/>
    <w:rsid w:val="004877D5"/>
    <w:rsid w:val="00497000"/>
    <w:rsid w:val="004A2069"/>
    <w:rsid w:val="004A4F4C"/>
    <w:rsid w:val="004B7374"/>
    <w:rsid w:val="004C539E"/>
    <w:rsid w:val="004D024E"/>
    <w:rsid w:val="004D15A7"/>
    <w:rsid w:val="004D304D"/>
    <w:rsid w:val="004E2221"/>
    <w:rsid w:val="004F3B4A"/>
    <w:rsid w:val="004F7F39"/>
    <w:rsid w:val="0051085E"/>
    <w:rsid w:val="00513FE8"/>
    <w:rsid w:val="00514057"/>
    <w:rsid w:val="0052364F"/>
    <w:rsid w:val="0054250E"/>
    <w:rsid w:val="00561F99"/>
    <w:rsid w:val="005668A2"/>
    <w:rsid w:val="00570C74"/>
    <w:rsid w:val="00576658"/>
    <w:rsid w:val="00580F8D"/>
    <w:rsid w:val="005928B1"/>
    <w:rsid w:val="005C00DD"/>
    <w:rsid w:val="005D4189"/>
    <w:rsid w:val="005F184C"/>
    <w:rsid w:val="005F6F26"/>
    <w:rsid w:val="0060065C"/>
    <w:rsid w:val="00600C76"/>
    <w:rsid w:val="00601824"/>
    <w:rsid w:val="00616B62"/>
    <w:rsid w:val="00620155"/>
    <w:rsid w:val="0064433B"/>
    <w:rsid w:val="00650B2E"/>
    <w:rsid w:val="00651741"/>
    <w:rsid w:val="00655EB0"/>
    <w:rsid w:val="00660528"/>
    <w:rsid w:val="00662224"/>
    <w:rsid w:val="006848A1"/>
    <w:rsid w:val="006871B7"/>
    <w:rsid w:val="00695138"/>
    <w:rsid w:val="006958E6"/>
    <w:rsid w:val="00697F1E"/>
    <w:rsid w:val="006A0050"/>
    <w:rsid w:val="006A62E3"/>
    <w:rsid w:val="006A741B"/>
    <w:rsid w:val="006A7444"/>
    <w:rsid w:val="006B204E"/>
    <w:rsid w:val="006B5D05"/>
    <w:rsid w:val="006C034B"/>
    <w:rsid w:val="006D0EE1"/>
    <w:rsid w:val="006D7DD8"/>
    <w:rsid w:val="006E79C8"/>
    <w:rsid w:val="006F0AFE"/>
    <w:rsid w:val="006F0DA9"/>
    <w:rsid w:val="007020F9"/>
    <w:rsid w:val="00713F8D"/>
    <w:rsid w:val="0071524C"/>
    <w:rsid w:val="007220D1"/>
    <w:rsid w:val="0074608D"/>
    <w:rsid w:val="00746D24"/>
    <w:rsid w:val="00757E02"/>
    <w:rsid w:val="0077564C"/>
    <w:rsid w:val="00777DF5"/>
    <w:rsid w:val="00783D34"/>
    <w:rsid w:val="007867A5"/>
    <w:rsid w:val="00786AAA"/>
    <w:rsid w:val="00787382"/>
    <w:rsid w:val="00793042"/>
    <w:rsid w:val="00793D33"/>
    <w:rsid w:val="007A4513"/>
    <w:rsid w:val="007A4895"/>
    <w:rsid w:val="007B5091"/>
    <w:rsid w:val="007C4DA5"/>
    <w:rsid w:val="007D1537"/>
    <w:rsid w:val="007D203C"/>
    <w:rsid w:val="007D60AC"/>
    <w:rsid w:val="007D7B07"/>
    <w:rsid w:val="007E0415"/>
    <w:rsid w:val="00805774"/>
    <w:rsid w:val="008110B3"/>
    <w:rsid w:val="00815DD4"/>
    <w:rsid w:val="008223A0"/>
    <w:rsid w:val="00823E52"/>
    <w:rsid w:val="00836C4D"/>
    <w:rsid w:val="00842877"/>
    <w:rsid w:val="00845937"/>
    <w:rsid w:val="00847CA4"/>
    <w:rsid w:val="00847EB3"/>
    <w:rsid w:val="008635BF"/>
    <w:rsid w:val="00863C8B"/>
    <w:rsid w:val="00874D6B"/>
    <w:rsid w:val="00877D93"/>
    <w:rsid w:val="008815F9"/>
    <w:rsid w:val="0089275E"/>
    <w:rsid w:val="008A71F5"/>
    <w:rsid w:val="008B62B0"/>
    <w:rsid w:val="008C1521"/>
    <w:rsid w:val="008C4869"/>
    <w:rsid w:val="008C4871"/>
    <w:rsid w:val="008D7577"/>
    <w:rsid w:val="008E0E74"/>
    <w:rsid w:val="008E200D"/>
    <w:rsid w:val="008F1240"/>
    <w:rsid w:val="009063F4"/>
    <w:rsid w:val="00925682"/>
    <w:rsid w:val="009363D1"/>
    <w:rsid w:val="00937CB3"/>
    <w:rsid w:val="00944948"/>
    <w:rsid w:val="009463C1"/>
    <w:rsid w:val="00952056"/>
    <w:rsid w:val="00952C3A"/>
    <w:rsid w:val="00954448"/>
    <w:rsid w:val="00962174"/>
    <w:rsid w:val="00963435"/>
    <w:rsid w:val="009716E0"/>
    <w:rsid w:val="0097395B"/>
    <w:rsid w:val="009B2088"/>
    <w:rsid w:val="009C384E"/>
    <w:rsid w:val="009C435E"/>
    <w:rsid w:val="009C7901"/>
    <w:rsid w:val="009E39CB"/>
    <w:rsid w:val="009E4EEA"/>
    <w:rsid w:val="009F3900"/>
    <w:rsid w:val="00A0306C"/>
    <w:rsid w:val="00A13AD8"/>
    <w:rsid w:val="00A22B0C"/>
    <w:rsid w:val="00A40FA7"/>
    <w:rsid w:val="00A47A7E"/>
    <w:rsid w:val="00A5216B"/>
    <w:rsid w:val="00A53431"/>
    <w:rsid w:val="00A60596"/>
    <w:rsid w:val="00A612ED"/>
    <w:rsid w:val="00A63BBC"/>
    <w:rsid w:val="00A65661"/>
    <w:rsid w:val="00A80942"/>
    <w:rsid w:val="00A95CBE"/>
    <w:rsid w:val="00AA16B4"/>
    <w:rsid w:val="00AA362F"/>
    <w:rsid w:val="00AB3208"/>
    <w:rsid w:val="00AC332C"/>
    <w:rsid w:val="00AC4604"/>
    <w:rsid w:val="00AC7523"/>
    <w:rsid w:val="00AD4946"/>
    <w:rsid w:val="00AF745F"/>
    <w:rsid w:val="00B030EF"/>
    <w:rsid w:val="00B03A9B"/>
    <w:rsid w:val="00B11AAF"/>
    <w:rsid w:val="00B1511A"/>
    <w:rsid w:val="00B20FA0"/>
    <w:rsid w:val="00B21480"/>
    <w:rsid w:val="00B21BE8"/>
    <w:rsid w:val="00B23036"/>
    <w:rsid w:val="00B2648D"/>
    <w:rsid w:val="00B34A0C"/>
    <w:rsid w:val="00B377E0"/>
    <w:rsid w:val="00B42414"/>
    <w:rsid w:val="00B45223"/>
    <w:rsid w:val="00B54770"/>
    <w:rsid w:val="00B61998"/>
    <w:rsid w:val="00B65C71"/>
    <w:rsid w:val="00B73C97"/>
    <w:rsid w:val="00B806FD"/>
    <w:rsid w:val="00B85233"/>
    <w:rsid w:val="00B87C74"/>
    <w:rsid w:val="00B94626"/>
    <w:rsid w:val="00B95087"/>
    <w:rsid w:val="00BA5205"/>
    <w:rsid w:val="00BA543A"/>
    <w:rsid w:val="00BA608C"/>
    <w:rsid w:val="00BC024D"/>
    <w:rsid w:val="00BC6139"/>
    <w:rsid w:val="00BD2C06"/>
    <w:rsid w:val="00BD4298"/>
    <w:rsid w:val="00BD4347"/>
    <w:rsid w:val="00BD4D72"/>
    <w:rsid w:val="00BD5C8E"/>
    <w:rsid w:val="00BE1FE9"/>
    <w:rsid w:val="00BE3B17"/>
    <w:rsid w:val="00BE54F4"/>
    <w:rsid w:val="00BF2DB5"/>
    <w:rsid w:val="00C02DE5"/>
    <w:rsid w:val="00C074BD"/>
    <w:rsid w:val="00C15743"/>
    <w:rsid w:val="00C23427"/>
    <w:rsid w:val="00C268DB"/>
    <w:rsid w:val="00C30C7C"/>
    <w:rsid w:val="00C331C0"/>
    <w:rsid w:val="00C40803"/>
    <w:rsid w:val="00C46469"/>
    <w:rsid w:val="00C85AB3"/>
    <w:rsid w:val="00C85FB7"/>
    <w:rsid w:val="00C94B4B"/>
    <w:rsid w:val="00C955C1"/>
    <w:rsid w:val="00C9791B"/>
    <w:rsid w:val="00CA342B"/>
    <w:rsid w:val="00CB04DC"/>
    <w:rsid w:val="00CB15D6"/>
    <w:rsid w:val="00CB60B1"/>
    <w:rsid w:val="00CB7586"/>
    <w:rsid w:val="00CC513D"/>
    <w:rsid w:val="00CC7234"/>
    <w:rsid w:val="00CE31D6"/>
    <w:rsid w:val="00CE6E37"/>
    <w:rsid w:val="00D212E8"/>
    <w:rsid w:val="00D2163D"/>
    <w:rsid w:val="00D23181"/>
    <w:rsid w:val="00D30499"/>
    <w:rsid w:val="00D550DB"/>
    <w:rsid w:val="00D62741"/>
    <w:rsid w:val="00D71231"/>
    <w:rsid w:val="00D72F25"/>
    <w:rsid w:val="00D83180"/>
    <w:rsid w:val="00D84986"/>
    <w:rsid w:val="00D93C0A"/>
    <w:rsid w:val="00DA54ED"/>
    <w:rsid w:val="00DA711B"/>
    <w:rsid w:val="00DB652E"/>
    <w:rsid w:val="00DC6C4D"/>
    <w:rsid w:val="00DC7EFA"/>
    <w:rsid w:val="00DE0580"/>
    <w:rsid w:val="00DE79D7"/>
    <w:rsid w:val="00DF205C"/>
    <w:rsid w:val="00DF2E2D"/>
    <w:rsid w:val="00E047C7"/>
    <w:rsid w:val="00E10C49"/>
    <w:rsid w:val="00E20ADC"/>
    <w:rsid w:val="00E224B1"/>
    <w:rsid w:val="00E2285B"/>
    <w:rsid w:val="00E301A1"/>
    <w:rsid w:val="00E30319"/>
    <w:rsid w:val="00E347AE"/>
    <w:rsid w:val="00E51B84"/>
    <w:rsid w:val="00E53982"/>
    <w:rsid w:val="00E619A5"/>
    <w:rsid w:val="00E80253"/>
    <w:rsid w:val="00E91B0E"/>
    <w:rsid w:val="00E935B7"/>
    <w:rsid w:val="00E9624A"/>
    <w:rsid w:val="00EA2B9B"/>
    <w:rsid w:val="00EB0A96"/>
    <w:rsid w:val="00EB374B"/>
    <w:rsid w:val="00EB65C2"/>
    <w:rsid w:val="00EC1315"/>
    <w:rsid w:val="00EC4181"/>
    <w:rsid w:val="00ED2E99"/>
    <w:rsid w:val="00F136A3"/>
    <w:rsid w:val="00F14600"/>
    <w:rsid w:val="00F45242"/>
    <w:rsid w:val="00F638A1"/>
    <w:rsid w:val="00F712EC"/>
    <w:rsid w:val="00F76AE1"/>
    <w:rsid w:val="00F830A8"/>
    <w:rsid w:val="00F87F9B"/>
    <w:rsid w:val="00F90BD4"/>
    <w:rsid w:val="00F959DF"/>
    <w:rsid w:val="00F96E5C"/>
    <w:rsid w:val="00FB4501"/>
    <w:rsid w:val="00FC579B"/>
    <w:rsid w:val="00FD18E5"/>
    <w:rsid w:val="00FD294E"/>
    <w:rsid w:val="00FD3F37"/>
    <w:rsid w:val="00FD74D5"/>
    <w:rsid w:val="00FE11EE"/>
    <w:rsid w:val="00FF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5676A"/>
  <w15:chartTrackingRefBased/>
  <w15:docId w15:val="{1AB754F1-B21B-4193-B82F-78E27430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paragraph" w:customStyle="1" w:styleId="theme-text-color">
    <w:name w:val="theme-text-color"/>
    <w:basedOn w:val="Standard"/>
    <w:rsid w:val="0048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u-font-weight-700">
    <w:name w:val="u-font-weight-700"/>
    <w:basedOn w:val="Absatz-Standardschriftart"/>
    <w:rsid w:val="00485264"/>
  </w:style>
  <w:style w:type="paragraph" w:styleId="NurText">
    <w:name w:val="Plain Text"/>
    <w:basedOn w:val="Standard"/>
    <w:link w:val="NurTextZchn"/>
    <w:uiPriority w:val="99"/>
    <w:semiHidden/>
    <w:unhideWhenUsed/>
    <w:rsid w:val="00874D6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4D6B"/>
    <w:rPr>
      <w:rFonts w:ascii="Consolas" w:hAnsi="Consolas"/>
      <w:sz w:val="21"/>
      <w:szCs w:val="21"/>
    </w:rPr>
  </w:style>
  <w:style w:type="character" w:styleId="Hyperlink">
    <w:name w:val="Hyperlink"/>
    <w:basedOn w:val="Absatz-Standardschriftart"/>
    <w:uiPriority w:val="99"/>
    <w:unhideWhenUsed/>
    <w:rsid w:val="00EB0A96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EB0A96"/>
    <w:rPr>
      <w:b/>
      <w:bCs/>
    </w:rPr>
  </w:style>
  <w:style w:type="paragraph" w:styleId="StandardWeb">
    <w:name w:val="Normal (Web)"/>
    <w:basedOn w:val="Standard"/>
    <w:uiPriority w:val="99"/>
    <w:unhideWhenUsed/>
    <w:rsid w:val="00EC4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p1">
    <w:name w:val="p1"/>
    <w:basedOn w:val="Standard"/>
    <w:rsid w:val="003274B0"/>
    <w:pPr>
      <w:spacing w:after="0" w:line="240" w:lineRule="auto"/>
    </w:pPr>
    <w:rPr>
      <w:rFonts w:ascii="Helvetica Neue" w:eastAsiaTheme="minorEastAsia" w:hAnsi="Helvetica Neue" w:cs="Times New Roman"/>
      <w:color w:val="000000"/>
      <w:sz w:val="17"/>
      <w:szCs w:val="17"/>
      <w:lang w:eastAsia="de-DE"/>
    </w:rPr>
  </w:style>
  <w:style w:type="character" w:styleId="Hervorhebung">
    <w:name w:val="Emphasis"/>
    <w:basedOn w:val="Absatz-Standardschriftart"/>
    <w:uiPriority w:val="20"/>
    <w:qFormat/>
    <w:rsid w:val="006C034B"/>
    <w:rPr>
      <w:i/>
      <w:iCs/>
    </w:rPr>
  </w:style>
  <w:style w:type="paragraph" w:customStyle="1" w:styleId="isselectedend">
    <w:name w:val="isselectedend"/>
    <w:basedOn w:val="Standard"/>
    <w:rsid w:val="00E93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customStyle="1" w:styleId="TextA">
    <w:name w:val="Text A"/>
    <w:rsid w:val="00925682"/>
    <w:pPr>
      <w:spacing w:after="0" w:line="240" w:lineRule="auto"/>
    </w:pPr>
    <w:rPr>
      <w:rFonts w:ascii="Helvetica Neue" w:eastAsiaTheme="minorEastAsia" w:hAnsi="Helvetica Neue" w:cs="Arial Unicode MS"/>
      <w:color w:val="000000"/>
      <w:sz w:val="22"/>
      <w:szCs w:val="22"/>
      <w:u w:color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84828-2DD0-426A-8B43-82E673D8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Opterbeck, Nadine</dc:creator>
  <cp:keywords/>
  <dc:description/>
  <cp:lastModifiedBy>Mandok, Anne</cp:lastModifiedBy>
  <cp:revision>67</cp:revision>
  <cp:lastPrinted>2025-12-04T11:03:00Z</cp:lastPrinted>
  <dcterms:created xsi:type="dcterms:W3CDTF">2025-07-28T09:53:00Z</dcterms:created>
  <dcterms:modified xsi:type="dcterms:W3CDTF">2026-09-04T09:11:00Z</dcterms:modified>
</cp:coreProperties>
</file>