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84681" w14:textId="77777777" w:rsidR="000B3FD3" w:rsidRDefault="00C64845" w:rsidP="009C5642">
      <w:pPr>
        <w:rPr>
          <w:rFonts w:ascii="Arial" w:hAnsi="Arial"/>
          <w:sz w:val="28"/>
          <w:szCs w:val="28"/>
        </w:rPr>
      </w:pPr>
      <w:bookmarkStart w:id="0" w:name="OLE_LINK1"/>
      <w:r>
        <w:rPr>
          <w:noProof/>
          <w:lang w:eastAsia="de-D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C9866C9" wp14:editId="0DAC1A32">
                <wp:simplePos x="0" y="0"/>
                <wp:positionH relativeFrom="column">
                  <wp:posOffset>3011170</wp:posOffset>
                </wp:positionH>
                <wp:positionV relativeFrom="paragraph">
                  <wp:posOffset>-45720</wp:posOffset>
                </wp:positionV>
                <wp:extent cx="2557145" cy="557530"/>
                <wp:effectExtent l="0" t="0" r="0" b="0"/>
                <wp:wrapNone/>
                <wp:docPr id="3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57145" cy="5575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C58A160" w14:textId="77777777" w:rsidR="000B3FD3" w:rsidRDefault="00C64845" w:rsidP="000B3FD3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de-DE"/>
                              </w:rPr>
                              <w:drawing>
                                <wp:inline distT="0" distB="0" distL="0" distR="0" wp14:anchorId="7D2F9349" wp14:editId="25325BD8">
                                  <wp:extent cx="2374900" cy="462915"/>
                                  <wp:effectExtent l="0" t="0" r="6350" b="0"/>
                                  <wp:docPr id="1" name="Bild 1" descr="Logo_4c_mit Claim_transparenter Hintergrun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Logo_4c_mit Claim_transparenter Hintergrund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374900" cy="4629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non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C9866C9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237.1pt;margin-top:-3.6pt;width:201.35pt;height:43.9pt;z-index:25165824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" filled="f" stroked="f">
                <v:textbox style="mso-fit-shape-to-text:t">
                  <w:txbxContent>
                    <w:p w14:paraId="7C58A160" w14:textId="77777777" w:rsidR="000B3FD3" w:rsidRDefault="00C64845" w:rsidP="000B3FD3">
                      <w:pPr>
                        <w:jc w:val="center"/>
                      </w:pPr>
                      <w:r>
                        <w:rPr>
                          <w:noProof/>
                          <w:lang w:eastAsia="de-DE"/>
                        </w:rPr>
                        <w:drawing>
                          <wp:inline distT="0" distB="0" distL="0" distR="0" wp14:anchorId="7D2F9349" wp14:editId="25325BD8">
                            <wp:extent cx="2374900" cy="462915"/>
                            <wp:effectExtent l="0" t="0" r="6350" b="0"/>
                            <wp:docPr id="1" name="Bild 1" descr="Logo_4c_mit Claim_transparenter Hintergrun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Logo_4c_mit Claim_transparenter Hintergrund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374900" cy="4629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46359FED" w14:textId="77777777" w:rsidR="009C5642" w:rsidRPr="005D6C71" w:rsidRDefault="002011DE" w:rsidP="009C5642">
      <w:pPr>
        <w:rPr>
          <w:rFonts w:ascii="Arial" w:hAnsi="Arial"/>
          <w:sz w:val="28"/>
          <w:szCs w:val="28"/>
        </w:rPr>
      </w:pPr>
      <w:r w:rsidRPr="005D6C71">
        <w:rPr>
          <w:rFonts w:ascii="Arial" w:hAnsi="Arial"/>
          <w:sz w:val="28"/>
          <w:szCs w:val="28"/>
        </w:rPr>
        <w:t>Stadtverwaltung Donaueschingen</w:t>
      </w:r>
    </w:p>
    <w:p w14:paraId="12451181" w14:textId="77777777" w:rsidR="002011DE" w:rsidRPr="005D6C71" w:rsidRDefault="004763A1" w:rsidP="009C5642">
      <w:pPr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Amt für Kultur</w:t>
      </w:r>
    </w:p>
    <w:p w14:paraId="7EBD437F" w14:textId="77777777" w:rsidR="002011DE" w:rsidRPr="001E76B2" w:rsidRDefault="002011DE">
      <w:pPr>
        <w:rPr>
          <w:rFonts w:ascii="Arial" w:hAnsi="Arial"/>
          <w:b/>
          <w:sz w:val="28"/>
          <w:szCs w:val="28"/>
        </w:rPr>
      </w:pPr>
    </w:p>
    <w:p w14:paraId="3DD363D6" w14:textId="77777777" w:rsidR="002011DE" w:rsidRPr="001E76B2" w:rsidRDefault="00C64845">
      <w:pPr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noProof/>
          <w:sz w:val="28"/>
          <w:szCs w:val="28"/>
          <w:lang w:eastAsia="de-DE"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 wp14:anchorId="1E75963B" wp14:editId="20111367">
                <wp:simplePos x="0" y="0"/>
                <wp:positionH relativeFrom="column">
                  <wp:posOffset>14605</wp:posOffset>
                </wp:positionH>
                <wp:positionV relativeFrom="paragraph">
                  <wp:posOffset>132715</wp:posOffset>
                </wp:positionV>
                <wp:extent cx="5568950" cy="0"/>
                <wp:effectExtent l="0" t="0" r="0" b="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56895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E5CDC54" id="Line 2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.15pt,10.45pt" to="439.6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" o:allowincell="f"/>
            </w:pict>
          </mc:Fallback>
        </mc:AlternateContent>
      </w:r>
    </w:p>
    <w:p w14:paraId="71A9D697" w14:textId="77777777" w:rsidR="00172DE3" w:rsidRPr="005D1DC0" w:rsidRDefault="002011DE" w:rsidP="00172DE3">
      <w:pPr>
        <w:rPr>
          <w:rFonts w:ascii="Arial" w:hAnsi="Arial"/>
          <w:sz w:val="32"/>
          <w:szCs w:val="32"/>
        </w:rPr>
      </w:pPr>
      <w:r w:rsidRPr="005D6C71">
        <w:rPr>
          <w:rFonts w:ascii="Arial" w:hAnsi="Arial"/>
          <w:b/>
          <w:sz w:val="32"/>
          <w:szCs w:val="32"/>
        </w:rPr>
        <w:t>Pressemitteilung</w:t>
      </w:r>
      <w:r w:rsidR="005D6C71" w:rsidRPr="005D6C71">
        <w:rPr>
          <w:rFonts w:ascii="Arial" w:hAnsi="Arial"/>
          <w:b/>
          <w:sz w:val="32"/>
          <w:szCs w:val="32"/>
        </w:rPr>
        <w:t xml:space="preserve"> </w:t>
      </w:r>
    </w:p>
    <w:p w14:paraId="1B9A547F" w14:textId="77777777" w:rsidR="00172DE3" w:rsidRDefault="00172DE3">
      <w:pPr>
        <w:rPr>
          <w:rFonts w:ascii="Arial" w:hAnsi="Arial"/>
          <w:sz w:val="32"/>
          <w:szCs w:val="32"/>
        </w:rPr>
      </w:pPr>
    </w:p>
    <w:p w14:paraId="0AA84682" w14:textId="77777777" w:rsidR="00931748" w:rsidRPr="005044A9" w:rsidRDefault="001F5198" w:rsidP="00951AB7">
      <w:pPr>
        <w:spacing w:line="276" w:lineRule="auto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Theaterfahrt nach Saverne</w:t>
      </w:r>
    </w:p>
    <w:p w14:paraId="74A5AFCE" w14:textId="2CD3F877" w:rsidR="00931748" w:rsidRPr="005044A9" w:rsidRDefault="001F5198" w:rsidP="00951AB7">
      <w:pPr>
        <w:spacing w:line="276" w:lineRule="auto"/>
        <w:rPr>
          <w:rFonts w:ascii="Arial" w:hAnsi="Arial"/>
          <w:b/>
          <w:sz w:val="28"/>
          <w:szCs w:val="28"/>
        </w:rPr>
      </w:pPr>
      <w:r>
        <w:rPr>
          <w:rFonts w:ascii="Arial" w:hAnsi="Arial"/>
          <w:b/>
          <w:sz w:val="28"/>
          <w:szCs w:val="28"/>
        </w:rPr>
        <w:t>Sonntag</w:t>
      </w:r>
      <w:r w:rsidR="006B0EF2">
        <w:rPr>
          <w:rFonts w:ascii="Arial" w:hAnsi="Arial"/>
          <w:b/>
          <w:sz w:val="28"/>
          <w:szCs w:val="28"/>
        </w:rPr>
        <w:t>,</w:t>
      </w:r>
      <w:r w:rsidR="00500AFA" w:rsidRPr="005044A9">
        <w:rPr>
          <w:rFonts w:ascii="Arial" w:hAnsi="Arial"/>
          <w:b/>
          <w:sz w:val="28"/>
          <w:szCs w:val="28"/>
        </w:rPr>
        <w:t xml:space="preserve"> </w:t>
      </w:r>
      <w:r w:rsidR="000B6505">
        <w:rPr>
          <w:rFonts w:ascii="Arial" w:hAnsi="Arial"/>
          <w:b/>
          <w:sz w:val="28"/>
          <w:szCs w:val="28"/>
        </w:rPr>
        <w:t>15</w:t>
      </w:r>
      <w:r w:rsidR="008913A2">
        <w:rPr>
          <w:rFonts w:ascii="Arial" w:hAnsi="Arial"/>
          <w:b/>
          <w:sz w:val="28"/>
          <w:szCs w:val="28"/>
        </w:rPr>
        <w:t>.1</w:t>
      </w:r>
      <w:r w:rsidR="00A67C86">
        <w:rPr>
          <w:rFonts w:ascii="Arial" w:hAnsi="Arial"/>
          <w:b/>
          <w:sz w:val="28"/>
          <w:szCs w:val="28"/>
        </w:rPr>
        <w:t>1</w:t>
      </w:r>
      <w:r w:rsidR="00EB62CC">
        <w:rPr>
          <w:rFonts w:ascii="Arial" w:hAnsi="Arial"/>
          <w:b/>
          <w:sz w:val="28"/>
          <w:szCs w:val="28"/>
        </w:rPr>
        <w:t>.20</w:t>
      </w:r>
      <w:r w:rsidR="008D3CB2">
        <w:rPr>
          <w:rFonts w:ascii="Arial" w:hAnsi="Arial"/>
          <w:b/>
          <w:sz w:val="28"/>
          <w:szCs w:val="28"/>
        </w:rPr>
        <w:t>2</w:t>
      </w:r>
      <w:r w:rsidR="000B6505">
        <w:rPr>
          <w:rFonts w:ascii="Arial" w:hAnsi="Arial"/>
          <w:b/>
          <w:sz w:val="28"/>
          <w:szCs w:val="28"/>
        </w:rPr>
        <w:t>6</w:t>
      </w:r>
    </w:p>
    <w:p w14:paraId="13567616" w14:textId="77777777" w:rsidR="002C2619" w:rsidRDefault="002C2619" w:rsidP="00951AB7">
      <w:pPr>
        <w:spacing w:line="276" w:lineRule="auto"/>
        <w:rPr>
          <w:rFonts w:ascii="Arial" w:hAnsi="Arial"/>
          <w:b/>
          <w:sz w:val="28"/>
          <w:szCs w:val="28"/>
        </w:rPr>
      </w:pPr>
    </w:p>
    <w:p w14:paraId="76FCF465" w14:textId="0F9A201F" w:rsidR="001F5198" w:rsidRDefault="001F5198" w:rsidP="001F5198">
      <w:pPr>
        <w:spacing w:line="276" w:lineRule="auto"/>
        <w:rPr>
          <w:rFonts w:ascii="Calibri" w:hAnsi="Calibri"/>
          <w:bCs/>
          <w:sz w:val="24"/>
          <w:szCs w:val="28"/>
        </w:rPr>
      </w:pPr>
      <w:r w:rsidRPr="008D3CB2">
        <w:rPr>
          <w:rFonts w:ascii="Calibri" w:hAnsi="Calibri"/>
          <w:sz w:val="24"/>
          <w:szCs w:val="28"/>
        </w:rPr>
        <w:t xml:space="preserve">Das Mundart-Theater </w:t>
      </w:r>
      <w:r w:rsidR="00762CE6">
        <w:rPr>
          <w:rFonts w:ascii="Calibri" w:hAnsi="Calibri"/>
          <w:sz w:val="24"/>
          <w:szCs w:val="28"/>
        </w:rPr>
        <w:t xml:space="preserve">„Théâtre </w:t>
      </w:r>
      <w:proofErr w:type="spellStart"/>
      <w:r w:rsidR="00762CE6">
        <w:rPr>
          <w:rFonts w:ascii="Calibri" w:hAnsi="Calibri"/>
          <w:sz w:val="24"/>
          <w:szCs w:val="28"/>
        </w:rPr>
        <w:t>Alsacien</w:t>
      </w:r>
      <w:proofErr w:type="spellEnd"/>
      <w:r w:rsidR="00762CE6">
        <w:rPr>
          <w:rFonts w:ascii="Calibri" w:hAnsi="Calibri"/>
          <w:sz w:val="24"/>
          <w:szCs w:val="28"/>
        </w:rPr>
        <w:t xml:space="preserve"> </w:t>
      </w:r>
      <w:r w:rsidRPr="008D3CB2">
        <w:rPr>
          <w:rFonts w:ascii="Calibri" w:hAnsi="Calibri"/>
          <w:sz w:val="24"/>
          <w:szCs w:val="28"/>
        </w:rPr>
        <w:t>Saverne</w:t>
      </w:r>
      <w:r w:rsidR="00762CE6">
        <w:rPr>
          <w:rFonts w:ascii="Calibri" w:hAnsi="Calibri"/>
          <w:sz w:val="24"/>
          <w:szCs w:val="28"/>
        </w:rPr>
        <w:t>“</w:t>
      </w:r>
      <w:r w:rsidRPr="008D3CB2">
        <w:rPr>
          <w:rFonts w:ascii="Calibri" w:hAnsi="Calibri"/>
          <w:sz w:val="24"/>
          <w:szCs w:val="28"/>
        </w:rPr>
        <w:t xml:space="preserve"> führt in diesem Jahr d</w:t>
      </w:r>
      <w:r w:rsidR="000B6505">
        <w:rPr>
          <w:rFonts w:ascii="Calibri" w:hAnsi="Calibri"/>
          <w:sz w:val="24"/>
          <w:szCs w:val="28"/>
        </w:rPr>
        <w:t xml:space="preserve">ie </w:t>
      </w:r>
      <w:r w:rsidR="00762CE6" w:rsidRPr="00762CE6">
        <w:rPr>
          <w:rFonts w:ascii="Calibri" w:hAnsi="Calibri"/>
          <w:b/>
          <w:bCs/>
          <w:sz w:val="24"/>
          <w:szCs w:val="28"/>
        </w:rPr>
        <w:t>K</w:t>
      </w:r>
      <w:r w:rsidR="000B6505">
        <w:rPr>
          <w:rFonts w:ascii="Calibri" w:hAnsi="Calibri"/>
          <w:b/>
          <w:bCs/>
          <w:sz w:val="24"/>
          <w:szCs w:val="28"/>
        </w:rPr>
        <w:t>omödie</w:t>
      </w:r>
      <w:r w:rsidRPr="00762CE6">
        <w:rPr>
          <w:rFonts w:ascii="Calibri" w:hAnsi="Calibri"/>
          <w:b/>
          <w:bCs/>
          <w:sz w:val="24"/>
          <w:szCs w:val="28"/>
        </w:rPr>
        <w:t xml:space="preserve"> von</w:t>
      </w:r>
      <w:r w:rsidR="008D3CB2" w:rsidRPr="00762CE6">
        <w:rPr>
          <w:rFonts w:ascii="Calibri" w:hAnsi="Calibri"/>
          <w:b/>
          <w:bCs/>
          <w:sz w:val="24"/>
          <w:szCs w:val="28"/>
        </w:rPr>
        <w:t xml:space="preserve"> </w:t>
      </w:r>
      <w:r w:rsidR="000B6505">
        <w:rPr>
          <w:rFonts w:ascii="Calibri" w:hAnsi="Calibri"/>
          <w:b/>
          <w:bCs/>
          <w:sz w:val="24"/>
          <w:szCs w:val="28"/>
        </w:rPr>
        <w:t>Michel Walch</w:t>
      </w:r>
      <w:r w:rsidR="00762CE6" w:rsidRPr="00762CE6">
        <w:rPr>
          <w:rFonts w:ascii="Calibri" w:hAnsi="Calibri"/>
          <w:b/>
          <w:bCs/>
          <w:sz w:val="24"/>
          <w:szCs w:val="28"/>
        </w:rPr>
        <w:t xml:space="preserve"> </w:t>
      </w:r>
      <w:r w:rsidR="008D3CB2" w:rsidRPr="00762CE6">
        <w:rPr>
          <w:rFonts w:ascii="Calibri" w:hAnsi="Calibri"/>
          <w:b/>
          <w:bCs/>
          <w:sz w:val="24"/>
          <w:szCs w:val="28"/>
        </w:rPr>
        <w:t>„</w:t>
      </w:r>
      <w:proofErr w:type="spellStart"/>
      <w:r w:rsidR="000B6505">
        <w:rPr>
          <w:rFonts w:ascii="Calibri" w:hAnsi="Calibri"/>
          <w:b/>
          <w:bCs/>
          <w:sz w:val="24"/>
          <w:szCs w:val="28"/>
        </w:rPr>
        <w:t>Dàchschàde</w:t>
      </w:r>
      <w:proofErr w:type="spellEnd"/>
      <w:r w:rsidR="000B6505">
        <w:rPr>
          <w:rFonts w:ascii="Calibri" w:hAnsi="Calibri"/>
          <w:b/>
          <w:bCs/>
          <w:sz w:val="24"/>
          <w:szCs w:val="28"/>
        </w:rPr>
        <w:t xml:space="preserve"> </w:t>
      </w:r>
      <w:proofErr w:type="spellStart"/>
      <w:r w:rsidR="000B6505">
        <w:rPr>
          <w:rFonts w:ascii="Calibri" w:hAnsi="Calibri"/>
          <w:b/>
          <w:bCs/>
          <w:sz w:val="24"/>
          <w:szCs w:val="28"/>
        </w:rPr>
        <w:t>ùn</w:t>
      </w:r>
      <w:proofErr w:type="spellEnd"/>
      <w:r w:rsidR="000B6505">
        <w:rPr>
          <w:rFonts w:ascii="Calibri" w:hAnsi="Calibri"/>
          <w:b/>
          <w:bCs/>
          <w:sz w:val="24"/>
          <w:szCs w:val="28"/>
        </w:rPr>
        <w:t xml:space="preserve"> </w:t>
      </w:r>
      <w:proofErr w:type="spellStart"/>
      <w:r w:rsidR="000B6505">
        <w:rPr>
          <w:rFonts w:ascii="Calibri" w:hAnsi="Calibri"/>
          <w:b/>
          <w:bCs/>
          <w:sz w:val="24"/>
          <w:szCs w:val="28"/>
        </w:rPr>
        <w:t>ken</w:t>
      </w:r>
      <w:proofErr w:type="spellEnd"/>
      <w:r w:rsidR="000B6505">
        <w:rPr>
          <w:rFonts w:ascii="Calibri" w:hAnsi="Calibri"/>
          <w:b/>
          <w:bCs/>
          <w:sz w:val="24"/>
          <w:szCs w:val="28"/>
        </w:rPr>
        <w:t xml:space="preserve"> Geld </w:t>
      </w:r>
      <w:proofErr w:type="spellStart"/>
      <w:r w:rsidR="000B6505">
        <w:rPr>
          <w:rFonts w:ascii="Calibri" w:hAnsi="Calibri"/>
          <w:b/>
          <w:bCs/>
          <w:sz w:val="24"/>
          <w:szCs w:val="28"/>
        </w:rPr>
        <w:t>em</w:t>
      </w:r>
      <w:proofErr w:type="spellEnd"/>
      <w:r w:rsidR="000B6505">
        <w:rPr>
          <w:rFonts w:ascii="Calibri" w:hAnsi="Calibri"/>
          <w:b/>
          <w:bCs/>
          <w:sz w:val="24"/>
          <w:szCs w:val="28"/>
        </w:rPr>
        <w:t xml:space="preserve"> </w:t>
      </w:r>
      <w:proofErr w:type="spellStart"/>
      <w:r w:rsidR="000B6505">
        <w:rPr>
          <w:rFonts w:ascii="Calibri" w:hAnsi="Calibri"/>
          <w:b/>
          <w:bCs/>
          <w:sz w:val="24"/>
          <w:szCs w:val="28"/>
        </w:rPr>
        <w:t>Hüss</w:t>
      </w:r>
      <w:proofErr w:type="spellEnd"/>
      <w:r w:rsidR="008D3CB2" w:rsidRPr="00762CE6">
        <w:rPr>
          <w:rFonts w:ascii="Calibri" w:hAnsi="Calibri"/>
          <w:b/>
          <w:bCs/>
          <w:sz w:val="24"/>
          <w:szCs w:val="28"/>
        </w:rPr>
        <w:t>“</w:t>
      </w:r>
      <w:r w:rsidRPr="008D3CB2">
        <w:rPr>
          <w:rFonts w:ascii="Calibri" w:hAnsi="Calibri"/>
          <w:bCs/>
          <w:sz w:val="24"/>
          <w:szCs w:val="28"/>
        </w:rPr>
        <w:t xml:space="preserve"> auf und lädt hierzu alle Interessierten nach Saverne ein.</w:t>
      </w:r>
    </w:p>
    <w:p w14:paraId="6138AEB1" w14:textId="77777777" w:rsidR="001F5198" w:rsidRPr="008D3CB2" w:rsidRDefault="001F5198" w:rsidP="001F5198">
      <w:pPr>
        <w:spacing w:line="276" w:lineRule="auto"/>
        <w:rPr>
          <w:rFonts w:ascii="Calibri" w:hAnsi="Calibri"/>
          <w:sz w:val="24"/>
          <w:szCs w:val="28"/>
        </w:rPr>
      </w:pPr>
    </w:p>
    <w:p w14:paraId="388B2E2D" w14:textId="77777777" w:rsidR="00762CE6" w:rsidRPr="000B6505" w:rsidRDefault="001F5198" w:rsidP="000B6505">
      <w:pPr>
        <w:spacing w:line="276" w:lineRule="auto"/>
        <w:rPr>
          <w:rFonts w:asciiTheme="minorHAnsi" w:hAnsiTheme="minorHAnsi" w:cstheme="minorHAnsi"/>
          <w:b/>
          <w:bCs/>
          <w:sz w:val="24"/>
          <w:szCs w:val="28"/>
        </w:rPr>
      </w:pPr>
      <w:r w:rsidRPr="008D3CB2">
        <w:rPr>
          <w:rFonts w:ascii="Calibri" w:hAnsi="Calibri"/>
          <w:b/>
          <w:bCs/>
          <w:sz w:val="24"/>
          <w:szCs w:val="28"/>
        </w:rPr>
        <w:t>Ein kurzer Einblick in das Theaterstück</w:t>
      </w:r>
      <w:r w:rsidRPr="000B6505">
        <w:rPr>
          <w:rFonts w:asciiTheme="minorHAnsi" w:hAnsiTheme="minorHAnsi" w:cstheme="minorHAnsi"/>
          <w:b/>
          <w:bCs/>
          <w:sz w:val="24"/>
          <w:szCs w:val="28"/>
        </w:rPr>
        <w:t xml:space="preserve">: </w:t>
      </w:r>
    </w:p>
    <w:p w14:paraId="2B1A346C" w14:textId="77777777" w:rsidR="000B6505" w:rsidRDefault="000B6505" w:rsidP="000B6505">
      <w:pPr>
        <w:rPr>
          <w:rFonts w:asciiTheme="minorHAnsi" w:hAnsiTheme="minorHAnsi" w:cstheme="minorHAnsi"/>
          <w:sz w:val="24"/>
          <w:szCs w:val="24"/>
          <w:lang w:eastAsia="de-DE"/>
        </w:rPr>
      </w:pPr>
      <w:r w:rsidRPr="000B6505">
        <w:rPr>
          <w:rFonts w:asciiTheme="minorHAnsi" w:hAnsiTheme="minorHAnsi" w:cstheme="minorHAnsi"/>
          <w:sz w:val="24"/>
          <w:szCs w:val="24"/>
          <w:lang w:eastAsia="de-DE"/>
        </w:rPr>
        <w:t xml:space="preserve">Doktor Jekyll und Mister Hyde sind </w:t>
      </w:r>
      <w:r>
        <w:rPr>
          <w:rFonts w:asciiTheme="minorHAnsi" w:hAnsiTheme="minorHAnsi" w:cstheme="minorHAnsi"/>
          <w:sz w:val="24"/>
          <w:szCs w:val="24"/>
          <w:lang w:eastAsia="de-DE"/>
        </w:rPr>
        <w:t>allen</w:t>
      </w:r>
      <w:r w:rsidRPr="000B6505">
        <w:rPr>
          <w:rFonts w:asciiTheme="minorHAnsi" w:hAnsiTheme="minorHAnsi" w:cstheme="minorHAnsi"/>
          <w:sz w:val="24"/>
          <w:szCs w:val="24"/>
          <w:lang w:eastAsia="de-DE"/>
        </w:rPr>
        <w:t xml:space="preserve"> bekannt. Doch auch der fünfzigjährige Junggeselle Emile </w:t>
      </w:r>
      <w:proofErr w:type="spellStart"/>
      <w:r w:rsidRPr="000B6505">
        <w:rPr>
          <w:rFonts w:asciiTheme="minorHAnsi" w:hAnsiTheme="minorHAnsi" w:cstheme="minorHAnsi"/>
          <w:sz w:val="24"/>
          <w:szCs w:val="24"/>
          <w:lang w:eastAsia="de-DE"/>
        </w:rPr>
        <w:t>Gittshalz</w:t>
      </w:r>
      <w:proofErr w:type="spellEnd"/>
      <w:r w:rsidRPr="000B6505">
        <w:rPr>
          <w:rFonts w:asciiTheme="minorHAnsi" w:hAnsiTheme="minorHAnsi" w:cstheme="minorHAnsi"/>
          <w:sz w:val="24"/>
          <w:szCs w:val="24"/>
          <w:lang w:eastAsia="de-DE"/>
        </w:rPr>
        <w:t xml:space="preserve"> hat </w:t>
      </w:r>
      <w:r>
        <w:rPr>
          <w:rFonts w:asciiTheme="minorHAnsi" w:hAnsiTheme="minorHAnsi" w:cstheme="minorHAnsi"/>
          <w:sz w:val="24"/>
          <w:szCs w:val="24"/>
          <w:lang w:eastAsia="de-DE"/>
        </w:rPr>
        <w:t>eine</w:t>
      </w:r>
      <w:r w:rsidRPr="000B6505">
        <w:rPr>
          <w:rFonts w:asciiTheme="minorHAnsi" w:hAnsiTheme="minorHAnsi" w:cstheme="minorHAnsi"/>
          <w:sz w:val="24"/>
          <w:szCs w:val="24"/>
          <w:lang w:eastAsia="de-DE"/>
        </w:rPr>
        <w:t xml:space="preserve"> Doppelpersönlichkeit: Mal ist er sympathisch und hilfsbereit, meist jedoch zeigt er sich von seiner bösen und geizigen Seite.</w:t>
      </w:r>
      <w:r>
        <w:rPr>
          <w:rFonts w:asciiTheme="minorHAnsi" w:hAnsiTheme="minorHAnsi" w:cstheme="minorHAnsi"/>
          <w:sz w:val="24"/>
          <w:szCs w:val="24"/>
          <w:lang w:eastAsia="de-DE"/>
        </w:rPr>
        <w:t xml:space="preserve"> </w:t>
      </w:r>
    </w:p>
    <w:p w14:paraId="3DE166D0" w14:textId="079F5AC9" w:rsidR="000B6505" w:rsidRPr="000B6505" w:rsidRDefault="000B6505" w:rsidP="000B6505">
      <w:pPr>
        <w:rPr>
          <w:rFonts w:asciiTheme="minorHAnsi" w:hAnsiTheme="minorHAnsi" w:cstheme="minorHAnsi"/>
          <w:sz w:val="24"/>
          <w:szCs w:val="24"/>
          <w:lang w:eastAsia="de-DE"/>
        </w:rPr>
      </w:pPr>
      <w:r w:rsidRPr="000B6505">
        <w:rPr>
          <w:rFonts w:asciiTheme="minorHAnsi" w:hAnsiTheme="minorHAnsi" w:cstheme="minorHAnsi"/>
          <w:sz w:val="24"/>
          <w:szCs w:val="24"/>
          <w:lang w:eastAsia="de-DE"/>
        </w:rPr>
        <w:t xml:space="preserve">Seine Mutter hat ihn damit beauftragt, das von ihr geerbte Vermögen zu verwalten. Doch die Erbschaft weckt </w:t>
      </w:r>
      <w:r>
        <w:rPr>
          <w:rFonts w:asciiTheme="minorHAnsi" w:hAnsiTheme="minorHAnsi" w:cstheme="minorHAnsi"/>
          <w:sz w:val="24"/>
          <w:szCs w:val="24"/>
          <w:lang w:eastAsia="de-DE"/>
        </w:rPr>
        <w:t>die Gier bei</w:t>
      </w:r>
      <w:r w:rsidRPr="000B6505">
        <w:rPr>
          <w:rFonts w:asciiTheme="minorHAnsi" w:hAnsiTheme="minorHAnsi" w:cstheme="minorHAnsi"/>
          <w:sz w:val="24"/>
          <w:szCs w:val="24"/>
          <w:lang w:eastAsia="de-DE"/>
        </w:rPr>
        <w:t xml:space="preserve"> Emiles Schwester, ein</w:t>
      </w:r>
      <w:r>
        <w:rPr>
          <w:rFonts w:asciiTheme="minorHAnsi" w:hAnsiTheme="minorHAnsi" w:cstheme="minorHAnsi"/>
          <w:sz w:val="24"/>
          <w:szCs w:val="24"/>
          <w:lang w:eastAsia="de-DE"/>
        </w:rPr>
        <w:t>em</w:t>
      </w:r>
      <w:r w:rsidRPr="000B6505">
        <w:rPr>
          <w:rFonts w:asciiTheme="minorHAnsi" w:hAnsiTheme="minorHAnsi" w:cstheme="minorHAnsi"/>
          <w:sz w:val="24"/>
          <w:szCs w:val="24"/>
          <w:lang w:eastAsia="de-DE"/>
        </w:rPr>
        <w:t xml:space="preserve"> angebliche</w:t>
      </w:r>
      <w:r>
        <w:rPr>
          <w:rFonts w:asciiTheme="minorHAnsi" w:hAnsiTheme="minorHAnsi" w:cstheme="minorHAnsi"/>
          <w:sz w:val="24"/>
          <w:szCs w:val="24"/>
          <w:lang w:eastAsia="de-DE"/>
        </w:rPr>
        <w:t>n</w:t>
      </w:r>
      <w:r w:rsidRPr="000B6505">
        <w:rPr>
          <w:rFonts w:asciiTheme="minorHAnsi" w:hAnsiTheme="minorHAnsi" w:cstheme="minorHAnsi"/>
          <w:sz w:val="24"/>
          <w:szCs w:val="24"/>
          <w:lang w:eastAsia="de-DE"/>
        </w:rPr>
        <w:t xml:space="preserve"> Neffe</w:t>
      </w:r>
      <w:r>
        <w:rPr>
          <w:rFonts w:asciiTheme="minorHAnsi" w:hAnsiTheme="minorHAnsi" w:cstheme="minorHAnsi"/>
          <w:sz w:val="24"/>
          <w:szCs w:val="24"/>
          <w:lang w:eastAsia="de-DE"/>
        </w:rPr>
        <w:t>n</w:t>
      </w:r>
      <w:r w:rsidRPr="000B6505">
        <w:rPr>
          <w:rFonts w:asciiTheme="minorHAnsi" w:hAnsiTheme="minorHAnsi" w:cstheme="minorHAnsi"/>
          <w:sz w:val="24"/>
          <w:szCs w:val="24"/>
          <w:lang w:eastAsia="de-DE"/>
        </w:rPr>
        <w:t xml:space="preserve"> und ein</w:t>
      </w:r>
      <w:r>
        <w:rPr>
          <w:rFonts w:asciiTheme="minorHAnsi" w:hAnsiTheme="minorHAnsi" w:cstheme="minorHAnsi"/>
          <w:sz w:val="24"/>
          <w:szCs w:val="24"/>
          <w:lang w:eastAsia="de-DE"/>
        </w:rPr>
        <w:t xml:space="preserve">em </w:t>
      </w:r>
      <w:r w:rsidRPr="000B6505">
        <w:rPr>
          <w:rFonts w:asciiTheme="minorHAnsi" w:hAnsiTheme="minorHAnsi" w:cstheme="minorHAnsi"/>
          <w:sz w:val="24"/>
          <w:szCs w:val="24"/>
          <w:lang w:eastAsia="de-DE"/>
        </w:rPr>
        <w:t>Schwindler</w:t>
      </w:r>
      <w:r>
        <w:rPr>
          <w:rFonts w:asciiTheme="minorHAnsi" w:hAnsiTheme="minorHAnsi" w:cstheme="minorHAnsi"/>
          <w:sz w:val="24"/>
          <w:szCs w:val="24"/>
          <w:lang w:eastAsia="de-DE"/>
        </w:rPr>
        <w:t xml:space="preserve">. </w:t>
      </w:r>
      <w:r w:rsidRPr="000B6505">
        <w:rPr>
          <w:rFonts w:asciiTheme="minorHAnsi" w:hAnsiTheme="minorHAnsi" w:cstheme="minorHAnsi"/>
          <w:sz w:val="24"/>
          <w:szCs w:val="24"/>
          <w:lang w:eastAsia="de-DE"/>
        </w:rPr>
        <w:t>Mittendrin steht Maria, das Dienstmädchen, die versucht eine Lösung zu finden</w:t>
      </w:r>
      <w:r>
        <w:rPr>
          <w:rFonts w:asciiTheme="minorHAnsi" w:hAnsiTheme="minorHAnsi" w:cstheme="minorHAnsi"/>
          <w:sz w:val="24"/>
          <w:szCs w:val="24"/>
          <w:lang w:eastAsia="de-DE"/>
        </w:rPr>
        <w:t xml:space="preserve">. </w:t>
      </w:r>
      <w:r w:rsidRPr="000B6505">
        <w:rPr>
          <w:rFonts w:asciiTheme="minorHAnsi" w:hAnsiTheme="minorHAnsi" w:cstheme="minorHAnsi"/>
          <w:sz w:val="24"/>
          <w:szCs w:val="24"/>
          <w:lang w:eastAsia="de-DE"/>
        </w:rPr>
        <w:t>Doch wird ihr das tatsächlich gelingen?</w:t>
      </w:r>
    </w:p>
    <w:p w14:paraId="41E51678" w14:textId="77777777" w:rsidR="008168DC" w:rsidRDefault="008168DC" w:rsidP="00A67C86">
      <w:pPr>
        <w:rPr>
          <w:rFonts w:asciiTheme="minorHAnsi" w:hAnsiTheme="minorHAnsi" w:cstheme="minorHAnsi"/>
          <w:i/>
          <w:sz w:val="32"/>
          <w:szCs w:val="28"/>
        </w:rPr>
      </w:pPr>
    </w:p>
    <w:p w14:paraId="0C9BD83B" w14:textId="77777777" w:rsidR="00ED0E18" w:rsidRPr="008D3CB2" w:rsidRDefault="00ED0E18" w:rsidP="001F5198">
      <w:pPr>
        <w:spacing w:line="276" w:lineRule="auto"/>
        <w:rPr>
          <w:rFonts w:ascii="Calibri" w:hAnsi="Calibri"/>
          <w:b/>
          <w:sz w:val="24"/>
          <w:szCs w:val="28"/>
          <w:u w:val="single"/>
        </w:rPr>
      </w:pPr>
      <w:r w:rsidRPr="008D3CB2">
        <w:rPr>
          <w:rFonts w:ascii="Calibri" w:hAnsi="Calibri"/>
          <w:b/>
          <w:sz w:val="24"/>
          <w:szCs w:val="28"/>
          <w:u w:val="single"/>
        </w:rPr>
        <w:t>Programm:</w:t>
      </w:r>
    </w:p>
    <w:p w14:paraId="51C312B8" w14:textId="021CA8AA" w:rsidR="003B4E82" w:rsidRPr="00905E5E" w:rsidRDefault="003B4E82" w:rsidP="001F5198">
      <w:pPr>
        <w:spacing w:line="276" w:lineRule="auto"/>
        <w:rPr>
          <w:rFonts w:ascii="Calibri" w:hAnsi="Calibri"/>
          <w:sz w:val="24"/>
          <w:szCs w:val="28"/>
        </w:rPr>
      </w:pPr>
      <w:r w:rsidRPr="00905E5E">
        <w:rPr>
          <w:rFonts w:ascii="Calibri" w:hAnsi="Calibri"/>
          <w:sz w:val="24"/>
          <w:szCs w:val="28"/>
        </w:rPr>
        <w:t>1</w:t>
      </w:r>
      <w:r w:rsidR="00306417">
        <w:rPr>
          <w:rFonts w:ascii="Calibri" w:hAnsi="Calibri"/>
          <w:sz w:val="24"/>
          <w:szCs w:val="28"/>
        </w:rPr>
        <w:t>1</w:t>
      </w:r>
      <w:r w:rsidRPr="00905E5E">
        <w:rPr>
          <w:rFonts w:ascii="Calibri" w:hAnsi="Calibri"/>
          <w:sz w:val="24"/>
          <w:szCs w:val="28"/>
        </w:rPr>
        <w:t>.</w:t>
      </w:r>
      <w:r w:rsidR="00306417">
        <w:rPr>
          <w:rFonts w:ascii="Calibri" w:hAnsi="Calibri"/>
          <w:sz w:val="24"/>
          <w:szCs w:val="28"/>
        </w:rPr>
        <w:t>3</w:t>
      </w:r>
      <w:r w:rsidRPr="00905E5E">
        <w:rPr>
          <w:rFonts w:ascii="Calibri" w:hAnsi="Calibri"/>
          <w:sz w:val="24"/>
          <w:szCs w:val="28"/>
        </w:rPr>
        <w:t xml:space="preserve">0 Uhr </w:t>
      </w:r>
      <w:r w:rsidR="00AA2328" w:rsidRPr="00905E5E">
        <w:rPr>
          <w:rFonts w:ascii="Calibri" w:hAnsi="Calibri"/>
          <w:sz w:val="24"/>
          <w:szCs w:val="28"/>
        </w:rPr>
        <w:t>–</w:t>
      </w:r>
      <w:r w:rsidRPr="00905E5E">
        <w:rPr>
          <w:rFonts w:ascii="Calibri" w:hAnsi="Calibri"/>
          <w:sz w:val="24"/>
          <w:szCs w:val="28"/>
        </w:rPr>
        <w:t xml:space="preserve"> </w:t>
      </w:r>
      <w:r w:rsidR="00AD2555">
        <w:rPr>
          <w:rFonts w:ascii="Calibri" w:hAnsi="Calibri"/>
          <w:sz w:val="24"/>
          <w:szCs w:val="28"/>
        </w:rPr>
        <w:t>Abfahrt nach Saverne, Treffpunkt Donauhallen</w:t>
      </w:r>
    </w:p>
    <w:p w14:paraId="43B1FB07" w14:textId="19F44A22" w:rsidR="0023327D" w:rsidRDefault="0023327D" w:rsidP="001F5198">
      <w:pPr>
        <w:spacing w:line="276" w:lineRule="auto"/>
        <w:rPr>
          <w:rFonts w:ascii="Calibri" w:hAnsi="Calibri"/>
          <w:sz w:val="24"/>
          <w:szCs w:val="28"/>
        </w:rPr>
      </w:pPr>
      <w:r>
        <w:rPr>
          <w:rFonts w:ascii="Calibri" w:hAnsi="Calibri"/>
          <w:sz w:val="24"/>
          <w:szCs w:val="28"/>
        </w:rPr>
        <w:t>14.</w:t>
      </w:r>
      <w:r w:rsidR="000B6505">
        <w:rPr>
          <w:rFonts w:ascii="Calibri" w:hAnsi="Calibri"/>
          <w:sz w:val="24"/>
          <w:szCs w:val="28"/>
        </w:rPr>
        <w:t>0</w:t>
      </w:r>
      <w:r>
        <w:rPr>
          <w:rFonts w:ascii="Calibri" w:hAnsi="Calibri"/>
          <w:sz w:val="24"/>
          <w:szCs w:val="28"/>
        </w:rPr>
        <w:t>0 Uhr – Kaffee &amp; Kuchen</w:t>
      </w:r>
    </w:p>
    <w:p w14:paraId="1DF821BF" w14:textId="77777777" w:rsidR="003B4E82" w:rsidRPr="00905E5E" w:rsidRDefault="003B4E82" w:rsidP="001F5198">
      <w:pPr>
        <w:spacing w:line="276" w:lineRule="auto"/>
        <w:rPr>
          <w:rFonts w:ascii="Calibri" w:hAnsi="Calibri"/>
          <w:sz w:val="24"/>
          <w:szCs w:val="28"/>
        </w:rPr>
      </w:pPr>
      <w:r w:rsidRPr="00905E5E">
        <w:rPr>
          <w:rFonts w:ascii="Calibri" w:hAnsi="Calibri"/>
          <w:sz w:val="24"/>
          <w:szCs w:val="28"/>
        </w:rPr>
        <w:t>15.00 Uhr – Theateraufführung mit anschließendem Abendessen</w:t>
      </w:r>
    </w:p>
    <w:p w14:paraId="53336CEF" w14:textId="77777777" w:rsidR="00AA2328" w:rsidRPr="00905E5E" w:rsidRDefault="00AA2328" w:rsidP="001F5198">
      <w:pPr>
        <w:spacing w:line="276" w:lineRule="auto"/>
        <w:rPr>
          <w:rFonts w:ascii="Calibri" w:hAnsi="Calibri"/>
          <w:sz w:val="24"/>
          <w:szCs w:val="28"/>
        </w:rPr>
      </w:pPr>
      <w:r w:rsidRPr="00905E5E">
        <w:rPr>
          <w:rFonts w:ascii="Calibri" w:hAnsi="Calibri"/>
          <w:sz w:val="24"/>
          <w:szCs w:val="28"/>
        </w:rPr>
        <w:t>20.00 Uhr – Rückfahrt nach Donaueschingen</w:t>
      </w:r>
    </w:p>
    <w:p w14:paraId="76E6F0C7" w14:textId="77777777" w:rsidR="003B4E82" w:rsidRPr="008D3CB2" w:rsidRDefault="003B4E82" w:rsidP="001F5198">
      <w:pPr>
        <w:spacing w:line="276" w:lineRule="auto"/>
        <w:rPr>
          <w:rFonts w:ascii="Calibri" w:hAnsi="Calibri"/>
          <w:sz w:val="24"/>
          <w:szCs w:val="28"/>
        </w:rPr>
      </w:pPr>
      <w:r w:rsidRPr="00905E5E">
        <w:rPr>
          <w:rFonts w:ascii="Calibri" w:hAnsi="Calibri"/>
          <w:sz w:val="24"/>
          <w:szCs w:val="28"/>
        </w:rPr>
        <w:t>22.</w:t>
      </w:r>
      <w:r w:rsidR="00AD2555">
        <w:rPr>
          <w:rFonts w:ascii="Calibri" w:hAnsi="Calibri"/>
          <w:sz w:val="24"/>
          <w:szCs w:val="28"/>
        </w:rPr>
        <w:t>3</w:t>
      </w:r>
      <w:r w:rsidRPr="00905E5E">
        <w:rPr>
          <w:rFonts w:ascii="Calibri" w:hAnsi="Calibri"/>
          <w:sz w:val="24"/>
          <w:szCs w:val="28"/>
        </w:rPr>
        <w:t>0 Uhr - Ankunft in Donaueschingen</w:t>
      </w:r>
    </w:p>
    <w:p w14:paraId="7BEF15FF" w14:textId="09296DAE" w:rsidR="00762CE6" w:rsidRPr="008D3CB2" w:rsidRDefault="00762CE6" w:rsidP="00762CE6">
      <w:pPr>
        <w:spacing w:line="276" w:lineRule="auto"/>
        <w:rPr>
          <w:rFonts w:ascii="Calibri" w:hAnsi="Calibri"/>
          <w:b/>
          <w:bCs/>
          <w:sz w:val="24"/>
          <w:szCs w:val="28"/>
        </w:rPr>
      </w:pPr>
      <w:r w:rsidRPr="00C3216D">
        <w:rPr>
          <w:rFonts w:ascii="Calibri" w:hAnsi="Calibri"/>
          <w:b/>
          <w:sz w:val="24"/>
          <w:szCs w:val="28"/>
        </w:rPr>
        <w:t xml:space="preserve">Kosten: </w:t>
      </w:r>
      <w:r>
        <w:rPr>
          <w:rFonts w:ascii="Calibri" w:hAnsi="Calibri"/>
          <w:b/>
          <w:sz w:val="24"/>
          <w:szCs w:val="28"/>
        </w:rPr>
        <w:t>4</w:t>
      </w:r>
      <w:r w:rsidR="000B6505">
        <w:rPr>
          <w:rFonts w:ascii="Calibri" w:hAnsi="Calibri"/>
          <w:b/>
          <w:sz w:val="24"/>
          <w:szCs w:val="28"/>
        </w:rPr>
        <w:t>5</w:t>
      </w:r>
      <w:r w:rsidR="0042523D">
        <w:rPr>
          <w:rFonts w:ascii="Calibri" w:hAnsi="Calibri"/>
          <w:b/>
          <w:sz w:val="24"/>
          <w:szCs w:val="28"/>
        </w:rPr>
        <w:t xml:space="preserve"> </w:t>
      </w:r>
      <w:r w:rsidRPr="00C3216D">
        <w:rPr>
          <w:rFonts w:ascii="Calibri" w:hAnsi="Calibri"/>
          <w:b/>
          <w:sz w:val="24"/>
          <w:szCs w:val="28"/>
        </w:rPr>
        <w:t xml:space="preserve">€ für </w:t>
      </w:r>
      <w:r>
        <w:rPr>
          <w:rFonts w:ascii="Calibri" w:hAnsi="Calibri"/>
          <w:b/>
          <w:sz w:val="24"/>
          <w:szCs w:val="28"/>
        </w:rPr>
        <w:t>Busf</w:t>
      </w:r>
      <w:r w:rsidRPr="00C3216D">
        <w:rPr>
          <w:rFonts w:ascii="Calibri" w:hAnsi="Calibri"/>
          <w:b/>
          <w:sz w:val="24"/>
          <w:szCs w:val="28"/>
        </w:rPr>
        <w:t>ahrt, Eintritt, Kaffee &amp; Kuchen, Abendessen</w:t>
      </w:r>
    </w:p>
    <w:p w14:paraId="14AFE7F9" w14:textId="77777777" w:rsidR="00ED0E18" w:rsidRPr="008D3CB2" w:rsidRDefault="00ED0E18" w:rsidP="001F5198">
      <w:pPr>
        <w:spacing w:line="276" w:lineRule="auto"/>
        <w:rPr>
          <w:rFonts w:ascii="Calibri" w:hAnsi="Calibri"/>
          <w:sz w:val="24"/>
          <w:szCs w:val="28"/>
        </w:rPr>
      </w:pPr>
    </w:p>
    <w:p w14:paraId="0B308B5D" w14:textId="15615593" w:rsidR="00762CE6" w:rsidRPr="00762CE6" w:rsidRDefault="001F5198" w:rsidP="00762CE6">
      <w:pPr>
        <w:spacing w:line="276" w:lineRule="auto"/>
        <w:rPr>
          <w:rFonts w:ascii="Calibri" w:hAnsi="Calibri"/>
          <w:sz w:val="24"/>
          <w:szCs w:val="28"/>
        </w:rPr>
      </w:pPr>
      <w:r w:rsidRPr="008D3CB2">
        <w:rPr>
          <w:rFonts w:ascii="Calibri" w:hAnsi="Calibri"/>
          <w:sz w:val="24"/>
          <w:szCs w:val="28"/>
        </w:rPr>
        <w:t xml:space="preserve">Die Deutsch-Französische Gesellschaft, die diese Fahrt in Zusammenarbeit mit dem Kulturamt organisiert, bittet um </w:t>
      </w:r>
      <w:r w:rsidRPr="00792804">
        <w:rPr>
          <w:rFonts w:ascii="Calibri" w:hAnsi="Calibri"/>
          <w:b/>
          <w:sz w:val="24"/>
          <w:szCs w:val="28"/>
          <w:u w:val="single"/>
        </w:rPr>
        <w:t xml:space="preserve">Anmeldung bis zum </w:t>
      </w:r>
      <w:r w:rsidR="00762CE6">
        <w:rPr>
          <w:rFonts w:ascii="Calibri" w:hAnsi="Calibri"/>
          <w:b/>
          <w:sz w:val="24"/>
          <w:szCs w:val="28"/>
          <w:u w:val="single"/>
        </w:rPr>
        <w:t>6</w:t>
      </w:r>
      <w:r w:rsidRPr="00792804">
        <w:rPr>
          <w:rFonts w:ascii="Calibri" w:hAnsi="Calibri"/>
          <w:b/>
          <w:sz w:val="24"/>
          <w:szCs w:val="28"/>
          <w:u w:val="single"/>
        </w:rPr>
        <w:t>. November</w:t>
      </w:r>
      <w:r w:rsidRPr="008D3CB2">
        <w:rPr>
          <w:rFonts w:ascii="Calibri" w:hAnsi="Calibri"/>
          <w:sz w:val="24"/>
          <w:szCs w:val="28"/>
        </w:rPr>
        <w:t xml:space="preserve"> bei Nicole Nivoley, Telefon: 0771 8988820 oder </w:t>
      </w:r>
      <w:r w:rsidR="008D3CB2">
        <w:rPr>
          <w:rFonts w:ascii="Calibri" w:hAnsi="Calibri"/>
          <w:sz w:val="24"/>
          <w:szCs w:val="28"/>
        </w:rPr>
        <w:t xml:space="preserve">per </w:t>
      </w:r>
      <w:r w:rsidRPr="008D3CB2">
        <w:rPr>
          <w:rFonts w:ascii="Calibri" w:hAnsi="Calibri"/>
          <w:sz w:val="24"/>
          <w:szCs w:val="28"/>
        </w:rPr>
        <w:t>E-Mail: nicole.nivoley@gmail.com</w:t>
      </w:r>
    </w:p>
    <w:p w14:paraId="587ABE84" w14:textId="7BE4A2CF" w:rsidR="00762CE6" w:rsidRDefault="00762CE6" w:rsidP="00762CE6">
      <w:pPr>
        <w:rPr>
          <w:rFonts w:ascii="Calibri" w:hAnsi="Calibri"/>
          <w:sz w:val="24"/>
          <w:szCs w:val="28"/>
        </w:rPr>
      </w:pPr>
    </w:p>
    <w:p w14:paraId="104B08C7" w14:textId="299C842D" w:rsidR="00762CE6" w:rsidRPr="00762CE6" w:rsidRDefault="00762CE6" w:rsidP="00762CE6">
      <w:pPr>
        <w:rPr>
          <w:rFonts w:ascii="Calibri" w:hAnsi="Calibri"/>
          <w:sz w:val="24"/>
          <w:szCs w:val="28"/>
        </w:rPr>
      </w:pPr>
    </w:p>
    <w:p w14:paraId="7420658E" w14:textId="19E4FE69" w:rsidR="00762CE6" w:rsidRPr="00762CE6" w:rsidRDefault="00762CE6" w:rsidP="00762CE6">
      <w:pPr>
        <w:rPr>
          <w:rFonts w:ascii="Calibri" w:hAnsi="Calibri"/>
          <w:sz w:val="24"/>
          <w:szCs w:val="28"/>
        </w:rPr>
      </w:pPr>
    </w:p>
    <w:p w14:paraId="0100C582" w14:textId="77777777" w:rsidR="00762CE6" w:rsidRPr="00762CE6" w:rsidRDefault="00762CE6" w:rsidP="00762CE6">
      <w:pPr>
        <w:rPr>
          <w:rFonts w:ascii="Calibri" w:hAnsi="Calibri"/>
          <w:sz w:val="24"/>
          <w:szCs w:val="28"/>
        </w:rPr>
      </w:pPr>
    </w:p>
    <w:bookmarkEnd w:id="0"/>
    <w:sectPr w:rsidR="00762CE6" w:rsidRPr="00762CE6" w:rsidSect="000B3FD3">
      <w:footerReference w:type="default" r:id="rId9"/>
      <w:pgSz w:w="11906" w:h="16838"/>
      <w:pgMar w:top="1418" w:right="1558" w:bottom="1134" w:left="15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F6E79D" w14:textId="77777777" w:rsidR="00A1759B" w:rsidRDefault="00A1759B">
      <w:r>
        <w:separator/>
      </w:r>
    </w:p>
  </w:endnote>
  <w:endnote w:type="continuationSeparator" w:id="0">
    <w:p w14:paraId="0F2860C2" w14:textId="77777777" w:rsidR="00A1759B" w:rsidRDefault="00A175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B0D902" w14:textId="77777777" w:rsidR="00794FA0" w:rsidRDefault="00794FA0" w:rsidP="008259A7">
    <w:pPr>
      <w:pBdr>
        <w:bottom w:val="single" w:sz="4" w:space="1" w:color="auto"/>
      </w:pBdr>
      <w:tabs>
        <w:tab w:val="left" w:pos="1843"/>
      </w:tabs>
      <w:rPr>
        <w:rFonts w:ascii="Arial" w:hAnsi="Arial"/>
      </w:rPr>
    </w:pPr>
  </w:p>
  <w:p w14:paraId="7881CA42" w14:textId="77777777" w:rsidR="00794FA0" w:rsidRDefault="00794FA0" w:rsidP="008259A7">
    <w:pPr>
      <w:tabs>
        <w:tab w:val="left" w:pos="1843"/>
      </w:tabs>
      <w:rPr>
        <w:rFonts w:ascii="Arial" w:hAnsi="Arial"/>
      </w:rPr>
    </w:pPr>
  </w:p>
  <w:p w14:paraId="26395073" w14:textId="77777777" w:rsidR="00794FA0" w:rsidRDefault="00794FA0" w:rsidP="009C5642">
    <w:pPr>
      <w:tabs>
        <w:tab w:val="left" w:pos="1843"/>
      </w:tabs>
      <w:jc w:val="center"/>
      <w:rPr>
        <w:rFonts w:ascii="Arial" w:hAnsi="Arial"/>
      </w:rPr>
    </w:pPr>
    <w:r w:rsidRPr="008259A7">
      <w:rPr>
        <w:rFonts w:ascii="Arial" w:hAnsi="Arial"/>
      </w:rPr>
      <w:t xml:space="preserve">Ansprechpartnerin: </w:t>
    </w:r>
  </w:p>
  <w:p w14:paraId="7FD009BD" w14:textId="77777777" w:rsidR="00794FA0" w:rsidRDefault="00480D41" w:rsidP="009C5642">
    <w:pPr>
      <w:tabs>
        <w:tab w:val="left" w:pos="1843"/>
      </w:tabs>
      <w:jc w:val="center"/>
      <w:rPr>
        <w:rFonts w:ascii="Arial" w:hAnsi="Arial"/>
      </w:rPr>
    </w:pPr>
    <w:r>
      <w:rPr>
        <w:rFonts w:ascii="Arial" w:hAnsi="Arial"/>
      </w:rPr>
      <w:t xml:space="preserve">Kulturamt, </w:t>
    </w:r>
    <w:r w:rsidR="006B0EF2">
      <w:rPr>
        <w:rFonts w:ascii="Arial" w:hAnsi="Arial"/>
      </w:rPr>
      <w:t>Heike Föhrenbach</w:t>
    </w:r>
  </w:p>
  <w:p w14:paraId="6B12A02D" w14:textId="015A4CB7" w:rsidR="00794FA0" w:rsidRDefault="00762CE6" w:rsidP="009C5642">
    <w:pPr>
      <w:tabs>
        <w:tab w:val="left" w:pos="1843"/>
      </w:tabs>
      <w:jc w:val="center"/>
      <w:rPr>
        <w:rFonts w:ascii="Arial" w:hAnsi="Arial"/>
      </w:rPr>
    </w:pPr>
    <w:r>
      <w:rPr>
        <w:rFonts w:ascii="Arial" w:hAnsi="Arial"/>
      </w:rPr>
      <w:t>Karlstraße 58</w:t>
    </w:r>
    <w:r w:rsidR="00794FA0" w:rsidRPr="008259A7">
      <w:rPr>
        <w:rFonts w:ascii="Arial" w:hAnsi="Arial"/>
      </w:rPr>
      <w:t>, 78166 Donaueschingen</w:t>
    </w:r>
  </w:p>
  <w:p w14:paraId="4497DCC0" w14:textId="77777777" w:rsidR="00794FA0" w:rsidRPr="00016B68" w:rsidRDefault="006B0EF2" w:rsidP="009C5642">
    <w:pPr>
      <w:tabs>
        <w:tab w:val="left" w:pos="1843"/>
      </w:tabs>
      <w:jc w:val="center"/>
      <w:rPr>
        <w:rFonts w:ascii="Arial" w:hAnsi="Arial"/>
        <w:lang w:val="de-LI"/>
      </w:rPr>
    </w:pPr>
    <w:r>
      <w:rPr>
        <w:rFonts w:ascii="Arial" w:hAnsi="Arial"/>
        <w:lang w:val="de-LI"/>
      </w:rPr>
      <w:t xml:space="preserve">E-Mail: </w:t>
    </w:r>
    <w:proofErr w:type="spellStart"/>
    <w:r>
      <w:rPr>
        <w:rFonts w:ascii="Arial" w:hAnsi="Arial"/>
        <w:lang w:val="de-LI"/>
      </w:rPr>
      <w:t>heike.foehrenbach</w:t>
    </w:r>
    <w:proofErr w:type="spellEnd"/>
    <w:r w:rsidR="00794FA0">
      <w:rPr>
        <w:rFonts w:ascii="Arial" w:hAnsi="Arial"/>
      </w:rPr>
      <w:t>@donaueschingen.de, Tel. 0771 857-</w:t>
    </w:r>
    <w:r w:rsidR="00436CA2">
      <w:rPr>
        <w:rFonts w:ascii="Arial" w:hAnsi="Arial"/>
      </w:rPr>
      <w:t>2</w:t>
    </w:r>
    <w:r>
      <w:rPr>
        <w:rFonts w:ascii="Arial" w:hAnsi="Arial"/>
      </w:rPr>
      <w:t>26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221236" w14:textId="77777777" w:rsidR="00A1759B" w:rsidRDefault="00A1759B">
      <w:r>
        <w:separator/>
      </w:r>
    </w:p>
  </w:footnote>
  <w:footnote w:type="continuationSeparator" w:id="0">
    <w:p w14:paraId="573F4C8A" w14:textId="77777777" w:rsidR="00A1759B" w:rsidRDefault="00A1759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BA141FF4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1B024341"/>
    <w:multiLevelType w:val="multilevel"/>
    <w:tmpl w:val="BC5000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7273053"/>
    <w:multiLevelType w:val="multilevel"/>
    <w:tmpl w:val="3E72F8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F9C68FC"/>
    <w:multiLevelType w:val="hybridMultilevel"/>
    <w:tmpl w:val="45D441E2"/>
    <w:lvl w:ilvl="0" w:tplc="9AFC3E4C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ED36B71"/>
    <w:multiLevelType w:val="hybridMultilevel"/>
    <w:tmpl w:val="21FAFA54"/>
    <w:lvl w:ilvl="0" w:tplc="D65E55B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  <w:lvlOverride w:ilvl="0">
      <w:lvl w:ilvl="0">
        <w:numFmt w:val="bullet"/>
        <w:lvlText w:val="l"/>
        <w:legacy w:legacy="1" w:legacySpace="0" w:legacyIndent="0"/>
        <w:lvlJc w:val="left"/>
        <w:pPr>
          <w:ind w:left="0" w:firstLine="0"/>
        </w:pPr>
        <w:rPr>
          <w:rFonts w:ascii="Wingdings" w:hAnsi="Wingdings" w:hint="default"/>
        </w:rPr>
      </w:lvl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mailMerge>
    <w:mainDocumentType w:val="mailingLabels"/>
    <w:dataType w:val="textFile"/>
    <w:activeRecord w:val="-1"/>
  </w:mailMerge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37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D0"/>
    <w:rsid w:val="0000795E"/>
    <w:rsid w:val="00010E8B"/>
    <w:rsid w:val="0001155D"/>
    <w:rsid w:val="00012982"/>
    <w:rsid w:val="00016B68"/>
    <w:rsid w:val="00022031"/>
    <w:rsid w:val="00024A0E"/>
    <w:rsid w:val="00030C6F"/>
    <w:rsid w:val="00036273"/>
    <w:rsid w:val="0003649F"/>
    <w:rsid w:val="00043F5E"/>
    <w:rsid w:val="00047094"/>
    <w:rsid w:val="0005379B"/>
    <w:rsid w:val="000562EF"/>
    <w:rsid w:val="0006182D"/>
    <w:rsid w:val="00063396"/>
    <w:rsid w:val="00090888"/>
    <w:rsid w:val="000A001E"/>
    <w:rsid w:val="000B0280"/>
    <w:rsid w:val="000B3FD3"/>
    <w:rsid w:val="000B6505"/>
    <w:rsid w:val="000C665C"/>
    <w:rsid w:val="000D1E4E"/>
    <w:rsid w:val="000D2FF1"/>
    <w:rsid w:val="000E36F0"/>
    <w:rsid w:val="000F091A"/>
    <w:rsid w:val="000F3C4A"/>
    <w:rsid w:val="001221B5"/>
    <w:rsid w:val="0012407E"/>
    <w:rsid w:val="00146FEE"/>
    <w:rsid w:val="0015189B"/>
    <w:rsid w:val="00171D81"/>
    <w:rsid w:val="00172DE3"/>
    <w:rsid w:val="00176494"/>
    <w:rsid w:val="00180CD8"/>
    <w:rsid w:val="001832B1"/>
    <w:rsid w:val="001849AA"/>
    <w:rsid w:val="001850BF"/>
    <w:rsid w:val="001855DE"/>
    <w:rsid w:val="00185808"/>
    <w:rsid w:val="001A3D5B"/>
    <w:rsid w:val="001B0295"/>
    <w:rsid w:val="001B0635"/>
    <w:rsid w:val="001B296B"/>
    <w:rsid w:val="001B58C7"/>
    <w:rsid w:val="001B75ED"/>
    <w:rsid w:val="001C04D7"/>
    <w:rsid w:val="001C5725"/>
    <w:rsid w:val="001C5B1A"/>
    <w:rsid w:val="001E2DBE"/>
    <w:rsid w:val="001E3995"/>
    <w:rsid w:val="001E76B2"/>
    <w:rsid w:val="001F2B39"/>
    <w:rsid w:val="001F5198"/>
    <w:rsid w:val="002008E1"/>
    <w:rsid w:val="002011DE"/>
    <w:rsid w:val="00202A8A"/>
    <w:rsid w:val="00211D26"/>
    <w:rsid w:val="00215B20"/>
    <w:rsid w:val="00222234"/>
    <w:rsid w:val="00224BCD"/>
    <w:rsid w:val="002303A0"/>
    <w:rsid w:val="0023300B"/>
    <w:rsid w:val="0023327D"/>
    <w:rsid w:val="00234657"/>
    <w:rsid w:val="00252072"/>
    <w:rsid w:val="002536C5"/>
    <w:rsid w:val="00256186"/>
    <w:rsid w:val="002647B9"/>
    <w:rsid w:val="00272756"/>
    <w:rsid w:val="00281D34"/>
    <w:rsid w:val="00284537"/>
    <w:rsid w:val="00296746"/>
    <w:rsid w:val="002A1206"/>
    <w:rsid w:val="002A1865"/>
    <w:rsid w:val="002B1BB0"/>
    <w:rsid w:val="002C2619"/>
    <w:rsid w:val="002C7231"/>
    <w:rsid w:val="002D2500"/>
    <w:rsid w:val="002D640B"/>
    <w:rsid w:val="002D7DF4"/>
    <w:rsid w:val="002E2F74"/>
    <w:rsid w:val="002E554D"/>
    <w:rsid w:val="002E7301"/>
    <w:rsid w:val="002E7790"/>
    <w:rsid w:val="002F3C4A"/>
    <w:rsid w:val="002F525E"/>
    <w:rsid w:val="002F553C"/>
    <w:rsid w:val="003050B3"/>
    <w:rsid w:val="00306417"/>
    <w:rsid w:val="00314708"/>
    <w:rsid w:val="00330829"/>
    <w:rsid w:val="00334A49"/>
    <w:rsid w:val="0034307F"/>
    <w:rsid w:val="00351AE1"/>
    <w:rsid w:val="00366A90"/>
    <w:rsid w:val="00370CCC"/>
    <w:rsid w:val="00390A57"/>
    <w:rsid w:val="00390F24"/>
    <w:rsid w:val="003A0E37"/>
    <w:rsid w:val="003A3B00"/>
    <w:rsid w:val="003B4E82"/>
    <w:rsid w:val="003C4F98"/>
    <w:rsid w:val="003D0EA5"/>
    <w:rsid w:val="003D4C3B"/>
    <w:rsid w:val="003D4E8F"/>
    <w:rsid w:val="003D51A0"/>
    <w:rsid w:val="003D7742"/>
    <w:rsid w:val="003E04A7"/>
    <w:rsid w:val="003E368A"/>
    <w:rsid w:val="003E4CF1"/>
    <w:rsid w:val="003F389D"/>
    <w:rsid w:val="00405DF6"/>
    <w:rsid w:val="00410C41"/>
    <w:rsid w:val="00415A6F"/>
    <w:rsid w:val="00417D33"/>
    <w:rsid w:val="004201DA"/>
    <w:rsid w:val="0042523D"/>
    <w:rsid w:val="0043103E"/>
    <w:rsid w:val="00436CA2"/>
    <w:rsid w:val="00452796"/>
    <w:rsid w:val="004563AC"/>
    <w:rsid w:val="0046058D"/>
    <w:rsid w:val="00465C89"/>
    <w:rsid w:val="004763A1"/>
    <w:rsid w:val="00480D41"/>
    <w:rsid w:val="00481402"/>
    <w:rsid w:val="004916E2"/>
    <w:rsid w:val="00493531"/>
    <w:rsid w:val="0049381B"/>
    <w:rsid w:val="004964D9"/>
    <w:rsid w:val="004B4F5B"/>
    <w:rsid w:val="004D1A30"/>
    <w:rsid w:val="004E73AF"/>
    <w:rsid w:val="004F2B88"/>
    <w:rsid w:val="004F3B59"/>
    <w:rsid w:val="00500AFA"/>
    <w:rsid w:val="005044A9"/>
    <w:rsid w:val="00511D26"/>
    <w:rsid w:val="0051373F"/>
    <w:rsid w:val="00540080"/>
    <w:rsid w:val="005417D0"/>
    <w:rsid w:val="005A2C63"/>
    <w:rsid w:val="005C369B"/>
    <w:rsid w:val="005C6968"/>
    <w:rsid w:val="005D1DC0"/>
    <w:rsid w:val="005D3379"/>
    <w:rsid w:val="005D5CAD"/>
    <w:rsid w:val="005D6C71"/>
    <w:rsid w:val="005E28B3"/>
    <w:rsid w:val="005E53A8"/>
    <w:rsid w:val="005F024C"/>
    <w:rsid w:val="005F080A"/>
    <w:rsid w:val="006056B8"/>
    <w:rsid w:val="00621560"/>
    <w:rsid w:val="00627D0E"/>
    <w:rsid w:val="00627E05"/>
    <w:rsid w:val="00631EB0"/>
    <w:rsid w:val="006374B8"/>
    <w:rsid w:val="00653AEC"/>
    <w:rsid w:val="0066058B"/>
    <w:rsid w:val="006658A0"/>
    <w:rsid w:val="00676F9C"/>
    <w:rsid w:val="00683806"/>
    <w:rsid w:val="0068436E"/>
    <w:rsid w:val="00687DFC"/>
    <w:rsid w:val="006B0EF2"/>
    <w:rsid w:val="006C6E8F"/>
    <w:rsid w:val="006D459E"/>
    <w:rsid w:val="006E2D1C"/>
    <w:rsid w:val="006E3136"/>
    <w:rsid w:val="006F3D90"/>
    <w:rsid w:val="00726E95"/>
    <w:rsid w:val="00742231"/>
    <w:rsid w:val="0075613B"/>
    <w:rsid w:val="00762CE6"/>
    <w:rsid w:val="00763524"/>
    <w:rsid w:val="00764665"/>
    <w:rsid w:val="00764F57"/>
    <w:rsid w:val="0076521B"/>
    <w:rsid w:val="00777301"/>
    <w:rsid w:val="0078128E"/>
    <w:rsid w:val="00792804"/>
    <w:rsid w:val="00794FA0"/>
    <w:rsid w:val="007A4660"/>
    <w:rsid w:val="007B5A3C"/>
    <w:rsid w:val="007F2CE5"/>
    <w:rsid w:val="007F4695"/>
    <w:rsid w:val="0080411D"/>
    <w:rsid w:val="0080494E"/>
    <w:rsid w:val="008145BA"/>
    <w:rsid w:val="008168DC"/>
    <w:rsid w:val="00820AE4"/>
    <w:rsid w:val="008259A7"/>
    <w:rsid w:val="00833382"/>
    <w:rsid w:val="00842781"/>
    <w:rsid w:val="00842DE0"/>
    <w:rsid w:val="00865D20"/>
    <w:rsid w:val="0086686A"/>
    <w:rsid w:val="008712C3"/>
    <w:rsid w:val="008741BD"/>
    <w:rsid w:val="00877526"/>
    <w:rsid w:val="00880151"/>
    <w:rsid w:val="008913A2"/>
    <w:rsid w:val="008C0EFC"/>
    <w:rsid w:val="008C56A5"/>
    <w:rsid w:val="008C6BA9"/>
    <w:rsid w:val="008C6F80"/>
    <w:rsid w:val="008D3CB2"/>
    <w:rsid w:val="0090111B"/>
    <w:rsid w:val="009044D4"/>
    <w:rsid w:val="00905E5E"/>
    <w:rsid w:val="009065C0"/>
    <w:rsid w:val="00910E26"/>
    <w:rsid w:val="0091581F"/>
    <w:rsid w:val="009166D8"/>
    <w:rsid w:val="00917F45"/>
    <w:rsid w:val="00931748"/>
    <w:rsid w:val="009431F5"/>
    <w:rsid w:val="00951AB7"/>
    <w:rsid w:val="009533D4"/>
    <w:rsid w:val="009547CB"/>
    <w:rsid w:val="00962724"/>
    <w:rsid w:val="009630AB"/>
    <w:rsid w:val="009746B1"/>
    <w:rsid w:val="00981AE1"/>
    <w:rsid w:val="009930E9"/>
    <w:rsid w:val="00993535"/>
    <w:rsid w:val="00996E5A"/>
    <w:rsid w:val="009B31E8"/>
    <w:rsid w:val="009B5BD8"/>
    <w:rsid w:val="009B6EE8"/>
    <w:rsid w:val="009C3921"/>
    <w:rsid w:val="009C5642"/>
    <w:rsid w:val="00A012F8"/>
    <w:rsid w:val="00A13B26"/>
    <w:rsid w:val="00A1759B"/>
    <w:rsid w:val="00A2154D"/>
    <w:rsid w:val="00A22D9F"/>
    <w:rsid w:val="00A23088"/>
    <w:rsid w:val="00A232CA"/>
    <w:rsid w:val="00A244B7"/>
    <w:rsid w:val="00A4286C"/>
    <w:rsid w:val="00A4411C"/>
    <w:rsid w:val="00A500B2"/>
    <w:rsid w:val="00A6164C"/>
    <w:rsid w:val="00A639EE"/>
    <w:rsid w:val="00A67C86"/>
    <w:rsid w:val="00A74C64"/>
    <w:rsid w:val="00A83924"/>
    <w:rsid w:val="00A86592"/>
    <w:rsid w:val="00A96137"/>
    <w:rsid w:val="00AA2328"/>
    <w:rsid w:val="00AA3454"/>
    <w:rsid w:val="00AB4639"/>
    <w:rsid w:val="00AB728C"/>
    <w:rsid w:val="00AC6EC0"/>
    <w:rsid w:val="00AD24BA"/>
    <w:rsid w:val="00AD2555"/>
    <w:rsid w:val="00AD6E50"/>
    <w:rsid w:val="00AF2D86"/>
    <w:rsid w:val="00B1228A"/>
    <w:rsid w:val="00B13A43"/>
    <w:rsid w:val="00B20F12"/>
    <w:rsid w:val="00B279C5"/>
    <w:rsid w:val="00B31D96"/>
    <w:rsid w:val="00B42B59"/>
    <w:rsid w:val="00B44567"/>
    <w:rsid w:val="00B45FC7"/>
    <w:rsid w:val="00B60A98"/>
    <w:rsid w:val="00B66492"/>
    <w:rsid w:val="00B75283"/>
    <w:rsid w:val="00B77F6E"/>
    <w:rsid w:val="00B84DF8"/>
    <w:rsid w:val="00B93623"/>
    <w:rsid w:val="00BB07E1"/>
    <w:rsid w:val="00BB3EFE"/>
    <w:rsid w:val="00BD6A98"/>
    <w:rsid w:val="00BE2AB9"/>
    <w:rsid w:val="00BE40C4"/>
    <w:rsid w:val="00BF1075"/>
    <w:rsid w:val="00C03928"/>
    <w:rsid w:val="00C113A3"/>
    <w:rsid w:val="00C3216D"/>
    <w:rsid w:val="00C42E77"/>
    <w:rsid w:val="00C55B1C"/>
    <w:rsid w:val="00C64845"/>
    <w:rsid w:val="00C84AE8"/>
    <w:rsid w:val="00C87FE5"/>
    <w:rsid w:val="00C923FE"/>
    <w:rsid w:val="00CA09BF"/>
    <w:rsid w:val="00CC08FE"/>
    <w:rsid w:val="00CC6CDF"/>
    <w:rsid w:val="00CD026F"/>
    <w:rsid w:val="00CD078F"/>
    <w:rsid w:val="00CD7D65"/>
    <w:rsid w:val="00CE441A"/>
    <w:rsid w:val="00CF23F7"/>
    <w:rsid w:val="00CF2AEF"/>
    <w:rsid w:val="00D00A5D"/>
    <w:rsid w:val="00D073F6"/>
    <w:rsid w:val="00D0768F"/>
    <w:rsid w:val="00D126DF"/>
    <w:rsid w:val="00D127DC"/>
    <w:rsid w:val="00D243A2"/>
    <w:rsid w:val="00D26711"/>
    <w:rsid w:val="00D26F0E"/>
    <w:rsid w:val="00D31E75"/>
    <w:rsid w:val="00D3368B"/>
    <w:rsid w:val="00D35C63"/>
    <w:rsid w:val="00D4293E"/>
    <w:rsid w:val="00D5323E"/>
    <w:rsid w:val="00D53435"/>
    <w:rsid w:val="00D5729D"/>
    <w:rsid w:val="00D61C8A"/>
    <w:rsid w:val="00D64392"/>
    <w:rsid w:val="00D73D89"/>
    <w:rsid w:val="00D8369C"/>
    <w:rsid w:val="00D844F7"/>
    <w:rsid w:val="00D8596C"/>
    <w:rsid w:val="00DA375D"/>
    <w:rsid w:val="00DC49FF"/>
    <w:rsid w:val="00DC6BBE"/>
    <w:rsid w:val="00DE2C52"/>
    <w:rsid w:val="00DE3588"/>
    <w:rsid w:val="00DF0F15"/>
    <w:rsid w:val="00E070E7"/>
    <w:rsid w:val="00E076D5"/>
    <w:rsid w:val="00E25993"/>
    <w:rsid w:val="00E27C65"/>
    <w:rsid w:val="00E3164F"/>
    <w:rsid w:val="00E442E0"/>
    <w:rsid w:val="00E4753D"/>
    <w:rsid w:val="00E5055E"/>
    <w:rsid w:val="00E60590"/>
    <w:rsid w:val="00E6312B"/>
    <w:rsid w:val="00E644F5"/>
    <w:rsid w:val="00E76ED8"/>
    <w:rsid w:val="00E77B64"/>
    <w:rsid w:val="00EA12D8"/>
    <w:rsid w:val="00EA1CDF"/>
    <w:rsid w:val="00EB56F8"/>
    <w:rsid w:val="00EB62CC"/>
    <w:rsid w:val="00EB6A59"/>
    <w:rsid w:val="00EC1BBF"/>
    <w:rsid w:val="00ED0E18"/>
    <w:rsid w:val="00EE191E"/>
    <w:rsid w:val="00EE5C73"/>
    <w:rsid w:val="00EF4FE0"/>
    <w:rsid w:val="00F32ACC"/>
    <w:rsid w:val="00F42BF7"/>
    <w:rsid w:val="00F443D1"/>
    <w:rsid w:val="00F67F81"/>
    <w:rsid w:val="00F705F6"/>
    <w:rsid w:val="00F76C55"/>
    <w:rsid w:val="00F81C73"/>
    <w:rsid w:val="00F84364"/>
    <w:rsid w:val="00FA2D97"/>
    <w:rsid w:val="00FB176D"/>
    <w:rsid w:val="00FC1622"/>
    <w:rsid w:val="00FC687B"/>
    <w:rsid w:val="00FD6E6A"/>
    <w:rsid w:val="00FE0EDA"/>
    <w:rsid w:val="00FE1B90"/>
    <w:rsid w:val="00FF0AF2"/>
    <w:rsid w:val="00FF2B42"/>
    <w:rsid w:val="00FF3EC7"/>
    <w:rsid w:val="00FF4E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3793"/>
    <o:shapelayout v:ext="edit">
      <o:idmap v:ext="edit" data="1"/>
    </o:shapelayout>
  </w:shapeDefaults>
  <w:decimalSymbol w:val=","/>
  <w:listSeparator w:val=";"/>
  <w14:docId w14:val="764C81DA"/>
  <w15:docId w15:val="{2524CD20-8740-41CE-8D6A-11DFDC111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8259A7"/>
    <w:rPr>
      <w:lang w:eastAsia="de-LI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/>
      <w:b/>
      <w:bCs/>
      <w:sz w:val="28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F42BF7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rsid w:val="008259A7"/>
    <w:rPr>
      <w:color w:val="0000FF"/>
      <w:u w:val="single"/>
    </w:rPr>
  </w:style>
  <w:style w:type="paragraph" w:styleId="Kopfzeile">
    <w:name w:val="header"/>
    <w:basedOn w:val="Standard"/>
    <w:rsid w:val="008259A7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rsid w:val="008259A7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B42B59"/>
    <w:rPr>
      <w:rFonts w:ascii="Tahoma" w:hAnsi="Tahoma"/>
      <w:sz w:val="16"/>
      <w:szCs w:val="16"/>
    </w:rPr>
  </w:style>
  <w:style w:type="paragraph" w:styleId="Textkrper">
    <w:name w:val="Body Text"/>
    <w:basedOn w:val="Standard"/>
    <w:link w:val="TextkrperZchn"/>
    <w:rsid w:val="00621560"/>
    <w:rPr>
      <w:rFonts w:ascii="Arial" w:hAnsi="Arial"/>
      <w:sz w:val="24"/>
    </w:rPr>
  </w:style>
  <w:style w:type="paragraph" w:styleId="StandardWeb">
    <w:name w:val="Normal (Web)"/>
    <w:basedOn w:val="Standard"/>
    <w:uiPriority w:val="99"/>
    <w:rsid w:val="00A22D9F"/>
    <w:pPr>
      <w:spacing w:after="150" w:line="336" w:lineRule="auto"/>
    </w:pPr>
    <w:rPr>
      <w:sz w:val="24"/>
      <w:szCs w:val="24"/>
      <w:lang w:val="de-LI"/>
    </w:rPr>
  </w:style>
  <w:style w:type="character" w:styleId="Fett">
    <w:name w:val="Strong"/>
    <w:uiPriority w:val="22"/>
    <w:qFormat/>
    <w:rsid w:val="002E554D"/>
    <w:rPr>
      <w:b/>
      <w:bCs/>
    </w:rPr>
  </w:style>
  <w:style w:type="character" w:customStyle="1" w:styleId="berschrift2Zchn">
    <w:name w:val="Überschrift 2 Zchn"/>
    <w:link w:val="berschrift2"/>
    <w:uiPriority w:val="9"/>
    <w:semiHidden/>
    <w:rsid w:val="00F42BF7"/>
    <w:rPr>
      <w:rFonts w:ascii="Cambria" w:eastAsia="Times New Roman" w:hAnsi="Cambria" w:cs="Times New Roman"/>
      <w:b/>
      <w:bCs/>
      <w:i/>
      <w:iCs/>
      <w:sz w:val="28"/>
      <w:szCs w:val="28"/>
      <w:lang w:eastAsia="de-LI"/>
    </w:rPr>
  </w:style>
  <w:style w:type="character" w:customStyle="1" w:styleId="TextkrperZchn">
    <w:name w:val="Textkörper Zchn"/>
    <w:link w:val="Textkrper"/>
    <w:rsid w:val="00E60590"/>
    <w:rPr>
      <w:rFonts w:ascii="Arial" w:hAnsi="Arial"/>
      <w:sz w:val="24"/>
      <w:lang w:eastAsia="de-LI"/>
    </w:rPr>
  </w:style>
  <w:style w:type="character" w:customStyle="1" w:styleId="heading">
    <w:name w:val="heading"/>
    <w:rsid w:val="001832B1"/>
  </w:style>
  <w:style w:type="character" w:customStyle="1" w:styleId="certificate-text1">
    <w:name w:val="certificate-text1"/>
    <w:rsid w:val="00296746"/>
    <w:rPr>
      <w:b/>
      <w:bCs/>
      <w:vanish w:val="0"/>
      <w:webHidden w:val="0"/>
      <w:specVanish w:val="0"/>
    </w:rPr>
  </w:style>
  <w:style w:type="paragraph" w:styleId="Listenabsatz">
    <w:name w:val="List Paragraph"/>
    <w:basedOn w:val="Standard"/>
    <w:uiPriority w:val="34"/>
    <w:qFormat/>
    <w:rsid w:val="006B0EF2"/>
    <w:pPr>
      <w:ind w:left="720"/>
    </w:pPr>
    <w:rPr>
      <w:rFonts w:ascii="Calibri" w:eastAsia="Calibri" w:hAnsi="Calibri"/>
      <w:sz w:val="22"/>
      <w:szCs w:val="22"/>
      <w:lang w:eastAsia="en-US"/>
    </w:rPr>
  </w:style>
  <w:style w:type="paragraph" w:customStyle="1" w:styleId="isselectedend">
    <w:name w:val="isselectedend"/>
    <w:basedOn w:val="Standard"/>
    <w:rsid w:val="000B6505"/>
    <w:pPr>
      <w:spacing w:before="100" w:beforeAutospacing="1" w:after="100" w:afterAutospacing="1"/>
    </w:pPr>
    <w:rPr>
      <w:sz w:val="24"/>
      <w:szCs w:val="24"/>
      <w:lang w:eastAsia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1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193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779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91051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614391">
                  <w:marLeft w:val="0"/>
                  <w:marRight w:val="0"/>
                  <w:marTop w:val="0"/>
                  <w:marBottom w:val="0"/>
                  <w:divBdr>
                    <w:top w:val="single" w:sz="2" w:space="8" w:color="D6D6D4"/>
                    <w:left w:val="single" w:sz="6" w:space="24" w:color="D6D6D4"/>
                    <w:bottom w:val="single" w:sz="2" w:space="8" w:color="D6D6D4"/>
                    <w:right w:val="single" w:sz="6" w:space="24" w:color="D6D6D4"/>
                  </w:divBdr>
                  <w:divsChild>
                    <w:div w:id="1114981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4048">
                          <w:marLeft w:val="0"/>
                          <w:marRight w:val="0"/>
                          <w:marTop w:val="30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231865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5712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dashed" w:sz="6" w:space="4" w:color="008000"/>
      </w:divBdr>
      <w:divsChild>
        <w:div w:id="232814014">
          <w:marLeft w:val="0"/>
          <w:marRight w:val="0"/>
          <w:marTop w:val="0"/>
          <w:marBottom w:val="0"/>
          <w:divBdr>
            <w:top w:val="dotted" w:sz="6" w:space="0" w:color="CCCCCC"/>
            <w:left w:val="dotted" w:sz="6" w:space="0" w:color="CCCCCC"/>
            <w:bottom w:val="dotted" w:sz="6" w:space="0" w:color="CCCCCC"/>
            <w:right w:val="dotted" w:sz="6" w:space="0" w:color="CCCCCC"/>
          </w:divBdr>
        </w:div>
        <w:div w:id="681052785">
          <w:marLeft w:val="0"/>
          <w:marRight w:val="0"/>
          <w:marTop w:val="0"/>
          <w:marBottom w:val="0"/>
          <w:divBdr>
            <w:top w:val="dotted" w:sz="6" w:space="0" w:color="CCCCCC"/>
            <w:left w:val="dotted" w:sz="6" w:space="0" w:color="CCCCCC"/>
            <w:bottom w:val="dotted" w:sz="6" w:space="0" w:color="CCCCCC"/>
            <w:right w:val="dotted" w:sz="6" w:space="0" w:color="CCCCCC"/>
          </w:divBdr>
        </w:div>
      </w:divsChild>
    </w:div>
    <w:div w:id="38367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887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0879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2504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9973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8116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1898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60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08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768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6085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914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299319">
                      <w:marLeft w:val="150"/>
                      <w:marRight w:val="15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68350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595494">
                              <w:marLeft w:val="240"/>
                              <w:marRight w:val="48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611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9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399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80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082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28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1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0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47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8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4308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43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1204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47750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8232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66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337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0491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558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0856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831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69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9706099">
                      <w:marLeft w:val="150"/>
                      <w:marRight w:val="15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6599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3654564">
                              <w:marLeft w:val="240"/>
                              <w:marRight w:val="48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86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0042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823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701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3965555">
                      <w:marLeft w:val="150"/>
                      <w:marRight w:val="15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44296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5166324">
                              <w:marLeft w:val="240"/>
                              <w:marRight w:val="48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0380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16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377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13415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40993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34111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4258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54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8376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6350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77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3531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6878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164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158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37425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8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735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2515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5431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266159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0917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25783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6963472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20910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6207224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560629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33592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33060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7030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700860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236720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684460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82891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2966453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67095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743371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7074810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36406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9100440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29120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9130032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0832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473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257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9458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442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548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60206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030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493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4409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532240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655694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6325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31932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9477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646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91095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2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2308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470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42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184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24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0609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287641">
                      <w:marLeft w:val="150"/>
                      <w:marRight w:val="15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66412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7906151">
                              <w:marLeft w:val="240"/>
                              <w:marRight w:val="48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6628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06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58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274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203521">
                      <w:marLeft w:val="150"/>
                      <w:marRight w:val="150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91642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0450870">
                              <w:marLeft w:val="240"/>
                              <w:marRight w:val="480"/>
                              <w:marTop w:val="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40798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4284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720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4787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3589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434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338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216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8E29C5-8C05-411A-B051-9B7A6D477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195</Words>
  <Characters>1234</Characters>
  <Application>Microsoft Office Word</Application>
  <DocSecurity>0</DocSecurity>
  <Lines>10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Stadtverwaltung Donaueschingen</vt:lpstr>
    </vt:vector>
  </TitlesOfParts>
  <Company>Stadtverwaltung Donaueschingen</Company>
  <LinksUpToDate>false</LinksUpToDate>
  <CharactersWithSpaces>1427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Stadtverwaltung Donaueschingen</dc:title>
  <dc:creator>sdo0003</dc:creator>
  <cp:lastModifiedBy>Föhrenbach, Heike  (8)</cp:lastModifiedBy>
  <cp:revision>2</cp:revision>
  <cp:lastPrinted>2018-03-05T11:30:00Z</cp:lastPrinted>
  <dcterms:created xsi:type="dcterms:W3CDTF">2026-09-03T09:27:00Z</dcterms:created>
  <dcterms:modified xsi:type="dcterms:W3CDTF">2026-09-03T09:27:00Z</dcterms:modified>
</cp:coreProperties>
</file>