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FB8E1" w14:textId="40279D6D" w:rsidR="00FA5E63" w:rsidRPr="00016180" w:rsidRDefault="007B6ED7" w:rsidP="00016180">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1</w:t>
      </w:r>
      <w:r w:rsidR="00372B5A">
        <w:rPr>
          <w:rFonts w:ascii="Arial" w:eastAsiaTheme="minorHAnsi" w:hAnsi="Arial" w:cs="Arial"/>
          <w:bCs/>
          <w:color w:val="000000" w:themeColor="text1"/>
          <w:sz w:val="22"/>
          <w:szCs w:val="22"/>
          <w:lang w:eastAsia="en-US"/>
        </w:rPr>
        <w:t>9</w:t>
      </w:r>
      <w:r w:rsidR="00F46FE0">
        <w:rPr>
          <w:rFonts w:ascii="Arial" w:eastAsiaTheme="minorHAnsi" w:hAnsi="Arial" w:cs="Arial"/>
          <w:bCs/>
          <w:color w:val="000000" w:themeColor="text1"/>
          <w:sz w:val="22"/>
          <w:szCs w:val="22"/>
          <w:lang w:eastAsia="en-US"/>
        </w:rPr>
        <w:t>.</w:t>
      </w:r>
      <w:r w:rsidR="005A68DF">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sidR="005A68DF">
        <w:rPr>
          <w:rFonts w:ascii="Arial" w:eastAsiaTheme="minorHAnsi" w:hAnsi="Arial" w:cs="Arial"/>
          <w:bCs/>
          <w:color w:val="000000" w:themeColor="text1"/>
          <w:sz w:val="22"/>
          <w:szCs w:val="22"/>
          <w:lang w:eastAsia="en-US"/>
        </w:rPr>
        <w:t>6</w:t>
      </w:r>
    </w:p>
    <w:p w14:paraId="5542BDC0" w14:textId="119616F2" w:rsidR="00D52FDC" w:rsidRPr="00D52FDC" w:rsidRDefault="00D52FDC" w:rsidP="00D52FDC">
      <w:pPr>
        <w:jc w:val="center"/>
        <w:rPr>
          <w:rFonts w:ascii="Arial" w:hAnsi="Arial" w:cs="Arial"/>
          <w:b/>
          <w:bCs/>
          <w:color w:val="0070C0"/>
          <w:sz w:val="28"/>
          <w:szCs w:val="28"/>
        </w:rPr>
      </w:pPr>
      <w:r w:rsidRPr="00D52FDC">
        <w:rPr>
          <w:rFonts w:ascii="Arial" w:hAnsi="Arial" w:cs="Arial"/>
          <w:b/>
          <w:bCs/>
          <w:color w:val="0070C0"/>
          <w:sz w:val="28"/>
          <w:szCs w:val="28"/>
        </w:rPr>
        <w:t xml:space="preserve">Zehn Jahre </w:t>
      </w:r>
      <w:proofErr w:type="spellStart"/>
      <w:r w:rsidRPr="00D52FDC">
        <w:rPr>
          <w:rFonts w:ascii="Arial" w:hAnsi="Arial" w:cs="Arial"/>
          <w:b/>
          <w:bCs/>
          <w:color w:val="0070C0"/>
          <w:sz w:val="28"/>
          <w:szCs w:val="28"/>
        </w:rPr>
        <w:t>d’Bus</w:t>
      </w:r>
      <w:proofErr w:type="spellEnd"/>
      <w:r w:rsidRPr="00D52FDC">
        <w:rPr>
          <w:rFonts w:ascii="Arial" w:hAnsi="Arial" w:cs="Arial"/>
          <w:b/>
          <w:bCs/>
          <w:color w:val="0070C0"/>
          <w:sz w:val="28"/>
          <w:szCs w:val="28"/>
        </w:rPr>
        <w:t xml:space="preserve">: hr4 berichtet über </w:t>
      </w:r>
      <w:r>
        <w:rPr>
          <w:rFonts w:ascii="Arial" w:hAnsi="Arial" w:cs="Arial"/>
          <w:b/>
          <w:bCs/>
          <w:color w:val="0070C0"/>
          <w:sz w:val="28"/>
          <w:szCs w:val="28"/>
        </w:rPr>
        <w:br/>
      </w:r>
      <w:r w:rsidRPr="00D52FDC">
        <w:rPr>
          <w:rFonts w:ascii="Arial" w:hAnsi="Arial" w:cs="Arial"/>
          <w:b/>
          <w:bCs/>
          <w:color w:val="0070C0"/>
          <w:sz w:val="28"/>
          <w:szCs w:val="28"/>
        </w:rPr>
        <w:t>ehrenamtliches Erfolgsprojekt in Homberg</w:t>
      </w:r>
    </w:p>
    <w:p w14:paraId="4AAFCBF4" w14:textId="77777777" w:rsidR="00D52FDC" w:rsidRDefault="00D52FDC" w:rsidP="00D52FDC">
      <w:pPr>
        <w:rPr>
          <w:rFonts w:ascii="Arial" w:hAnsi="Arial" w:cs="Arial"/>
          <w:bCs/>
          <w:szCs w:val="24"/>
        </w:rPr>
      </w:pPr>
    </w:p>
    <w:p w14:paraId="7C7654F3" w14:textId="3029E98D" w:rsidR="00D52FDC" w:rsidRPr="00D52FDC" w:rsidRDefault="00D52FDC" w:rsidP="00D52FDC">
      <w:pPr>
        <w:rPr>
          <w:rFonts w:ascii="Arial" w:hAnsi="Arial" w:cs="Arial"/>
          <w:bCs/>
          <w:szCs w:val="24"/>
        </w:rPr>
      </w:pPr>
      <w:r w:rsidRPr="00D52FDC">
        <w:rPr>
          <w:rFonts w:ascii="Arial" w:hAnsi="Arial" w:cs="Arial"/>
          <w:bCs/>
          <w:szCs w:val="24"/>
        </w:rPr>
        <w:t xml:space="preserve">Anlässlich des zehnjährigen Bestehens des Bürgerbusses </w:t>
      </w:r>
      <w:r w:rsidR="00BB4E48">
        <w:rPr>
          <w:rFonts w:ascii="Arial" w:hAnsi="Arial" w:cs="Arial"/>
          <w:bCs/>
          <w:szCs w:val="24"/>
        </w:rPr>
        <w:t>„</w:t>
      </w:r>
      <w:proofErr w:type="spellStart"/>
      <w:r w:rsidRPr="00D52FDC">
        <w:rPr>
          <w:rFonts w:ascii="Arial" w:hAnsi="Arial" w:cs="Arial"/>
          <w:bCs/>
          <w:szCs w:val="24"/>
        </w:rPr>
        <w:t>d’Bus</w:t>
      </w:r>
      <w:proofErr w:type="spellEnd"/>
      <w:r w:rsidR="00BB4E48">
        <w:rPr>
          <w:rFonts w:ascii="Arial" w:hAnsi="Arial" w:cs="Arial"/>
          <w:bCs/>
          <w:szCs w:val="24"/>
        </w:rPr>
        <w:t>“</w:t>
      </w:r>
      <w:r w:rsidRPr="00D52FDC">
        <w:rPr>
          <w:rFonts w:ascii="Arial" w:hAnsi="Arial" w:cs="Arial"/>
          <w:bCs/>
          <w:szCs w:val="24"/>
        </w:rPr>
        <w:t xml:space="preserve"> in Homberg (Efze) berichtet hr4 am Dienstag, 20. Oktober 2026, im laufenden Radioprogramm über das kostenfreie Mobilitätsangebot. Ab 5 Uhr morgens ist die Ausstrahlung schwerpunktmäßig bei hr4 vorgesehen. Auch eine Übernahme durch hr1 oder hr3 ist möglich. Eine genaue Sendezeit steht nicht fest.</w:t>
      </w:r>
    </w:p>
    <w:p w14:paraId="62A5E530" w14:textId="101EA8E7" w:rsidR="00D52FDC" w:rsidRPr="00D52FDC" w:rsidRDefault="00D52FDC" w:rsidP="00D52FDC">
      <w:pPr>
        <w:rPr>
          <w:rFonts w:ascii="Arial" w:hAnsi="Arial" w:cs="Arial"/>
          <w:bCs/>
          <w:szCs w:val="24"/>
        </w:rPr>
      </w:pPr>
      <w:r w:rsidRPr="00D52FDC">
        <w:rPr>
          <w:rFonts w:ascii="Arial" w:hAnsi="Arial" w:cs="Arial"/>
          <w:bCs/>
          <w:szCs w:val="24"/>
        </w:rPr>
        <w:t xml:space="preserve">Für den Radiobeitrag besuchte hr4-Redakteur Ekkehard Drewes vom Studio Kassel am Montag, 19. Oktober, die Kreisstadt Homberg (Efze). Auf dem Marktplatz direkt am Bürgerbus sprach er mit Bürgerbus-Koordinator Dirk Schumacher, Waltraut Harle, Rosemarie Riemenschneider, Fahrer Otmar Augustin, </w:t>
      </w:r>
      <w:r w:rsidR="0048726D">
        <w:rPr>
          <w:rFonts w:ascii="Arial" w:hAnsi="Arial" w:cs="Arial"/>
          <w:bCs/>
          <w:szCs w:val="24"/>
        </w:rPr>
        <w:t xml:space="preserve">Karl-Ernst Paul, </w:t>
      </w:r>
      <w:r w:rsidRPr="00D52FDC">
        <w:rPr>
          <w:rFonts w:ascii="Arial" w:hAnsi="Arial" w:cs="Arial"/>
          <w:bCs/>
          <w:szCs w:val="24"/>
        </w:rPr>
        <w:t>Karin Sattler vom Telefonteam und Jana Edelmann-Rauthe, Vorsitzende des Vereins „Bürger für Homberg e.V.“. Im Mittelpunkt standen die Entstehung, die Entwicklung und die Bedeutung des ehrenamtlichen Fahrdienstes.</w:t>
      </w:r>
    </w:p>
    <w:p w14:paraId="575F9717" w14:textId="77777777" w:rsidR="0012657E" w:rsidRDefault="0012657E" w:rsidP="00D52FDC">
      <w:pPr>
        <w:rPr>
          <w:rFonts w:ascii="Arial" w:hAnsi="Arial" w:cs="Arial"/>
          <w:bCs/>
          <w:szCs w:val="24"/>
        </w:rPr>
      </w:pPr>
    </w:p>
    <w:p w14:paraId="11564678" w14:textId="4FE3206B" w:rsidR="00D52FDC" w:rsidRPr="00D52FDC" w:rsidRDefault="00D52FDC" w:rsidP="00D52FDC">
      <w:pPr>
        <w:rPr>
          <w:rFonts w:ascii="Arial" w:hAnsi="Arial" w:cs="Arial"/>
          <w:bCs/>
          <w:szCs w:val="24"/>
        </w:rPr>
      </w:pPr>
      <w:r w:rsidRPr="00D52FDC">
        <w:rPr>
          <w:rFonts w:ascii="Arial" w:hAnsi="Arial" w:cs="Arial"/>
          <w:bCs/>
          <w:szCs w:val="24"/>
        </w:rPr>
        <w:t xml:space="preserve">Seit dem 20. Oktober 2016 bringt </w:t>
      </w:r>
      <w:proofErr w:type="spellStart"/>
      <w:r w:rsidRPr="00D52FDC">
        <w:rPr>
          <w:rFonts w:ascii="Arial" w:hAnsi="Arial" w:cs="Arial"/>
          <w:bCs/>
          <w:szCs w:val="24"/>
        </w:rPr>
        <w:t>d’Bus</w:t>
      </w:r>
      <w:proofErr w:type="spellEnd"/>
      <w:r w:rsidRPr="00D52FDC">
        <w:rPr>
          <w:rFonts w:ascii="Arial" w:hAnsi="Arial" w:cs="Arial"/>
          <w:bCs/>
          <w:szCs w:val="24"/>
        </w:rPr>
        <w:t xml:space="preserve"> Menschen aus der Kernstadt und den 22 Stadtteilen beispielsweise zu Arztterminen, zum Einkaufen oder zur Bank – auf Wunsch auch wieder bis vor die Haustür. Heute engagieren sich 29 Bürgerinnen und Bürger ehrenamtlich für das Angebot, das insbesondere älteren und in ihrer Mobilität eingeschränkten Menschen Selbstständigkeit und gesellschaftliche Teilhabe ermöglicht.</w:t>
      </w:r>
    </w:p>
    <w:p w14:paraId="33EE1052" w14:textId="46286821" w:rsidR="002D6675" w:rsidRPr="002B39E3" w:rsidRDefault="00D52FDC" w:rsidP="00C748ED">
      <w:pPr>
        <w:rPr>
          <w:rFonts w:ascii="Arial" w:hAnsi="Arial" w:cs="Arial"/>
          <w:szCs w:val="24"/>
        </w:rPr>
      </w:pPr>
      <w:r w:rsidRPr="00D52FDC">
        <w:rPr>
          <w:rFonts w:ascii="Arial" w:hAnsi="Arial" w:cs="Arial"/>
          <w:bCs/>
          <w:szCs w:val="24"/>
        </w:rPr>
        <w:t xml:space="preserve">Zehn Jahre </w:t>
      </w:r>
      <w:proofErr w:type="spellStart"/>
      <w:r w:rsidRPr="00D52FDC">
        <w:rPr>
          <w:rFonts w:ascii="Arial" w:hAnsi="Arial" w:cs="Arial"/>
          <w:bCs/>
          <w:szCs w:val="24"/>
        </w:rPr>
        <w:t>d’Bus</w:t>
      </w:r>
      <w:proofErr w:type="spellEnd"/>
      <w:r w:rsidRPr="00D52FDC">
        <w:rPr>
          <w:rFonts w:ascii="Arial" w:hAnsi="Arial" w:cs="Arial"/>
          <w:bCs/>
          <w:szCs w:val="24"/>
        </w:rPr>
        <w:t xml:space="preserve"> stehen für gelebte Gemeinschaft und ein starkes ehrenamtliches Engagement in Homberg. Mit dem Radiobeitrag würdigt hr4 ein Projekt, das zeigt, wie Bürgerinnen und Bürger gemeinsam dafür sorgen, dass Mobilität vor Ort für alle besser möglich wird. Ganz nach dem Motto: </w:t>
      </w:r>
      <w:r w:rsidRPr="00D52FDC">
        <w:rPr>
          <w:rFonts w:ascii="Arial" w:hAnsi="Arial" w:cs="Arial"/>
          <w:szCs w:val="24"/>
        </w:rPr>
        <w:t>„Bürger fahren Bürger.“</w:t>
      </w:r>
      <w:r w:rsidR="002B39E3">
        <w:rPr>
          <w:rFonts w:ascii="Arial" w:hAnsi="Arial" w:cs="Arial"/>
          <w:szCs w:val="24"/>
        </w:rPr>
        <w:t xml:space="preserve"> (di)</w:t>
      </w:r>
    </w:p>
    <w:sectPr w:rsidR="002D6675" w:rsidRPr="002B39E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2632D" w14:textId="77777777" w:rsidR="00EF5091" w:rsidRDefault="00EF5091" w:rsidP="00410407">
      <w:r>
        <w:separator/>
      </w:r>
    </w:p>
  </w:endnote>
  <w:endnote w:type="continuationSeparator" w:id="0">
    <w:p w14:paraId="2D99C982" w14:textId="77777777" w:rsidR="00EF5091" w:rsidRDefault="00EF5091"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BBDBF" w14:textId="77777777" w:rsidR="00EF5091" w:rsidRDefault="00EF5091" w:rsidP="00410407">
      <w:r>
        <w:separator/>
      </w:r>
    </w:p>
  </w:footnote>
  <w:footnote w:type="continuationSeparator" w:id="0">
    <w:p w14:paraId="20297C3E" w14:textId="77777777" w:rsidR="00EF5091" w:rsidRDefault="00EF5091"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61418"/>
    <w:multiLevelType w:val="multilevel"/>
    <w:tmpl w:val="3C96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362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05EAB"/>
    <w:rsid w:val="000112E7"/>
    <w:rsid w:val="00011E80"/>
    <w:rsid w:val="00016180"/>
    <w:rsid w:val="00023D4B"/>
    <w:rsid w:val="00027A5A"/>
    <w:rsid w:val="00035793"/>
    <w:rsid w:val="000357C5"/>
    <w:rsid w:val="000453B8"/>
    <w:rsid w:val="000630EE"/>
    <w:rsid w:val="000815B5"/>
    <w:rsid w:val="00091185"/>
    <w:rsid w:val="00093417"/>
    <w:rsid w:val="00096C7B"/>
    <w:rsid w:val="000A1BC4"/>
    <w:rsid w:val="000C0340"/>
    <w:rsid w:val="000F2693"/>
    <w:rsid w:val="000F4FAF"/>
    <w:rsid w:val="00112234"/>
    <w:rsid w:val="00125741"/>
    <w:rsid w:val="0012657E"/>
    <w:rsid w:val="00136DB5"/>
    <w:rsid w:val="0015526C"/>
    <w:rsid w:val="00170132"/>
    <w:rsid w:val="00174693"/>
    <w:rsid w:val="0017716A"/>
    <w:rsid w:val="001821F3"/>
    <w:rsid w:val="00182389"/>
    <w:rsid w:val="00186BB8"/>
    <w:rsid w:val="001B7B9B"/>
    <w:rsid w:val="001E5AB3"/>
    <w:rsid w:val="001F3D46"/>
    <w:rsid w:val="00213ED6"/>
    <w:rsid w:val="00216CA3"/>
    <w:rsid w:val="002340C8"/>
    <w:rsid w:val="00263153"/>
    <w:rsid w:val="00281C27"/>
    <w:rsid w:val="002B033E"/>
    <w:rsid w:val="002B39E3"/>
    <w:rsid w:val="002B536A"/>
    <w:rsid w:val="002D3649"/>
    <w:rsid w:val="002D5A3D"/>
    <w:rsid w:val="002D6675"/>
    <w:rsid w:val="002E1045"/>
    <w:rsid w:val="002E1424"/>
    <w:rsid w:val="002F1B75"/>
    <w:rsid w:val="002F736B"/>
    <w:rsid w:val="0030200B"/>
    <w:rsid w:val="00304B7D"/>
    <w:rsid w:val="00315FA4"/>
    <w:rsid w:val="00343524"/>
    <w:rsid w:val="003463DC"/>
    <w:rsid w:val="00372B5A"/>
    <w:rsid w:val="0038146B"/>
    <w:rsid w:val="00397BA8"/>
    <w:rsid w:val="003A0EC4"/>
    <w:rsid w:val="003A2C91"/>
    <w:rsid w:val="003B1FC4"/>
    <w:rsid w:val="003B5A58"/>
    <w:rsid w:val="003D601B"/>
    <w:rsid w:val="003E5177"/>
    <w:rsid w:val="003E6F48"/>
    <w:rsid w:val="003F13CF"/>
    <w:rsid w:val="003F19DA"/>
    <w:rsid w:val="003F65FA"/>
    <w:rsid w:val="00401092"/>
    <w:rsid w:val="00405916"/>
    <w:rsid w:val="00410407"/>
    <w:rsid w:val="00410AAC"/>
    <w:rsid w:val="004123A8"/>
    <w:rsid w:val="0042171B"/>
    <w:rsid w:val="004410F8"/>
    <w:rsid w:val="004612D4"/>
    <w:rsid w:val="00475442"/>
    <w:rsid w:val="0048726D"/>
    <w:rsid w:val="00487CD5"/>
    <w:rsid w:val="00495847"/>
    <w:rsid w:val="004B565D"/>
    <w:rsid w:val="004C04EE"/>
    <w:rsid w:val="004C3CEE"/>
    <w:rsid w:val="004C5CF0"/>
    <w:rsid w:val="004F1BE0"/>
    <w:rsid w:val="00523A5D"/>
    <w:rsid w:val="00582A68"/>
    <w:rsid w:val="005A68DF"/>
    <w:rsid w:val="005B16B3"/>
    <w:rsid w:val="005B2B77"/>
    <w:rsid w:val="005C7B93"/>
    <w:rsid w:val="005E5999"/>
    <w:rsid w:val="005F48AE"/>
    <w:rsid w:val="0061084D"/>
    <w:rsid w:val="00610D20"/>
    <w:rsid w:val="00614C7D"/>
    <w:rsid w:val="006342CD"/>
    <w:rsid w:val="00657FAF"/>
    <w:rsid w:val="0067025C"/>
    <w:rsid w:val="00683BD6"/>
    <w:rsid w:val="00694E90"/>
    <w:rsid w:val="00695627"/>
    <w:rsid w:val="006B72B0"/>
    <w:rsid w:val="006D3D17"/>
    <w:rsid w:val="006D4DB2"/>
    <w:rsid w:val="006D4ED8"/>
    <w:rsid w:val="006D646F"/>
    <w:rsid w:val="006E3BD6"/>
    <w:rsid w:val="00742E55"/>
    <w:rsid w:val="00750650"/>
    <w:rsid w:val="00764634"/>
    <w:rsid w:val="00770AF1"/>
    <w:rsid w:val="00770B32"/>
    <w:rsid w:val="007845A8"/>
    <w:rsid w:val="0078550F"/>
    <w:rsid w:val="007954D1"/>
    <w:rsid w:val="007A7E91"/>
    <w:rsid w:val="007B6ED7"/>
    <w:rsid w:val="007C3168"/>
    <w:rsid w:val="007C74B4"/>
    <w:rsid w:val="007E6CE6"/>
    <w:rsid w:val="008008A3"/>
    <w:rsid w:val="008014DA"/>
    <w:rsid w:val="00812D0D"/>
    <w:rsid w:val="00837956"/>
    <w:rsid w:val="00842F5A"/>
    <w:rsid w:val="00843258"/>
    <w:rsid w:val="00853AD5"/>
    <w:rsid w:val="00864B45"/>
    <w:rsid w:val="00865794"/>
    <w:rsid w:val="00871F93"/>
    <w:rsid w:val="00876424"/>
    <w:rsid w:val="008B2C3A"/>
    <w:rsid w:val="008D175C"/>
    <w:rsid w:val="008E1B75"/>
    <w:rsid w:val="008E4938"/>
    <w:rsid w:val="008E608E"/>
    <w:rsid w:val="008F3665"/>
    <w:rsid w:val="008F3C28"/>
    <w:rsid w:val="00902ADD"/>
    <w:rsid w:val="009138E5"/>
    <w:rsid w:val="009570D3"/>
    <w:rsid w:val="009572DB"/>
    <w:rsid w:val="00971634"/>
    <w:rsid w:val="0098054F"/>
    <w:rsid w:val="00987CE1"/>
    <w:rsid w:val="009939C7"/>
    <w:rsid w:val="00997B16"/>
    <w:rsid w:val="009A2BAA"/>
    <w:rsid w:val="009A7F7C"/>
    <w:rsid w:val="009B2FEC"/>
    <w:rsid w:val="009C312B"/>
    <w:rsid w:val="009E4525"/>
    <w:rsid w:val="009F32B9"/>
    <w:rsid w:val="009F5DC4"/>
    <w:rsid w:val="00A04F2B"/>
    <w:rsid w:val="00A058E6"/>
    <w:rsid w:val="00A06CEF"/>
    <w:rsid w:val="00A209D6"/>
    <w:rsid w:val="00A21E74"/>
    <w:rsid w:val="00A24B82"/>
    <w:rsid w:val="00A31A0D"/>
    <w:rsid w:val="00A32C2C"/>
    <w:rsid w:val="00A42204"/>
    <w:rsid w:val="00A44170"/>
    <w:rsid w:val="00A45C32"/>
    <w:rsid w:val="00A57DE2"/>
    <w:rsid w:val="00AB145D"/>
    <w:rsid w:val="00AC690E"/>
    <w:rsid w:val="00AD3426"/>
    <w:rsid w:val="00AF5557"/>
    <w:rsid w:val="00B05CDF"/>
    <w:rsid w:val="00B24F7F"/>
    <w:rsid w:val="00B404E2"/>
    <w:rsid w:val="00B62E8E"/>
    <w:rsid w:val="00B709B1"/>
    <w:rsid w:val="00B903A4"/>
    <w:rsid w:val="00B934DB"/>
    <w:rsid w:val="00B94C9B"/>
    <w:rsid w:val="00B96C2A"/>
    <w:rsid w:val="00BA5925"/>
    <w:rsid w:val="00BB009A"/>
    <w:rsid w:val="00BB4E48"/>
    <w:rsid w:val="00BB5589"/>
    <w:rsid w:val="00BB55B8"/>
    <w:rsid w:val="00BE2372"/>
    <w:rsid w:val="00BF1B39"/>
    <w:rsid w:val="00BF2CA1"/>
    <w:rsid w:val="00BF3E05"/>
    <w:rsid w:val="00BF74FE"/>
    <w:rsid w:val="00C0127E"/>
    <w:rsid w:val="00C201A6"/>
    <w:rsid w:val="00C27E9D"/>
    <w:rsid w:val="00C34FE8"/>
    <w:rsid w:val="00C500D4"/>
    <w:rsid w:val="00C549FE"/>
    <w:rsid w:val="00C56843"/>
    <w:rsid w:val="00C65AEA"/>
    <w:rsid w:val="00C748ED"/>
    <w:rsid w:val="00C76638"/>
    <w:rsid w:val="00C77622"/>
    <w:rsid w:val="00C879FC"/>
    <w:rsid w:val="00C96FBA"/>
    <w:rsid w:val="00CB618A"/>
    <w:rsid w:val="00CE4501"/>
    <w:rsid w:val="00CE5760"/>
    <w:rsid w:val="00CF100B"/>
    <w:rsid w:val="00D10896"/>
    <w:rsid w:val="00D4564D"/>
    <w:rsid w:val="00D52FDC"/>
    <w:rsid w:val="00D54D04"/>
    <w:rsid w:val="00D64E66"/>
    <w:rsid w:val="00D749A7"/>
    <w:rsid w:val="00D96D78"/>
    <w:rsid w:val="00DB6380"/>
    <w:rsid w:val="00DC0EE6"/>
    <w:rsid w:val="00DD3E2E"/>
    <w:rsid w:val="00DD51A2"/>
    <w:rsid w:val="00DE2F17"/>
    <w:rsid w:val="00DF1632"/>
    <w:rsid w:val="00E03F21"/>
    <w:rsid w:val="00E61E3D"/>
    <w:rsid w:val="00E71CDF"/>
    <w:rsid w:val="00E72416"/>
    <w:rsid w:val="00E87904"/>
    <w:rsid w:val="00E93FC4"/>
    <w:rsid w:val="00EE470B"/>
    <w:rsid w:val="00EF27F3"/>
    <w:rsid w:val="00EF2CCA"/>
    <w:rsid w:val="00EF5091"/>
    <w:rsid w:val="00F049C0"/>
    <w:rsid w:val="00F25FD6"/>
    <w:rsid w:val="00F27D2F"/>
    <w:rsid w:val="00F46FE0"/>
    <w:rsid w:val="00F5718C"/>
    <w:rsid w:val="00F65515"/>
    <w:rsid w:val="00FA5E63"/>
    <w:rsid w:val="00FB10AD"/>
    <w:rsid w:val="00FB2872"/>
    <w:rsid w:val="00FD18E6"/>
    <w:rsid w:val="00FD4201"/>
    <w:rsid w:val="00FE1FEB"/>
    <w:rsid w:val="00FE7003"/>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2D6675"/>
    <w:pPr>
      <w:keepNext/>
      <w:keepLines/>
      <w:spacing w:before="4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 w:type="character" w:customStyle="1" w:styleId="berschrift3Zchn">
    <w:name w:val="Überschrift 3 Zchn"/>
    <w:basedOn w:val="Absatz-Standardschriftart"/>
    <w:link w:val="berschrift3"/>
    <w:uiPriority w:val="9"/>
    <w:semiHidden/>
    <w:rsid w:val="002D6675"/>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140119635">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546184846">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05387302">
      <w:bodyDiv w:val="1"/>
      <w:marLeft w:val="0"/>
      <w:marRight w:val="0"/>
      <w:marTop w:val="0"/>
      <w:marBottom w:val="0"/>
      <w:divBdr>
        <w:top w:val="none" w:sz="0" w:space="0" w:color="auto"/>
        <w:left w:val="none" w:sz="0" w:space="0" w:color="auto"/>
        <w:bottom w:val="none" w:sz="0" w:space="0" w:color="auto"/>
        <w:right w:val="none" w:sz="0" w:space="0" w:color="auto"/>
      </w:divBdr>
    </w:div>
    <w:div w:id="649216493">
      <w:bodyDiv w:val="1"/>
      <w:marLeft w:val="0"/>
      <w:marRight w:val="0"/>
      <w:marTop w:val="0"/>
      <w:marBottom w:val="0"/>
      <w:divBdr>
        <w:top w:val="none" w:sz="0" w:space="0" w:color="auto"/>
        <w:left w:val="none" w:sz="0" w:space="0" w:color="auto"/>
        <w:bottom w:val="none" w:sz="0" w:space="0" w:color="auto"/>
        <w:right w:val="none" w:sz="0" w:space="0" w:color="auto"/>
      </w:divBdr>
      <w:divsChild>
        <w:div w:id="1740518228">
          <w:marLeft w:val="0"/>
          <w:marRight w:val="0"/>
          <w:marTop w:val="0"/>
          <w:marBottom w:val="0"/>
          <w:divBdr>
            <w:top w:val="none" w:sz="0" w:space="0" w:color="auto"/>
            <w:left w:val="none" w:sz="0" w:space="0" w:color="auto"/>
            <w:bottom w:val="none" w:sz="0" w:space="0" w:color="auto"/>
            <w:right w:val="none" w:sz="0" w:space="0" w:color="auto"/>
          </w:divBdr>
          <w:divsChild>
            <w:div w:id="5446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683938554">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866525194">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8088">
      <w:bodyDiv w:val="1"/>
      <w:marLeft w:val="0"/>
      <w:marRight w:val="0"/>
      <w:marTop w:val="0"/>
      <w:marBottom w:val="0"/>
      <w:divBdr>
        <w:top w:val="none" w:sz="0" w:space="0" w:color="auto"/>
        <w:left w:val="none" w:sz="0" w:space="0" w:color="auto"/>
        <w:bottom w:val="none" w:sz="0" w:space="0" w:color="auto"/>
        <w:right w:val="none" w:sz="0" w:space="0" w:color="auto"/>
      </w:divBdr>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493132609">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725565059">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 w:id="2037732311">
      <w:bodyDiv w:val="1"/>
      <w:marLeft w:val="0"/>
      <w:marRight w:val="0"/>
      <w:marTop w:val="0"/>
      <w:marBottom w:val="0"/>
      <w:divBdr>
        <w:top w:val="none" w:sz="0" w:space="0" w:color="auto"/>
        <w:left w:val="none" w:sz="0" w:space="0" w:color="auto"/>
        <w:bottom w:val="none" w:sz="0" w:space="0" w:color="auto"/>
        <w:right w:val="none" w:sz="0" w:space="0" w:color="auto"/>
      </w:divBdr>
      <w:divsChild>
        <w:div w:id="1465658898">
          <w:marLeft w:val="0"/>
          <w:marRight w:val="0"/>
          <w:marTop w:val="0"/>
          <w:marBottom w:val="0"/>
          <w:divBdr>
            <w:top w:val="none" w:sz="0" w:space="0" w:color="auto"/>
            <w:left w:val="none" w:sz="0" w:space="0" w:color="auto"/>
            <w:bottom w:val="none" w:sz="0" w:space="0" w:color="auto"/>
            <w:right w:val="none" w:sz="0" w:space="0" w:color="auto"/>
          </w:divBdr>
          <w:divsChild>
            <w:div w:id="435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1462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117</cp:revision>
  <cp:lastPrinted>2023-11-22T10:02:00Z</cp:lastPrinted>
  <dcterms:created xsi:type="dcterms:W3CDTF">2022-05-24T12:29:00Z</dcterms:created>
  <dcterms:modified xsi:type="dcterms:W3CDTF">2026-10-19T10:16:00Z</dcterms:modified>
</cp:coreProperties>
</file>