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D36B96" w14:textId="77777777" w:rsidR="005B44FF" w:rsidRDefault="004C7773" w:rsidP="005B44FF">
      <w:pPr>
        <w:pStyle w:val="Kopfzeile"/>
        <w:rPr>
          <w:color w:val="808080" w:themeColor="background1" w:themeShade="80"/>
          <w:sz w:val="12"/>
          <w:szCs w:val="12"/>
        </w:rPr>
      </w:pPr>
      <w:r>
        <w:rPr>
          <w:noProof/>
          <w:color w:val="808080" w:themeColor="background1" w:themeShade="80"/>
          <w:sz w:val="12"/>
          <w:szCs w:val="12"/>
        </w:rPr>
        <w:drawing>
          <wp:anchor distT="0" distB="0" distL="114300" distR="114300" simplePos="0" relativeHeight="251664384" behindDoc="0" locked="0" layoutInCell="1" allowOverlap="1" wp14:anchorId="5C067E4C" wp14:editId="00280DCB">
            <wp:simplePos x="0" y="0"/>
            <wp:positionH relativeFrom="column">
              <wp:posOffset>3173670</wp:posOffset>
            </wp:positionH>
            <wp:positionV relativeFrom="paragraph">
              <wp:posOffset>-62025</wp:posOffset>
            </wp:positionV>
            <wp:extent cx="2560248" cy="905310"/>
            <wp:effectExtent l="19050" t="0" r="0" b="0"/>
            <wp:wrapNone/>
            <wp:docPr id="2" name="Bild 1"/>
            <wp:cNvGraphicFramePr/>
            <a:graphic xmlns:a="http://schemas.openxmlformats.org/drawingml/2006/main">
              <a:graphicData uri="http://schemas.openxmlformats.org/drawingml/2006/picture">
                <pic:pic xmlns:pic="http://schemas.openxmlformats.org/drawingml/2006/picture">
                  <pic:nvPicPr>
                    <pic:cNvPr id="0" name="Logo_4c_GA-STADT-HERDECKE.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560235" cy="905305"/>
                    </a:xfrm>
                    <a:prstGeom prst="rect">
                      <a:avLst/>
                    </a:prstGeom>
                  </pic:spPr>
                </pic:pic>
              </a:graphicData>
            </a:graphic>
          </wp:anchor>
        </w:drawing>
      </w:r>
    </w:p>
    <w:p w14:paraId="65D32D1C" w14:textId="77777777" w:rsidR="004C7773" w:rsidRDefault="004C7773" w:rsidP="005B44FF">
      <w:pPr>
        <w:pStyle w:val="Kopfzeile"/>
        <w:rPr>
          <w:color w:val="808080" w:themeColor="background1" w:themeShade="80"/>
          <w:sz w:val="12"/>
          <w:szCs w:val="12"/>
        </w:rPr>
      </w:pPr>
    </w:p>
    <w:p w14:paraId="71768048" w14:textId="77777777" w:rsidR="004C7773" w:rsidRDefault="004C7773" w:rsidP="005B44FF">
      <w:pPr>
        <w:pStyle w:val="Kopfzeile"/>
        <w:rPr>
          <w:color w:val="808080" w:themeColor="background1" w:themeShade="80"/>
          <w:sz w:val="12"/>
          <w:szCs w:val="12"/>
        </w:rPr>
      </w:pPr>
    </w:p>
    <w:p w14:paraId="6A2446AF" w14:textId="77777777" w:rsidR="004C7773" w:rsidRPr="007C0784" w:rsidRDefault="004C7773" w:rsidP="004C7773">
      <w:pPr>
        <w:pStyle w:val="Kopfzeile"/>
        <w:jc w:val="right"/>
        <w:rPr>
          <w:color w:val="808080" w:themeColor="background1" w:themeShade="80"/>
          <w:sz w:val="12"/>
          <w:szCs w:val="12"/>
        </w:rPr>
      </w:pPr>
    </w:p>
    <w:p w14:paraId="0CB8A396" w14:textId="77777777" w:rsidR="004C7773" w:rsidRDefault="004C7773" w:rsidP="005B44FF">
      <w:pPr>
        <w:pStyle w:val="Kopfzeile"/>
        <w:ind w:left="5046"/>
        <w:rPr>
          <w:color w:val="808080" w:themeColor="background1" w:themeShade="80"/>
          <w:spacing w:val="50"/>
          <w:sz w:val="18"/>
          <w:szCs w:val="18"/>
        </w:rPr>
      </w:pPr>
    </w:p>
    <w:p w14:paraId="22685636" w14:textId="77777777" w:rsidR="004C7773" w:rsidRDefault="004C7773" w:rsidP="005B44FF">
      <w:pPr>
        <w:pStyle w:val="Kopfzeile"/>
        <w:ind w:left="5046"/>
        <w:rPr>
          <w:color w:val="808080" w:themeColor="background1" w:themeShade="80"/>
          <w:spacing w:val="50"/>
          <w:sz w:val="18"/>
          <w:szCs w:val="18"/>
        </w:rPr>
      </w:pPr>
    </w:p>
    <w:p w14:paraId="17C0093F" w14:textId="77777777" w:rsidR="004C7773" w:rsidRDefault="004C7773" w:rsidP="005B44FF">
      <w:pPr>
        <w:pStyle w:val="Kopfzeile"/>
        <w:ind w:left="5046"/>
        <w:rPr>
          <w:color w:val="808080" w:themeColor="background1" w:themeShade="80"/>
          <w:spacing w:val="50"/>
          <w:sz w:val="18"/>
          <w:szCs w:val="18"/>
        </w:rPr>
      </w:pPr>
    </w:p>
    <w:p w14:paraId="3D2F6F22" w14:textId="77777777" w:rsidR="004C7773" w:rsidRDefault="004C7773" w:rsidP="005B44FF">
      <w:pPr>
        <w:pStyle w:val="Kopfzeile"/>
        <w:ind w:left="5046"/>
        <w:rPr>
          <w:color w:val="808080" w:themeColor="background1" w:themeShade="80"/>
          <w:spacing w:val="50"/>
          <w:sz w:val="18"/>
          <w:szCs w:val="18"/>
        </w:rPr>
      </w:pPr>
    </w:p>
    <w:p w14:paraId="5FC73C7F" w14:textId="7A8AFDA2" w:rsidR="005B44FF" w:rsidRPr="004C7773" w:rsidRDefault="005B44FF" w:rsidP="005B44FF">
      <w:pPr>
        <w:pStyle w:val="Kopfzeile"/>
        <w:ind w:left="5046"/>
        <w:rPr>
          <w:color w:val="143366"/>
          <w:sz w:val="18"/>
          <w:szCs w:val="18"/>
        </w:rPr>
      </w:pPr>
      <w:r w:rsidRPr="004C7773">
        <w:rPr>
          <w:color w:val="143366"/>
          <w:spacing w:val="50"/>
          <w:sz w:val="18"/>
          <w:szCs w:val="18"/>
        </w:rPr>
        <w:t xml:space="preserve">Kirchplatz </w:t>
      </w:r>
      <w:r w:rsidR="00D4435C" w:rsidRPr="004C7773">
        <w:rPr>
          <w:color w:val="143366"/>
          <w:spacing w:val="50"/>
          <w:sz w:val="18"/>
          <w:szCs w:val="18"/>
        </w:rPr>
        <w:t>3</w:t>
      </w:r>
      <w:r w:rsidR="00D4435C" w:rsidRPr="004C7773">
        <w:rPr>
          <w:color w:val="143366"/>
          <w:spacing w:val="52"/>
          <w:sz w:val="18"/>
          <w:szCs w:val="18"/>
        </w:rPr>
        <w:t xml:space="preserve"> 58313</w:t>
      </w:r>
      <w:r w:rsidRPr="004C7773">
        <w:rPr>
          <w:color w:val="143366"/>
          <w:spacing w:val="52"/>
          <w:sz w:val="18"/>
          <w:szCs w:val="18"/>
        </w:rPr>
        <w:t xml:space="preserve"> Herdecke</w:t>
      </w:r>
      <w:r w:rsidRPr="004C7773">
        <w:rPr>
          <w:color w:val="143366"/>
          <w:sz w:val="18"/>
          <w:szCs w:val="18"/>
        </w:rPr>
        <w:br/>
      </w:r>
      <w:r w:rsidRPr="004C7773">
        <w:rPr>
          <w:color w:val="143366"/>
          <w:spacing w:val="2"/>
          <w:sz w:val="18"/>
          <w:szCs w:val="18"/>
        </w:rPr>
        <w:t>TEL: (02330) 611 0</w:t>
      </w:r>
      <w:r w:rsidRPr="004C7773">
        <w:rPr>
          <w:color w:val="143366"/>
          <w:spacing w:val="6"/>
          <w:sz w:val="18"/>
          <w:szCs w:val="18"/>
        </w:rPr>
        <w:t xml:space="preserve">     FAX: (02330) 611 15 555</w:t>
      </w:r>
      <w:r w:rsidRPr="004C7773">
        <w:rPr>
          <w:color w:val="143366"/>
          <w:sz w:val="18"/>
          <w:szCs w:val="18"/>
        </w:rPr>
        <w:br/>
      </w:r>
      <w:r w:rsidRPr="004C7773">
        <w:rPr>
          <w:color w:val="143366"/>
          <w:spacing w:val="4"/>
          <w:sz w:val="18"/>
          <w:szCs w:val="18"/>
        </w:rPr>
        <w:t>www.herdecke.de     stadtverwaltung@herdecke.de</w:t>
      </w:r>
      <w:r w:rsidRPr="004C7773">
        <w:rPr>
          <w:color w:val="143366"/>
          <w:sz w:val="18"/>
          <w:szCs w:val="18"/>
        </w:rPr>
        <w:tab/>
      </w:r>
    </w:p>
    <w:p w14:paraId="7968C979" w14:textId="77777777" w:rsidR="005B44FF" w:rsidRPr="004C7773" w:rsidRDefault="005B44FF" w:rsidP="005B44FF">
      <w:pPr>
        <w:pStyle w:val="Kopfzeile"/>
        <w:ind w:left="4422"/>
        <w:rPr>
          <w:color w:val="143366"/>
          <w:sz w:val="12"/>
          <w:szCs w:val="12"/>
        </w:rPr>
      </w:pPr>
    </w:p>
    <w:p w14:paraId="44061208" w14:textId="77777777" w:rsidR="005B44FF" w:rsidRPr="004C7773" w:rsidRDefault="005B44FF" w:rsidP="005B44FF">
      <w:pPr>
        <w:pStyle w:val="Kopfzeile"/>
        <w:ind w:left="5046"/>
        <w:rPr>
          <w:color w:val="143366"/>
          <w:spacing w:val="20"/>
          <w:sz w:val="18"/>
          <w:szCs w:val="18"/>
        </w:rPr>
      </w:pPr>
      <w:r w:rsidRPr="004C7773">
        <w:rPr>
          <w:color w:val="143366"/>
          <w:spacing w:val="20"/>
          <w:sz w:val="18"/>
          <w:szCs w:val="18"/>
        </w:rPr>
        <w:t>Öffentlichkeitsarbeit</w:t>
      </w:r>
    </w:p>
    <w:p w14:paraId="37EE861D" w14:textId="77777777" w:rsidR="005B44FF" w:rsidRPr="004C7773" w:rsidRDefault="005B44FF" w:rsidP="005B44FF">
      <w:pPr>
        <w:pStyle w:val="Kopfzeile"/>
        <w:ind w:left="5046"/>
        <w:rPr>
          <w:color w:val="143366"/>
          <w:sz w:val="12"/>
          <w:szCs w:val="12"/>
        </w:rPr>
      </w:pPr>
    </w:p>
    <w:p w14:paraId="549BCBC5" w14:textId="77777777" w:rsidR="005B44FF" w:rsidRPr="004C7773" w:rsidRDefault="005B44FF" w:rsidP="005B44FF">
      <w:pPr>
        <w:pStyle w:val="Kopfzeile"/>
        <w:tabs>
          <w:tab w:val="left" w:pos="6663"/>
        </w:tabs>
        <w:ind w:left="5046"/>
        <w:rPr>
          <w:color w:val="143366"/>
          <w:sz w:val="18"/>
          <w:szCs w:val="18"/>
        </w:rPr>
      </w:pPr>
      <w:r w:rsidRPr="004C7773">
        <w:rPr>
          <w:color w:val="143366"/>
          <w:sz w:val="18"/>
          <w:szCs w:val="18"/>
        </w:rPr>
        <w:t xml:space="preserve">Auskunft erteilt: </w:t>
      </w:r>
      <w:r w:rsidRPr="004C7773">
        <w:rPr>
          <w:color w:val="143366"/>
          <w:sz w:val="18"/>
          <w:szCs w:val="18"/>
        </w:rPr>
        <w:tab/>
      </w:r>
      <w:r w:rsidR="00513554">
        <w:rPr>
          <w:color w:val="143366"/>
          <w:sz w:val="18"/>
          <w:szCs w:val="18"/>
        </w:rPr>
        <w:t>Eileen Adametz</w:t>
      </w:r>
    </w:p>
    <w:p w14:paraId="77E5181C" w14:textId="77777777" w:rsidR="005B44FF" w:rsidRPr="004C7773" w:rsidRDefault="005B44FF" w:rsidP="005B44FF">
      <w:pPr>
        <w:pStyle w:val="Kopfzeile"/>
        <w:tabs>
          <w:tab w:val="left" w:pos="6663"/>
        </w:tabs>
        <w:ind w:left="5046"/>
        <w:rPr>
          <w:color w:val="143366"/>
          <w:sz w:val="18"/>
          <w:szCs w:val="18"/>
        </w:rPr>
      </w:pPr>
      <w:r w:rsidRPr="004C7773">
        <w:rPr>
          <w:color w:val="143366"/>
          <w:sz w:val="18"/>
          <w:szCs w:val="18"/>
        </w:rPr>
        <w:t xml:space="preserve">Telefon: </w:t>
      </w:r>
      <w:r w:rsidRPr="004C7773">
        <w:rPr>
          <w:color w:val="143366"/>
          <w:sz w:val="18"/>
          <w:szCs w:val="18"/>
        </w:rPr>
        <w:tab/>
      </w:r>
      <w:r w:rsidR="00513554">
        <w:rPr>
          <w:color w:val="143366"/>
          <w:sz w:val="18"/>
          <w:szCs w:val="18"/>
        </w:rPr>
        <w:t>02330 - 611 341</w:t>
      </w:r>
    </w:p>
    <w:p w14:paraId="2ADAD851" w14:textId="77777777" w:rsidR="005B44FF" w:rsidRPr="00E10F4D" w:rsidRDefault="005D428D" w:rsidP="005B44FF">
      <w:pPr>
        <w:pStyle w:val="Kopfzeile"/>
        <w:tabs>
          <w:tab w:val="left" w:pos="6663"/>
        </w:tabs>
        <w:ind w:left="5046"/>
        <w:rPr>
          <w:color w:val="143366"/>
          <w:sz w:val="18"/>
          <w:szCs w:val="18"/>
          <w:lang w:val="en-US"/>
        </w:rPr>
      </w:pPr>
      <w:r w:rsidRPr="00E10F4D">
        <w:rPr>
          <w:color w:val="143366"/>
          <w:sz w:val="18"/>
          <w:szCs w:val="18"/>
          <w:lang w:val="en-US"/>
        </w:rPr>
        <w:t xml:space="preserve">Fax: </w:t>
      </w:r>
      <w:r w:rsidRPr="00E10F4D">
        <w:rPr>
          <w:color w:val="143366"/>
          <w:sz w:val="18"/>
          <w:szCs w:val="18"/>
          <w:lang w:val="en-US"/>
        </w:rPr>
        <w:tab/>
        <w:t>02330</w:t>
      </w:r>
      <w:r w:rsidR="00513554">
        <w:rPr>
          <w:color w:val="143366"/>
          <w:sz w:val="18"/>
          <w:szCs w:val="18"/>
          <w:lang w:val="en-US"/>
        </w:rPr>
        <w:t xml:space="preserve"> - 611 15 341</w:t>
      </w:r>
    </w:p>
    <w:p w14:paraId="28A975DE" w14:textId="77777777" w:rsidR="005B44FF" w:rsidRPr="00E10F4D" w:rsidRDefault="005B44FF" w:rsidP="005B44FF">
      <w:pPr>
        <w:pStyle w:val="Kopfzeile"/>
        <w:tabs>
          <w:tab w:val="left" w:pos="6663"/>
        </w:tabs>
        <w:ind w:left="5046"/>
        <w:rPr>
          <w:color w:val="143366"/>
          <w:sz w:val="18"/>
          <w:szCs w:val="18"/>
          <w:lang w:val="en-US"/>
        </w:rPr>
      </w:pPr>
      <w:r w:rsidRPr="00E10F4D">
        <w:rPr>
          <w:color w:val="143366"/>
          <w:sz w:val="18"/>
          <w:szCs w:val="18"/>
          <w:lang w:val="en-US"/>
        </w:rPr>
        <w:t xml:space="preserve">Mail: </w:t>
      </w:r>
      <w:r w:rsidRPr="00E10F4D">
        <w:rPr>
          <w:color w:val="143366"/>
          <w:sz w:val="18"/>
          <w:szCs w:val="18"/>
          <w:lang w:val="en-US"/>
        </w:rPr>
        <w:tab/>
      </w:r>
      <w:r w:rsidR="00513554">
        <w:rPr>
          <w:color w:val="143366"/>
          <w:sz w:val="18"/>
          <w:szCs w:val="18"/>
          <w:lang w:val="en-US"/>
        </w:rPr>
        <w:t>Eileen.Adametz@herdecke.de</w:t>
      </w:r>
    </w:p>
    <w:p w14:paraId="081B8258" w14:textId="77777777" w:rsidR="005B44FF" w:rsidRPr="00E10F4D" w:rsidRDefault="005B44FF" w:rsidP="005B44FF">
      <w:pPr>
        <w:pStyle w:val="Kopfzeile"/>
        <w:ind w:left="4365"/>
        <w:rPr>
          <w:color w:val="808080" w:themeColor="background1" w:themeShade="80"/>
          <w:lang w:val="en-US"/>
        </w:rPr>
      </w:pPr>
      <w:r w:rsidRPr="00E10F4D">
        <w:rPr>
          <w:color w:val="808080" w:themeColor="background1" w:themeShade="80"/>
          <w:lang w:val="en-US"/>
        </w:rPr>
        <w:tab/>
      </w:r>
      <w:r w:rsidRPr="00E10F4D">
        <w:rPr>
          <w:color w:val="808080" w:themeColor="background1" w:themeShade="80"/>
          <w:lang w:val="en-US"/>
        </w:rPr>
        <w:tab/>
      </w:r>
    </w:p>
    <w:p w14:paraId="22642264" w14:textId="77777777" w:rsidR="005B44FF" w:rsidRPr="00E10F4D" w:rsidRDefault="00302575" w:rsidP="005B44FF">
      <w:pPr>
        <w:pStyle w:val="Kopfzeile"/>
        <w:rPr>
          <w:color w:val="808080" w:themeColor="background1" w:themeShade="80"/>
          <w:lang w:val="en-US"/>
        </w:rPr>
      </w:pPr>
      <w:r>
        <w:rPr>
          <w:noProof/>
          <w:color w:val="808080" w:themeColor="background1" w:themeShade="80"/>
        </w:rPr>
        <mc:AlternateContent>
          <mc:Choice Requires="wps">
            <w:drawing>
              <wp:anchor distT="0" distB="0" distL="114300" distR="114300" simplePos="0" relativeHeight="251658240" behindDoc="0" locked="0" layoutInCell="1" allowOverlap="1" wp14:anchorId="1BA5D29B" wp14:editId="438D3E14">
                <wp:simplePos x="0" y="0"/>
                <wp:positionH relativeFrom="column">
                  <wp:posOffset>-13970</wp:posOffset>
                </wp:positionH>
                <wp:positionV relativeFrom="paragraph">
                  <wp:posOffset>9525</wp:posOffset>
                </wp:positionV>
                <wp:extent cx="2742565" cy="0"/>
                <wp:effectExtent l="9525" t="5080" r="10160" b="13970"/>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2565" cy="0"/>
                        </a:xfrm>
                        <a:prstGeom prst="straightConnector1">
                          <a:avLst/>
                        </a:prstGeom>
                        <a:noFill/>
                        <a:ln w="9525">
                          <a:solidFill>
                            <a:schemeClr val="bg1">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17BCCC3" id="_x0000_t32" coordsize="21600,21600" o:spt="32" o:oned="t" path="m,l21600,21600e" filled="f">
                <v:path arrowok="t" fillok="f" o:connecttype="none"/>
                <o:lock v:ext="edit" shapetype="t"/>
              </v:shapetype>
              <v:shape id="AutoShape 2" o:spid="_x0000_s1026" type="#_x0000_t32" style="position:absolute;margin-left:-1.1pt;margin-top:.75pt;width:215.9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" strokecolor="#7f7f7f [1612]"/>
            </w:pict>
          </mc:Fallback>
        </mc:AlternateContent>
      </w:r>
    </w:p>
    <w:p w14:paraId="7688278C" w14:textId="77777777" w:rsidR="005B44FF" w:rsidRDefault="00EC67DD" w:rsidP="005B44FF">
      <w:pPr>
        <w:rPr>
          <w:b/>
        </w:rPr>
        <w:sectPr w:rsidR="005B44FF" w:rsidSect="005B44FF">
          <w:pgSz w:w="11906" w:h="16838"/>
          <w:pgMar w:top="709" w:right="1417" w:bottom="1134" w:left="1417" w:header="708" w:footer="708" w:gutter="0"/>
          <w:cols w:space="708"/>
          <w:docGrid w:linePitch="360"/>
        </w:sectPr>
      </w:pPr>
      <w:r>
        <w:rPr>
          <w:b/>
        </w:rPr>
        <w:t>Pressemitteilung</w:t>
      </w:r>
    </w:p>
    <w:p w14:paraId="6062222A" w14:textId="334245B3" w:rsidR="00E22117" w:rsidRPr="0087484E" w:rsidRDefault="00302575" w:rsidP="0087484E">
      <w:pPr>
        <w:rPr>
          <w:noProof/>
          <w:color w:val="000000" w:themeColor="text1"/>
        </w:rPr>
      </w:pPr>
      <w:r>
        <w:rPr>
          <w:noProof/>
          <w:color w:val="000000" w:themeColor="text1"/>
        </w:rPr>
        <mc:AlternateContent>
          <mc:Choice Requires="wps">
            <w:drawing>
              <wp:anchor distT="0" distB="0" distL="114300" distR="114300" simplePos="0" relativeHeight="251663360" behindDoc="0" locked="0" layoutInCell="1" allowOverlap="1" wp14:anchorId="1C936F37" wp14:editId="5F1E64AC">
                <wp:simplePos x="0" y="0"/>
                <wp:positionH relativeFrom="column">
                  <wp:posOffset>-13970</wp:posOffset>
                </wp:positionH>
                <wp:positionV relativeFrom="paragraph">
                  <wp:posOffset>306070</wp:posOffset>
                </wp:positionV>
                <wp:extent cx="2704465" cy="0"/>
                <wp:effectExtent l="9525" t="5080" r="10160" b="1397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04465" cy="0"/>
                        </a:xfrm>
                        <a:prstGeom prst="straightConnector1">
                          <a:avLst/>
                        </a:prstGeom>
                        <a:noFill/>
                        <a:ln w="9525">
                          <a:solidFill>
                            <a:schemeClr val="bg1">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6F8B8E" id="AutoShape 3" o:spid="_x0000_s1026" type="#_x0000_t32" style="position:absolute;margin-left:-1.1pt;margin-top:24.1pt;width:212.9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" strokecolor="#7f7f7f [1612]"/>
            </w:pict>
          </mc:Fallback>
        </mc:AlternateContent>
      </w:r>
      <w:r w:rsidR="00A4759B">
        <w:rPr>
          <w:noProof/>
          <w:color w:val="000000" w:themeColor="text1"/>
        </w:rPr>
        <w:t>0</w:t>
      </w:r>
      <w:r w:rsidR="00943C82">
        <w:rPr>
          <w:noProof/>
          <w:color w:val="000000" w:themeColor="text1"/>
        </w:rPr>
        <w:t>7</w:t>
      </w:r>
      <w:r w:rsidR="0087484E">
        <w:rPr>
          <w:noProof/>
          <w:color w:val="000000" w:themeColor="text1"/>
        </w:rPr>
        <w:t>.</w:t>
      </w:r>
      <w:r w:rsidR="00C70776">
        <w:rPr>
          <w:noProof/>
          <w:color w:val="000000" w:themeColor="text1"/>
        </w:rPr>
        <w:t>0</w:t>
      </w:r>
      <w:r w:rsidR="00A4759B">
        <w:rPr>
          <w:noProof/>
          <w:color w:val="000000" w:themeColor="text1"/>
        </w:rPr>
        <w:t>9</w:t>
      </w:r>
      <w:r w:rsidR="00C70776">
        <w:rPr>
          <w:noProof/>
          <w:color w:val="000000" w:themeColor="text1"/>
        </w:rPr>
        <w:t>.</w:t>
      </w:r>
      <w:r w:rsidR="00C91D13">
        <w:rPr>
          <w:noProof/>
          <w:color w:val="000000" w:themeColor="text1"/>
        </w:rPr>
        <w:t>2026</w:t>
      </w:r>
    </w:p>
    <w:p w14:paraId="305DC641" w14:textId="77777777" w:rsidR="00D4435C" w:rsidRDefault="00D4435C" w:rsidP="00D468E9">
      <w:pPr>
        <w:spacing w:after="160" w:line="360" w:lineRule="auto"/>
        <w:contextualSpacing/>
        <w:jc w:val="both"/>
      </w:pPr>
    </w:p>
    <w:p w14:paraId="743E8AE1" w14:textId="77777777" w:rsidR="00A4759B" w:rsidRPr="00A4759B" w:rsidRDefault="00A4759B" w:rsidP="00A4759B">
      <w:pPr>
        <w:spacing w:after="160" w:line="360" w:lineRule="auto"/>
        <w:contextualSpacing/>
        <w:jc w:val="both"/>
        <w:rPr>
          <w:b/>
          <w:bCs/>
        </w:rPr>
      </w:pPr>
      <w:r w:rsidRPr="00A4759B">
        <w:rPr>
          <w:b/>
          <w:bCs/>
        </w:rPr>
        <w:t>Zwei Spielplatzfeste im September und Oktober</w:t>
      </w:r>
    </w:p>
    <w:p w14:paraId="1E62BFDE" w14:textId="77777777" w:rsidR="00A4759B" w:rsidRPr="00A4759B" w:rsidRDefault="00A4759B" w:rsidP="00A4759B">
      <w:pPr>
        <w:spacing w:after="160" w:line="360" w:lineRule="auto"/>
        <w:contextualSpacing/>
        <w:jc w:val="both"/>
      </w:pPr>
    </w:p>
    <w:p w14:paraId="79CC754F" w14:textId="77777777" w:rsidR="002E059E" w:rsidRPr="00A4759B" w:rsidRDefault="002E059E" w:rsidP="002E059E">
      <w:pPr>
        <w:spacing w:after="160" w:line="360" w:lineRule="auto"/>
        <w:contextualSpacing/>
        <w:jc w:val="both"/>
      </w:pPr>
      <w:r w:rsidRPr="00A4759B">
        <w:t>Die Stadt lädt auch in den kommenden Wochen wieder zu ihren beliebten Spielplatzfesten ein. Für das ursprünglich am 25. Juni 2026 geplante Spielplatzfest auf dem „Platz der Kinderrechte“ (Spielplatz „Am Bleichstein“), das aufgrund der hohen Temperaturen abgesagt werden musste, gibt es einen Ersatztermin. Dieser findet am Donnerstag</w:t>
      </w:r>
      <w:r>
        <w:t xml:space="preserve">, </w:t>
      </w:r>
      <w:r w:rsidRPr="00A4759B">
        <w:t>10. September 2026, von 15 Uhr bis 17.30 Uhr statt.</w:t>
      </w:r>
    </w:p>
    <w:p w14:paraId="33BD47DE" w14:textId="77777777" w:rsidR="002E059E" w:rsidRPr="00A4759B" w:rsidRDefault="002E059E" w:rsidP="002E059E">
      <w:pPr>
        <w:spacing w:after="160" w:line="360" w:lineRule="auto"/>
        <w:contextualSpacing/>
        <w:jc w:val="both"/>
      </w:pPr>
    </w:p>
    <w:p w14:paraId="7F7AE656" w14:textId="77777777" w:rsidR="002E059E" w:rsidRPr="00A4759B" w:rsidRDefault="002E059E" w:rsidP="002E059E">
      <w:pPr>
        <w:spacing w:after="160" w:line="360" w:lineRule="auto"/>
        <w:contextualSpacing/>
        <w:jc w:val="both"/>
      </w:pPr>
      <w:r>
        <w:t xml:space="preserve">Bei diesem Fest handelt es sich um das </w:t>
      </w:r>
      <w:r w:rsidRPr="00A4759B">
        <w:t>Kinderrechte-Spezial: Mit verschiedenen Mitmachaktionen werden ausgewählte Rechte von Kindern spielerisch vermittelt und erlebbar gemacht. Darüber hinaus haben Besucherinnen und Besucher die Gelegenheit, den im vergangenen Jahr eröffneten Pfad der Kinderrechte rund um die Bleichsteinwiese kennenzulernen.</w:t>
      </w:r>
    </w:p>
    <w:p w14:paraId="28E37784" w14:textId="77777777" w:rsidR="002E059E" w:rsidRPr="00A4759B" w:rsidRDefault="002E059E" w:rsidP="002E059E">
      <w:pPr>
        <w:spacing w:after="160" w:line="360" w:lineRule="auto"/>
        <w:contextualSpacing/>
        <w:jc w:val="both"/>
      </w:pPr>
    </w:p>
    <w:p w14:paraId="396CC99C" w14:textId="5AF3602C" w:rsidR="002E059E" w:rsidRPr="00A4759B" w:rsidRDefault="002E059E" w:rsidP="002E059E">
      <w:pPr>
        <w:spacing w:after="160" w:line="360" w:lineRule="auto"/>
        <w:contextualSpacing/>
        <w:jc w:val="both"/>
      </w:pPr>
      <w:r w:rsidRPr="00A4759B">
        <w:t xml:space="preserve">Ein weiteres Spielplatzfest findet am Dienstag, </w:t>
      </w:r>
      <w:r>
        <w:t>0</w:t>
      </w:r>
      <w:r w:rsidRPr="00A4759B">
        <w:t xml:space="preserve">6. Oktober 2026, von 15 Uhr bis 17.30 Uhr auf dem Spielplatz </w:t>
      </w:r>
      <w:r w:rsidR="00B739A0">
        <w:t>„</w:t>
      </w:r>
      <w:r w:rsidRPr="00A4759B">
        <w:t>Sperlingsweg</w:t>
      </w:r>
      <w:r w:rsidR="00B739A0">
        <w:t>“</w:t>
      </w:r>
      <w:r w:rsidRPr="00A4759B">
        <w:t xml:space="preserve"> statt. Auch dort können sich Kinder und ihre Familien auf verschiedene Spiel- und Bewegungsangebote freuen.</w:t>
      </w:r>
    </w:p>
    <w:p w14:paraId="1D7F4A87" w14:textId="77777777" w:rsidR="002E059E" w:rsidRPr="00A4759B" w:rsidRDefault="002E059E" w:rsidP="002E059E">
      <w:pPr>
        <w:spacing w:after="160" w:line="360" w:lineRule="auto"/>
        <w:contextualSpacing/>
        <w:jc w:val="both"/>
      </w:pPr>
    </w:p>
    <w:p w14:paraId="375AE340" w14:textId="03545547" w:rsidR="002E059E" w:rsidRPr="00A4759B" w:rsidRDefault="002E059E" w:rsidP="002E059E">
      <w:pPr>
        <w:spacing w:after="160" w:line="360" w:lineRule="auto"/>
        <w:contextualSpacing/>
        <w:jc w:val="both"/>
      </w:pPr>
      <w:r w:rsidRPr="00A4759B">
        <w:t xml:space="preserve">Die Veranstaltungen </w:t>
      </w:r>
      <w:r>
        <w:t>finden im Rahmen des Spielplatzpaten-Programm</w:t>
      </w:r>
      <w:r w:rsidR="00B739A0">
        <w:t>s</w:t>
      </w:r>
      <w:r>
        <w:t xml:space="preserve"> statt und </w:t>
      </w:r>
      <w:r w:rsidRPr="00A4759B">
        <w:t>bieten</w:t>
      </w:r>
      <w:r>
        <w:t xml:space="preserve"> </w:t>
      </w:r>
      <w:r w:rsidRPr="00A4759B">
        <w:t>Kinder</w:t>
      </w:r>
      <w:r>
        <w:t>n</w:t>
      </w:r>
      <w:r w:rsidRPr="00A4759B">
        <w:t xml:space="preserve"> und ihre</w:t>
      </w:r>
      <w:r>
        <w:t>n</w:t>
      </w:r>
      <w:r w:rsidRPr="00A4759B">
        <w:t xml:space="preserve"> Eltern eine ideale Gelegenheit, gemeinsam Zeit im Freien zu verbringen und die vielfältigen Angebote des Spielmobils zu entdecken.</w:t>
      </w:r>
    </w:p>
    <w:p w14:paraId="34CCEFA8" w14:textId="77777777" w:rsidR="002E059E" w:rsidRPr="00A4759B" w:rsidRDefault="002E059E" w:rsidP="002E059E">
      <w:pPr>
        <w:spacing w:after="160" w:line="360" w:lineRule="auto"/>
        <w:contextualSpacing/>
        <w:jc w:val="both"/>
      </w:pPr>
    </w:p>
    <w:p w14:paraId="3512DEF7" w14:textId="77777777" w:rsidR="002E059E" w:rsidRPr="00A4759B" w:rsidRDefault="002E059E" w:rsidP="002E059E">
      <w:pPr>
        <w:spacing w:after="160" w:line="360" w:lineRule="auto"/>
        <w:contextualSpacing/>
        <w:jc w:val="both"/>
      </w:pPr>
      <w:r w:rsidRPr="00A4759B">
        <w:t>Alle Interessierten sind herzlich eingeladen, vorbeizukommen und mitzumachen.</w:t>
      </w:r>
    </w:p>
    <w:p w14:paraId="44F5E0D7" w14:textId="109E4155" w:rsidR="00D468E9" w:rsidRPr="00A4759B" w:rsidRDefault="00D468E9" w:rsidP="00D468E9">
      <w:pPr>
        <w:spacing w:after="160" w:line="360" w:lineRule="auto"/>
        <w:contextualSpacing/>
        <w:jc w:val="both"/>
      </w:pPr>
    </w:p>
    <w:sectPr w:rsidR="00D468E9" w:rsidRPr="00A4759B" w:rsidSect="005B44FF">
      <w:type w:val="continuous"/>
      <w:pgSz w:w="11906" w:h="16838"/>
      <w:pgMar w:top="709"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Regular">
    <w:panose1 w:val="00000000000000000000"/>
    <w:charset w:val="00"/>
    <w:family w:val="auto"/>
    <w:notTrueType/>
    <w:pitch w:val="default"/>
    <w:sig w:usb0="00000003" w:usb1="00000000" w:usb2="00000000" w:usb3="00000000" w:csb0="00000001" w:csb1="00000000"/>
  </w:font>
  <w:font w:name="Ubuntu Light">
    <w:panose1 w:val="020B0304030602030204"/>
    <w:charset w:val="00"/>
    <w:family w:val="swiss"/>
    <w:pitch w:val="variable"/>
    <w:sig w:usb0="E00002FF" w:usb1="5000205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51D32"/>
    <w:multiLevelType w:val="hybridMultilevel"/>
    <w:tmpl w:val="42367064"/>
    <w:lvl w:ilvl="0" w:tplc="20640272">
      <w:numFmt w:val="bullet"/>
      <w:lvlText w:val="-"/>
      <w:lvlJc w:val="left"/>
      <w:pPr>
        <w:ind w:left="720" w:hanging="360"/>
      </w:pPr>
      <w:rPr>
        <w:rFonts w:ascii="Calibri" w:eastAsiaTheme="minorEastAsia"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889796C"/>
    <w:multiLevelType w:val="hybridMultilevel"/>
    <w:tmpl w:val="EA3A36C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1BDB49F2"/>
    <w:multiLevelType w:val="hybridMultilevel"/>
    <w:tmpl w:val="FE2436C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0F51B25"/>
    <w:multiLevelType w:val="multilevel"/>
    <w:tmpl w:val="0C0CA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C393F56"/>
    <w:multiLevelType w:val="hybridMultilevel"/>
    <w:tmpl w:val="60308ABA"/>
    <w:lvl w:ilvl="0" w:tplc="C8D41E72">
      <w:start w:val="162"/>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5" w15:restartNumberingAfterBreak="0">
    <w:nsid w:val="63F03003"/>
    <w:multiLevelType w:val="multilevel"/>
    <w:tmpl w:val="2244E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4DD493C"/>
    <w:multiLevelType w:val="hybridMultilevel"/>
    <w:tmpl w:val="12DABD44"/>
    <w:lvl w:ilvl="0" w:tplc="2ACE7D6C">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CAF3BFE"/>
    <w:multiLevelType w:val="hybridMultilevel"/>
    <w:tmpl w:val="E48EC2C4"/>
    <w:lvl w:ilvl="0" w:tplc="F2400324">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8" w15:restartNumberingAfterBreak="0">
    <w:nsid w:val="72FD16C7"/>
    <w:multiLevelType w:val="hybridMultilevel"/>
    <w:tmpl w:val="EF74DD36"/>
    <w:lvl w:ilvl="0" w:tplc="04070001">
      <w:start w:val="1"/>
      <w:numFmt w:val="bullet"/>
      <w:lvlText w:val=""/>
      <w:lvlJc w:val="left"/>
      <w:pPr>
        <w:ind w:left="360" w:hanging="360"/>
      </w:pPr>
      <w:rPr>
        <w:rFonts w:ascii="Symbol" w:hAnsi="Symbol"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9" w15:restartNumberingAfterBreak="0">
    <w:nsid w:val="79AE6752"/>
    <w:multiLevelType w:val="hybridMultilevel"/>
    <w:tmpl w:val="E280C8E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54306177">
    <w:abstractNumId w:val="3"/>
  </w:num>
  <w:num w:numId="2" w16cid:durableId="915210874">
    <w:abstractNumId w:val="5"/>
  </w:num>
  <w:num w:numId="3" w16cid:durableId="2082479580">
    <w:abstractNumId w:val="2"/>
  </w:num>
  <w:num w:numId="4" w16cid:durableId="1199780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3696732">
    <w:abstractNumId w:val="6"/>
  </w:num>
  <w:num w:numId="6" w16cid:durableId="1555266694">
    <w:abstractNumId w:val="9"/>
  </w:num>
  <w:num w:numId="7" w16cid:durableId="1463813401">
    <w:abstractNumId w:val="0"/>
  </w:num>
  <w:num w:numId="8" w16cid:durableId="249512250">
    <w:abstractNumId w:val="4"/>
  </w:num>
  <w:num w:numId="9" w16cid:durableId="286352045">
    <w:abstractNumId w:val="7"/>
  </w:num>
  <w:num w:numId="10" w16cid:durableId="10899315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os_autosavelastposition499150" w:val="1666"/>
  </w:docVars>
  <w:rsids>
    <w:rsidRoot w:val="005B44FF"/>
    <w:rsid w:val="00000264"/>
    <w:rsid w:val="000022AB"/>
    <w:rsid w:val="0001060D"/>
    <w:rsid w:val="000120A7"/>
    <w:rsid w:val="00016FFC"/>
    <w:rsid w:val="00021613"/>
    <w:rsid w:val="0002183D"/>
    <w:rsid w:val="000239CE"/>
    <w:rsid w:val="00024B6C"/>
    <w:rsid w:val="00024B94"/>
    <w:rsid w:val="00025F8C"/>
    <w:rsid w:val="00031E95"/>
    <w:rsid w:val="00035898"/>
    <w:rsid w:val="00036965"/>
    <w:rsid w:val="00036EF7"/>
    <w:rsid w:val="000379EA"/>
    <w:rsid w:val="00041441"/>
    <w:rsid w:val="00042844"/>
    <w:rsid w:val="00044BD0"/>
    <w:rsid w:val="00045AD2"/>
    <w:rsid w:val="00045B3F"/>
    <w:rsid w:val="00045CB6"/>
    <w:rsid w:val="00046709"/>
    <w:rsid w:val="00050125"/>
    <w:rsid w:val="00055225"/>
    <w:rsid w:val="00056A70"/>
    <w:rsid w:val="000615E6"/>
    <w:rsid w:val="00061F0E"/>
    <w:rsid w:val="00064A6C"/>
    <w:rsid w:val="000650BF"/>
    <w:rsid w:val="00070492"/>
    <w:rsid w:val="00070907"/>
    <w:rsid w:val="00071C7B"/>
    <w:rsid w:val="00073EE0"/>
    <w:rsid w:val="00074929"/>
    <w:rsid w:val="00075F91"/>
    <w:rsid w:val="000767AC"/>
    <w:rsid w:val="0007749F"/>
    <w:rsid w:val="000816BC"/>
    <w:rsid w:val="0008300D"/>
    <w:rsid w:val="00083125"/>
    <w:rsid w:val="0008335A"/>
    <w:rsid w:val="00084112"/>
    <w:rsid w:val="000843A7"/>
    <w:rsid w:val="00085427"/>
    <w:rsid w:val="0009066B"/>
    <w:rsid w:val="00093240"/>
    <w:rsid w:val="00094623"/>
    <w:rsid w:val="00097294"/>
    <w:rsid w:val="000A0184"/>
    <w:rsid w:val="000A4A9C"/>
    <w:rsid w:val="000A5AC9"/>
    <w:rsid w:val="000A6454"/>
    <w:rsid w:val="000B1569"/>
    <w:rsid w:val="000B3830"/>
    <w:rsid w:val="000B773B"/>
    <w:rsid w:val="000C0301"/>
    <w:rsid w:val="000C1DFA"/>
    <w:rsid w:val="000C53D9"/>
    <w:rsid w:val="000C62B5"/>
    <w:rsid w:val="000C7379"/>
    <w:rsid w:val="000C7747"/>
    <w:rsid w:val="000D271D"/>
    <w:rsid w:val="000D2E92"/>
    <w:rsid w:val="000D383A"/>
    <w:rsid w:val="000D3EB4"/>
    <w:rsid w:val="000E0BD1"/>
    <w:rsid w:val="000E0F95"/>
    <w:rsid w:val="000E277F"/>
    <w:rsid w:val="000E3352"/>
    <w:rsid w:val="000E4C22"/>
    <w:rsid w:val="000E4FA3"/>
    <w:rsid w:val="000E5004"/>
    <w:rsid w:val="000E56C8"/>
    <w:rsid w:val="000E5DC1"/>
    <w:rsid w:val="000E698C"/>
    <w:rsid w:val="000E7AB5"/>
    <w:rsid w:val="000F145A"/>
    <w:rsid w:val="000F1A4A"/>
    <w:rsid w:val="000F3651"/>
    <w:rsid w:val="000F42A6"/>
    <w:rsid w:val="000F43B1"/>
    <w:rsid w:val="0010000C"/>
    <w:rsid w:val="0010209A"/>
    <w:rsid w:val="001036FC"/>
    <w:rsid w:val="001037F9"/>
    <w:rsid w:val="00104732"/>
    <w:rsid w:val="00105565"/>
    <w:rsid w:val="0010597F"/>
    <w:rsid w:val="00106311"/>
    <w:rsid w:val="00107421"/>
    <w:rsid w:val="00107D0C"/>
    <w:rsid w:val="0011125A"/>
    <w:rsid w:val="00111AA4"/>
    <w:rsid w:val="001137FA"/>
    <w:rsid w:val="00120DB3"/>
    <w:rsid w:val="00120DC2"/>
    <w:rsid w:val="00121611"/>
    <w:rsid w:val="001230E3"/>
    <w:rsid w:val="00130C2F"/>
    <w:rsid w:val="0013682C"/>
    <w:rsid w:val="00141938"/>
    <w:rsid w:val="0014256D"/>
    <w:rsid w:val="00143593"/>
    <w:rsid w:val="00144BBC"/>
    <w:rsid w:val="001471BC"/>
    <w:rsid w:val="0015104A"/>
    <w:rsid w:val="00151A0D"/>
    <w:rsid w:val="00151BCC"/>
    <w:rsid w:val="001527E7"/>
    <w:rsid w:val="00162C81"/>
    <w:rsid w:val="00163F36"/>
    <w:rsid w:val="0016515B"/>
    <w:rsid w:val="0016520B"/>
    <w:rsid w:val="00166137"/>
    <w:rsid w:val="00166836"/>
    <w:rsid w:val="00167029"/>
    <w:rsid w:val="00167109"/>
    <w:rsid w:val="001673D1"/>
    <w:rsid w:val="001676BE"/>
    <w:rsid w:val="00172F00"/>
    <w:rsid w:val="0017427B"/>
    <w:rsid w:val="00180DE4"/>
    <w:rsid w:val="0018168C"/>
    <w:rsid w:val="00182037"/>
    <w:rsid w:val="001849A0"/>
    <w:rsid w:val="00184E9E"/>
    <w:rsid w:val="001853AF"/>
    <w:rsid w:val="001853F8"/>
    <w:rsid w:val="0019050D"/>
    <w:rsid w:val="00191842"/>
    <w:rsid w:val="00191847"/>
    <w:rsid w:val="00192413"/>
    <w:rsid w:val="0019368B"/>
    <w:rsid w:val="001945DB"/>
    <w:rsid w:val="001A1A50"/>
    <w:rsid w:val="001A3B41"/>
    <w:rsid w:val="001A3E5F"/>
    <w:rsid w:val="001A69A3"/>
    <w:rsid w:val="001B0A74"/>
    <w:rsid w:val="001B1894"/>
    <w:rsid w:val="001B4A0A"/>
    <w:rsid w:val="001C138B"/>
    <w:rsid w:val="001C246F"/>
    <w:rsid w:val="001C4EDE"/>
    <w:rsid w:val="001C5E7F"/>
    <w:rsid w:val="001C632F"/>
    <w:rsid w:val="001C6F97"/>
    <w:rsid w:val="001C78A7"/>
    <w:rsid w:val="001C7BFB"/>
    <w:rsid w:val="001D3F08"/>
    <w:rsid w:val="001D415B"/>
    <w:rsid w:val="001D6DDD"/>
    <w:rsid w:val="001D7FBD"/>
    <w:rsid w:val="001E0C7C"/>
    <w:rsid w:val="001E2D58"/>
    <w:rsid w:val="001E501F"/>
    <w:rsid w:val="001F078E"/>
    <w:rsid w:val="001F2757"/>
    <w:rsid w:val="001F3243"/>
    <w:rsid w:val="001F385B"/>
    <w:rsid w:val="001F644E"/>
    <w:rsid w:val="001F6C51"/>
    <w:rsid w:val="001F7185"/>
    <w:rsid w:val="00203ACE"/>
    <w:rsid w:val="00204517"/>
    <w:rsid w:val="00204DA2"/>
    <w:rsid w:val="00211CE5"/>
    <w:rsid w:val="00212B3E"/>
    <w:rsid w:val="002132A8"/>
    <w:rsid w:val="002138FB"/>
    <w:rsid w:val="00216D06"/>
    <w:rsid w:val="0021794B"/>
    <w:rsid w:val="0022019F"/>
    <w:rsid w:val="00223004"/>
    <w:rsid w:val="00225FE3"/>
    <w:rsid w:val="00226950"/>
    <w:rsid w:val="00227191"/>
    <w:rsid w:val="002301B5"/>
    <w:rsid w:val="00230D31"/>
    <w:rsid w:val="002316E5"/>
    <w:rsid w:val="002321F6"/>
    <w:rsid w:val="00232C1C"/>
    <w:rsid w:val="0023481B"/>
    <w:rsid w:val="002351EE"/>
    <w:rsid w:val="00235317"/>
    <w:rsid w:val="00236F28"/>
    <w:rsid w:val="00240110"/>
    <w:rsid w:val="00241DA9"/>
    <w:rsid w:val="00243D6C"/>
    <w:rsid w:val="00244927"/>
    <w:rsid w:val="002453FC"/>
    <w:rsid w:val="00247BDC"/>
    <w:rsid w:val="00251E2B"/>
    <w:rsid w:val="0025473A"/>
    <w:rsid w:val="002551BC"/>
    <w:rsid w:val="002554B8"/>
    <w:rsid w:val="00255EFA"/>
    <w:rsid w:val="00256208"/>
    <w:rsid w:val="002605F5"/>
    <w:rsid w:val="00261348"/>
    <w:rsid w:val="00261E56"/>
    <w:rsid w:val="0026215D"/>
    <w:rsid w:val="002624D7"/>
    <w:rsid w:val="002639A5"/>
    <w:rsid w:val="00265A48"/>
    <w:rsid w:val="00267BBD"/>
    <w:rsid w:val="00270E6E"/>
    <w:rsid w:val="002742A9"/>
    <w:rsid w:val="00276348"/>
    <w:rsid w:val="0027691E"/>
    <w:rsid w:val="002776A1"/>
    <w:rsid w:val="00281EEC"/>
    <w:rsid w:val="00283378"/>
    <w:rsid w:val="00283843"/>
    <w:rsid w:val="0028406B"/>
    <w:rsid w:val="00284A53"/>
    <w:rsid w:val="00284FB0"/>
    <w:rsid w:val="0028569A"/>
    <w:rsid w:val="00285CDE"/>
    <w:rsid w:val="002872E3"/>
    <w:rsid w:val="00290900"/>
    <w:rsid w:val="0029418D"/>
    <w:rsid w:val="00294F23"/>
    <w:rsid w:val="00295C83"/>
    <w:rsid w:val="0029764D"/>
    <w:rsid w:val="002A2350"/>
    <w:rsid w:val="002A3FF0"/>
    <w:rsid w:val="002A413B"/>
    <w:rsid w:val="002A4416"/>
    <w:rsid w:val="002A663F"/>
    <w:rsid w:val="002B1252"/>
    <w:rsid w:val="002B1558"/>
    <w:rsid w:val="002B3520"/>
    <w:rsid w:val="002B36EE"/>
    <w:rsid w:val="002C1873"/>
    <w:rsid w:val="002C2957"/>
    <w:rsid w:val="002C3D61"/>
    <w:rsid w:val="002C4F17"/>
    <w:rsid w:val="002C7E9D"/>
    <w:rsid w:val="002D473A"/>
    <w:rsid w:val="002D4BE3"/>
    <w:rsid w:val="002D56C1"/>
    <w:rsid w:val="002D61E4"/>
    <w:rsid w:val="002D7CCF"/>
    <w:rsid w:val="002E0461"/>
    <w:rsid w:val="002E059E"/>
    <w:rsid w:val="002E0694"/>
    <w:rsid w:val="002E0DA0"/>
    <w:rsid w:val="002E315E"/>
    <w:rsid w:val="002E3617"/>
    <w:rsid w:val="002E3DCC"/>
    <w:rsid w:val="002E53AB"/>
    <w:rsid w:val="002E6DF4"/>
    <w:rsid w:val="002F0474"/>
    <w:rsid w:val="002F14FB"/>
    <w:rsid w:val="002F6F3D"/>
    <w:rsid w:val="00300F4B"/>
    <w:rsid w:val="00301771"/>
    <w:rsid w:val="00301C3C"/>
    <w:rsid w:val="00302575"/>
    <w:rsid w:val="003034B3"/>
    <w:rsid w:val="0030428E"/>
    <w:rsid w:val="00304C79"/>
    <w:rsid w:val="00307490"/>
    <w:rsid w:val="00310D28"/>
    <w:rsid w:val="00310DE4"/>
    <w:rsid w:val="00310F52"/>
    <w:rsid w:val="003120EC"/>
    <w:rsid w:val="00312F4E"/>
    <w:rsid w:val="003130F2"/>
    <w:rsid w:val="00313E16"/>
    <w:rsid w:val="003156A7"/>
    <w:rsid w:val="0032285E"/>
    <w:rsid w:val="00323FC1"/>
    <w:rsid w:val="003250E3"/>
    <w:rsid w:val="00327388"/>
    <w:rsid w:val="00327DC3"/>
    <w:rsid w:val="003310A7"/>
    <w:rsid w:val="00334324"/>
    <w:rsid w:val="00336A83"/>
    <w:rsid w:val="00336DC0"/>
    <w:rsid w:val="0034036C"/>
    <w:rsid w:val="00340656"/>
    <w:rsid w:val="00341263"/>
    <w:rsid w:val="0034164D"/>
    <w:rsid w:val="0034540A"/>
    <w:rsid w:val="00345BD9"/>
    <w:rsid w:val="003512D8"/>
    <w:rsid w:val="00355D04"/>
    <w:rsid w:val="0035689F"/>
    <w:rsid w:val="00360618"/>
    <w:rsid w:val="00361B3B"/>
    <w:rsid w:val="003626CB"/>
    <w:rsid w:val="003628B3"/>
    <w:rsid w:val="00365766"/>
    <w:rsid w:val="00367686"/>
    <w:rsid w:val="00376A0C"/>
    <w:rsid w:val="00376F8B"/>
    <w:rsid w:val="00380411"/>
    <w:rsid w:val="00381A76"/>
    <w:rsid w:val="0038388A"/>
    <w:rsid w:val="0038579A"/>
    <w:rsid w:val="003903F8"/>
    <w:rsid w:val="00391D03"/>
    <w:rsid w:val="003921F1"/>
    <w:rsid w:val="003930D0"/>
    <w:rsid w:val="003933BB"/>
    <w:rsid w:val="00393EF3"/>
    <w:rsid w:val="003976FD"/>
    <w:rsid w:val="003A4514"/>
    <w:rsid w:val="003A682A"/>
    <w:rsid w:val="003A6BEB"/>
    <w:rsid w:val="003A76A2"/>
    <w:rsid w:val="003B03B6"/>
    <w:rsid w:val="003B2705"/>
    <w:rsid w:val="003B3ACA"/>
    <w:rsid w:val="003B4FCA"/>
    <w:rsid w:val="003B594F"/>
    <w:rsid w:val="003B62C9"/>
    <w:rsid w:val="003B68E6"/>
    <w:rsid w:val="003B6C85"/>
    <w:rsid w:val="003C342A"/>
    <w:rsid w:val="003C5EB6"/>
    <w:rsid w:val="003C6DE6"/>
    <w:rsid w:val="003C6FBE"/>
    <w:rsid w:val="003C7FDD"/>
    <w:rsid w:val="003D302C"/>
    <w:rsid w:val="003D3F1F"/>
    <w:rsid w:val="003D53CF"/>
    <w:rsid w:val="003D5467"/>
    <w:rsid w:val="003D699A"/>
    <w:rsid w:val="003D7AB3"/>
    <w:rsid w:val="003E133E"/>
    <w:rsid w:val="003E26D5"/>
    <w:rsid w:val="003E3E79"/>
    <w:rsid w:val="003E6A51"/>
    <w:rsid w:val="003E7A52"/>
    <w:rsid w:val="003F2E4A"/>
    <w:rsid w:val="003F39F4"/>
    <w:rsid w:val="003F4A49"/>
    <w:rsid w:val="003F6A8D"/>
    <w:rsid w:val="003F78E4"/>
    <w:rsid w:val="004012ED"/>
    <w:rsid w:val="0040314E"/>
    <w:rsid w:val="004049FC"/>
    <w:rsid w:val="0040795D"/>
    <w:rsid w:val="00407A21"/>
    <w:rsid w:val="00411015"/>
    <w:rsid w:val="00411F80"/>
    <w:rsid w:val="00414CED"/>
    <w:rsid w:val="00421B26"/>
    <w:rsid w:val="00421D9A"/>
    <w:rsid w:val="00421F2C"/>
    <w:rsid w:val="00422465"/>
    <w:rsid w:val="00423067"/>
    <w:rsid w:val="00425307"/>
    <w:rsid w:val="004253EF"/>
    <w:rsid w:val="00430294"/>
    <w:rsid w:val="00430A3B"/>
    <w:rsid w:val="0043154F"/>
    <w:rsid w:val="00436CC8"/>
    <w:rsid w:val="004376B8"/>
    <w:rsid w:val="00440965"/>
    <w:rsid w:val="00451689"/>
    <w:rsid w:val="0045310E"/>
    <w:rsid w:val="0045743D"/>
    <w:rsid w:val="00461102"/>
    <w:rsid w:val="00463759"/>
    <w:rsid w:val="004667D0"/>
    <w:rsid w:val="00466BCB"/>
    <w:rsid w:val="00466DB5"/>
    <w:rsid w:val="00470354"/>
    <w:rsid w:val="00471E30"/>
    <w:rsid w:val="00471F12"/>
    <w:rsid w:val="00472603"/>
    <w:rsid w:val="00475D5C"/>
    <w:rsid w:val="00477F23"/>
    <w:rsid w:val="004822BD"/>
    <w:rsid w:val="004826BF"/>
    <w:rsid w:val="00483B8F"/>
    <w:rsid w:val="00485D9D"/>
    <w:rsid w:val="00486C06"/>
    <w:rsid w:val="00490DC9"/>
    <w:rsid w:val="00492946"/>
    <w:rsid w:val="004937AF"/>
    <w:rsid w:val="00495CF6"/>
    <w:rsid w:val="00496F22"/>
    <w:rsid w:val="004A2EA0"/>
    <w:rsid w:val="004A5405"/>
    <w:rsid w:val="004B04AA"/>
    <w:rsid w:val="004B0771"/>
    <w:rsid w:val="004B19BD"/>
    <w:rsid w:val="004B2ECA"/>
    <w:rsid w:val="004B4476"/>
    <w:rsid w:val="004B4909"/>
    <w:rsid w:val="004B4CE4"/>
    <w:rsid w:val="004B4ECB"/>
    <w:rsid w:val="004B6222"/>
    <w:rsid w:val="004B6D03"/>
    <w:rsid w:val="004C0543"/>
    <w:rsid w:val="004C4B08"/>
    <w:rsid w:val="004C5C6A"/>
    <w:rsid w:val="004C71D8"/>
    <w:rsid w:val="004C7773"/>
    <w:rsid w:val="004D2DC8"/>
    <w:rsid w:val="004D6368"/>
    <w:rsid w:val="004D67F2"/>
    <w:rsid w:val="004D7167"/>
    <w:rsid w:val="004E07E3"/>
    <w:rsid w:val="004E3CC8"/>
    <w:rsid w:val="004E3F21"/>
    <w:rsid w:val="004E760B"/>
    <w:rsid w:val="004F0D51"/>
    <w:rsid w:val="004F1D48"/>
    <w:rsid w:val="004F20E5"/>
    <w:rsid w:val="004F31F3"/>
    <w:rsid w:val="004F335D"/>
    <w:rsid w:val="004F3A6D"/>
    <w:rsid w:val="004F66C7"/>
    <w:rsid w:val="004F6D66"/>
    <w:rsid w:val="0050057C"/>
    <w:rsid w:val="00503E33"/>
    <w:rsid w:val="0051010F"/>
    <w:rsid w:val="00510805"/>
    <w:rsid w:val="00513554"/>
    <w:rsid w:val="0051358A"/>
    <w:rsid w:val="00513BCF"/>
    <w:rsid w:val="00514322"/>
    <w:rsid w:val="00514963"/>
    <w:rsid w:val="00517FFC"/>
    <w:rsid w:val="00523A11"/>
    <w:rsid w:val="005278C7"/>
    <w:rsid w:val="00530443"/>
    <w:rsid w:val="005304F2"/>
    <w:rsid w:val="005308FF"/>
    <w:rsid w:val="00531077"/>
    <w:rsid w:val="00533B98"/>
    <w:rsid w:val="005346C7"/>
    <w:rsid w:val="00535C1F"/>
    <w:rsid w:val="00536F19"/>
    <w:rsid w:val="005373D8"/>
    <w:rsid w:val="00542139"/>
    <w:rsid w:val="00542A1C"/>
    <w:rsid w:val="00547C34"/>
    <w:rsid w:val="00553F86"/>
    <w:rsid w:val="00554747"/>
    <w:rsid w:val="00555485"/>
    <w:rsid w:val="00555A53"/>
    <w:rsid w:val="00555AC0"/>
    <w:rsid w:val="005621D8"/>
    <w:rsid w:val="00565C5A"/>
    <w:rsid w:val="00565EF5"/>
    <w:rsid w:val="0056751E"/>
    <w:rsid w:val="00567DDA"/>
    <w:rsid w:val="005718F9"/>
    <w:rsid w:val="0057285F"/>
    <w:rsid w:val="0057307B"/>
    <w:rsid w:val="005737F3"/>
    <w:rsid w:val="00574317"/>
    <w:rsid w:val="005746A4"/>
    <w:rsid w:val="00574715"/>
    <w:rsid w:val="00574AB3"/>
    <w:rsid w:val="00576577"/>
    <w:rsid w:val="005779F5"/>
    <w:rsid w:val="005813BC"/>
    <w:rsid w:val="005828CE"/>
    <w:rsid w:val="00582DA1"/>
    <w:rsid w:val="005838CC"/>
    <w:rsid w:val="00584A80"/>
    <w:rsid w:val="00587876"/>
    <w:rsid w:val="0059039B"/>
    <w:rsid w:val="00592101"/>
    <w:rsid w:val="00592BAE"/>
    <w:rsid w:val="00595AAD"/>
    <w:rsid w:val="00596B86"/>
    <w:rsid w:val="005A1353"/>
    <w:rsid w:val="005A1EDB"/>
    <w:rsid w:val="005A2CEA"/>
    <w:rsid w:val="005A4B1D"/>
    <w:rsid w:val="005A579B"/>
    <w:rsid w:val="005A615D"/>
    <w:rsid w:val="005A7ECB"/>
    <w:rsid w:val="005B02FB"/>
    <w:rsid w:val="005B0D74"/>
    <w:rsid w:val="005B10CF"/>
    <w:rsid w:val="005B27FB"/>
    <w:rsid w:val="005B44FF"/>
    <w:rsid w:val="005B600C"/>
    <w:rsid w:val="005B622B"/>
    <w:rsid w:val="005B7B67"/>
    <w:rsid w:val="005C014B"/>
    <w:rsid w:val="005C183F"/>
    <w:rsid w:val="005C4247"/>
    <w:rsid w:val="005C4A01"/>
    <w:rsid w:val="005C79CE"/>
    <w:rsid w:val="005D0EF1"/>
    <w:rsid w:val="005D1D4A"/>
    <w:rsid w:val="005D28B8"/>
    <w:rsid w:val="005D2A1F"/>
    <w:rsid w:val="005D3A1A"/>
    <w:rsid w:val="005D41A6"/>
    <w:rsid w:val="005D428D"/>
    <w:rsid w:val="005D544A"/>
    <w:rsid w:val="005D623C"/>
    <w:rsid w:val="005D69FA"/>
    <w:rsid w:val="005E04CA"/>
    <w:rsid w:val="005E450B"/>
    <w:rsid w:val="005E4E2D"/>
    <w:rsid w:val="005F338F"/>
    <w:rsid w:val="005F551C"/>
    <w:rsid w:val="005F57FA"/>
    <w:rsid w:val="005F5C98"/>
    <w:rsid w:val="005F5FF3"/>
    <w:rsid w:val="00600302"/>
    <w:rsid w:val="00600576"/>
    <w:rsid w:val="006038DB"/>
    <w:rsid w:val="006043B0"/>
    <w:rsid w:val="00606DD3"/>
    <w:rsid w:val="0061363C"/>
    <w:rsid w:val="00613CF2"/>
    <w:rsid w:val="006177AC"/>
    <w:rsid w:val="00622A49"/>
    <w:rsid w:val="00625EEF"/>
    <w:rsid w:val="00631213"/>
    <w:rsid w:val="00631F6C"/>
    <w:rsid w:val="006335DD"/>
    <w:rsid w:val="00634EB6"/>
    <w:rsid w:val="00636AF8"/>
    <w:rsid w:val="00637F2C"/>
    <w:rsid w:val="0064032D"/>
    <w:rsid w:val="00640C27"/>
    <w:rsid w:val="00641B2A"/>
    <w:rsid w:val="00647330"/>
    <w:rsid w:val="006504F7"/>
    <w:rsid w:val="00651481"/>
    <w:rsid w:val="006516BB"/>
    <w:rsid w:val="0065176C"/>
    <w:rsid w:val="00652A2D"/>
    <w:rsid w:val="00652D59"/>
    <w:rsid w:val="00657799"/>
    <w:rsid w:val="00661318"/>
    <w:rsid w:val="006635B8"/>
    <w:rsid w:val="00666817"/>
    <w:rsid w:val="00667C4A"/>
    <w:rsid w:val="006726D4"/>
    <w:rsid w:val="00673A4E"/>
    <w:rsid w:val="00673FEB"/>
    <w:rsid w:val="00675FAD"/>
    <w:rsid w:val="00676C30"/>
    <w:rsid w:val="00677723"/>
    <w:rsid w:val="00681E9E"/>
    <w:rsid w:val="0068341D"/>
    <w:rsid w:val="006855B9"/>
    <w:rsid w:val="00690CAE"/>
    <w:rsid w:val="00692E5B"/>
    <w:rsid w:val="006963B6"/>
    <w:rsid w:val="006A0AC8"/>
    <w:rsid w:val="006A0E56"/>
    <w:rsid w:val="006A39B5"/>
    <w:rsid w:val="006A6137"/>
    <w:rsid w:val="006B05FB"/>
    <w:rsid w:val="006B1C87"/>
    <w:rsid w:val="006B2306"/>
    <w:rsid w:val="006B3E83"/>
    <w:rsid w:val="006B4F3A"/>
    <w:rsid w:val="006B507F"/>
    <w:rsid w:val="006B625F"/>
    <w:rsid w:val="006B6B7D"/>
    <w:rsid w:val="006B7395"/>
    <w:rsid w:val="006C5AE5"/>
    <w:rsid w:val="006C7701"/>
    <w:rsid w:val="006C78CA"/>
    <w:rsid w:val="006D3735"/>
    <w:rsid w:val="006D462B"/>
    <w:rsid w:val="006D66B1"/>
    <w:rsid w:val="006E0083"/>
    <w:rsid w:val="006E168C"/>
    <w:rsid w:val="006E1D9A"/>
    <w:rsid w:val="006E2D82"/>
    <w:rsid w:val="006E32F1"/>
    <w:rsid w:val="006E4E52"/>
    <w:rsid w:val="006F1907"/>
    <w:rsid w:val="006F1DC2"/>
    <w:rsid w:val="006F6DB4"/>
    <w:rsid w:val="006F70E5"/>
    <w:rsid w:val="006F7184"/>
    <w:rsid w:val="006F7F47"/>
    <w:rsid w:val="007002F3"/>
    <w:rsid w:val="00701EAA"/>
    <w:rsid w:val="007060A5"/>
    <w:rsid w:val="0070692B"/>
    <w:rsid w:val="0070777A"/>
    <w:rsid w:val="007115E5"/>
    <w:rsid w:val="0071261F"/>
    <w:rsid w:val="0071350F"/>
    <w:rsid w:val="007156D7"/>
    <w:rsid w:val="00717CB8"/>
    <w:rsid w:val="00720898"/>
    <w:rsid w:val="0072171A"/>
    <w:rsid w:val="00725312"/>
    <w:rsid w:val="00734D0D"/>
    <w:rsid w:val="00736A0C"/>
    <w:rsid w:val="00736D53"/>
    <w:rsid w:val="00737CE4"/>
    <w:rsid w:val="0074193C"/>
    <w:rsid w:val="00741A26"/>
    <w:rsid w:val="00745790"/>
    <w:rsid w:val="007457D8"/>
    <w:rsid w:val="007459C2"/>
    <w:rsid w:val="0074631D"/>
    <w:rsid w:val="00756545"/>
    <w:rsid w:val="007566F1"/>
    <w:rsid w:val="007600F2"/>
    <w:rsid w:val="0076038C"/>
    <w:rsid w:val="007609A0"/>
    <w:rsid w:val="00760F14"/>
    <w:rsid w:val="0076211D"/>
    <w:rsid w:val="0076276D"/>
    <w:rsid w:val="00765930"/>
    <w:rsid w:val="007708D8"/>
    <w:rsid w:val="0077100E"/>
    <w:rsid w:val="0077268B"/>
    <w:rsid w:val="00772C1E"/>
    <w:rsid w:val="007752D7"/>
    <w:rsid w:val="007759BE"/>
    <w:rsid w:val="00777616"/>
    <w:rsid w:val="00780467"/>
    <w:rsid w:val="0078251F"/>
    <w:rsid w:val="00783812"/>
    <w:rsid w:val="00783F39"/>
    <w:rsid w:val="007866E9"/>
    <w:rsid w:val="00787FD7"/>
    <w:rsid w:val="00790D35"/>
    <w:rsid w:val="00793D72"/>
    <w:rsid w:val="007944F4"/>
    <w:rsid w:val="0079520F"/>
    <w:rsid w:val="00795564"/>
    <w:rsid w:val="0079670B"/>
    <w:rsid w:val="00796CC3"/>
    <w:rsid w:val="007A33C4"/>
    <w:rsid w:val="007A42E6"/>
    <w:rsid w:val="007A632D"/>
    <w:rsid w:val="007A6393"/>
    <w:rsid w:val="007A77D1"/>
    <w:rsid w:val="007B113E"/>
    <w:rsid w:val="007B1B5F"/>
    <w:rsid w:val="007B5FB6"/>
    <w:rsid w:val="007C3413"/>
    <w:rsid w:val="007C39AB"/>
    <w:rsid w:val="007C4BF8"/>
    <w:rsid w:val="007C4EF9"/>
    <w:rsid w:val="007C589B"/>
    <w:rsid w:val="007C5A85"/>
    <w:rsid w:val="007C735D"/>
    <w:rsid w:val="007C76A0"/>
    <w:rsid w:val="007D080B"/>
    <w:rsid w:val="007D0825"/>
    <w:rsid w:val="007D31E9"/>
    <w:rsid w:val="007D544C"/>
    <w:rsid w:val="007E10D2"/>
    <w:rsid w:val="007E1427"/>
    <w:rsid w:val="007E1866"/>
    <w:rsid w:val="007E3FEC"/>
    <w:rsid w:val="007E5393"/>
    <w:rsid w:val="007E7713"/>
    <w:rsid w:val="007E7E14"/>
    <w:rsid w:val="007E7E8F"/>
    <w:rsid w:val="007F0B16"/>
    <w:rsid w:val="007F19FF"/>
    <w:rsid w:val="007F2471"/>
    <w:rsid w:val="007F3E1C"/>
    <w:rsid w:val="007F7BA7"/>
    <w:rsid w:val="00800FAF"/>
    <w:rsid w:val="00801334"/>
    <w:rsid w:val="008038E6"/>
    <w:rsid w:val="00804B9B"/>
    <w:rsid w:val="0081140C"/>
    <w:rsid w:val="00811A53"/>
    <w:rsid w:val="00811C87"/>
    <w:rsid w:val="00813598"/>
    <w:rsid w:val="0081510B"/>
    <w:rsid w:val="00815C26"/>
    <w:rsid w:val="00816DD7"/>
    <w:rsid w:val="008216BF"/>
    <w:rsid w:val="008222AC"/>
    <w:rsid w:val="00824012"/>
    <w:rsid w:val="00824640"/>
    <w:rsid w:val="00824D2A"/>
    <w:rsid w:val="00825024"/>
    <w:rsid w:val="0082531D"/>
    <w:rsid w:val="00825B48"/>
    <w:rsid w:val="0082602E"/>
    <w:rsid w:val="00830F23"/>
    <w:rsid w:val="00832A77"/>
    <w:rsid w:val="00836FCB"/>
    <w:rsid w:val="00841BC4"/>
    <w:rsid w:val="00843245"/>
    <w:rsid w:val="00843354"/>
    <w:rsid w:val="00843753"/>
    <w:rsid w:val="008443FF"/>
    <w:rsid w:val="00844584"/>
    <w:rsid w:val="00850B49"/>
    <w:rsid w:val="00852B12"/>
    <w:rsid w:val="00852F27"/>
    <w:rsid w:val="00853312"/>
    <w:rsid w:val="00854C8C"/>
    <w:rsid w:val="00855ECF"/>
    <w:rsid w:val="0086016C"/>
    <w:rsid w:val="008605CD"/>
    <w:rsid w:val="00860904"/>
    <w:rsid w:val="00861607"/>
    <w:rsid w:val="00861EE2"/>
    <w:rsid w:val="00862E47"/>
    <w:rsid w:val="0086364C"/>
    <w:rsid w:val="00863BA4"/>
    <w:rsid w:val="00863F76"/>
    <w:rsid w:val="008641DD"/>
    <w:rsid w:val="00865090"/>
    <w:rsid w:val="00865675"/>
    <w:rsid w:val="00870D75"/>
    <w:rsid w:val="008726BA"/>
    <w:rsid w:val="0087484E"/>
    <w:rsid w:val="008753D6"/>
    <w:rsid w:val="008804D4"/>
    <w:rsid w:val="00881516"/>
    <w:rsid w:val="0088685D"/>
    <w:rsid w:val="00887F03"/>
    <w:rsid w:val="00890290"/>
    <w:rsid w:val="00890A5C"/>
    <w:rsid w:val="00892DDC"/>
    <w:rsid w:val="00893A87"/>
    <w:rsid w:val="00894B52"/>
    <w:rsid w:val="00895FBB"/>
    <w:rsid w:val="008A0AAE"/>
    <w:rsid w:val="008A389E"/>
    <w:rsid w:val="008A3B88"/>
    <w:rsid w:val="008A4D15"/>
    <w:rsid w:val="008A5264"/>
    <w:rsid w:val="008A5D73"/>
    <w:rsid w:val="008B0B9B"/>
    <w:rsid w:val="008B2EE5"/>
    <w:rsid w:val="008B37A1"/>
    <w:rsid w:val="008B40DB"/>
    <w:rsid w:val="008B46D5"/>
    <w:rsid w:val="008B4C9E"/>
    <w:rsid w:val="008B5526"/>
    <w:rsid w:val="008B7F00"/>
    <w:rsid w:val="008C0A1B"/>
    <w:rsid w:val="008C1C33"/>
    <w:rsid w:val="008C2595"/>
    <w:rsid w:val="008C2F04"/>
    <w:rsid w:val="008C52C1"/>
    <w:rsid w:val="008C796E"/>
    <w:rsid w:val="008D086E"/>
    <w:rsid w:val="008D38C1"/>
    <w:rsid w:val="008D3E7A"/>
    <w:rsid w:val="008E01CF"/>
    <w:rsid w:val="008E0650"/>
    <w:rsid w:val="008E1F45"/>
    <w:rsid w:val="008E2273"/>
    <w:rsid w:val="008E2B02"/>
    <w:rsid w:val="008E2E86"/>
    <w:rsid w:val="008E504D"/>
    <w:rsid w:val="008E5B9E"/>
    <w:rsid w:val="008E5C79"/>
    <w:rsid w:val="008F26E9"/>
    <w:rsid w:val="008F5117"/>
    <w:rsid w:val="008F6BBF"/>
    <w:rsid w:val="008F7A49"/>
    <w:rsid w:val="008F7C42"/>
    <w:rsid w:val="00901356"/>
    <w:rsid w:val="00901F3C"/>
    <w:rsid w:val="00906EA9"/>
    <w:rsid w:val="00907C1C"/>
    <w:rsid w:val="00910154"/>
    <w:rsid w:val="009122A9"/>
    <w:rsid w:val="009134BD"/>
    <w:rsid w:val="0091674F"/>
    <w:rsid w:val="00916D6C"/>
    <w:rsid w:val="009173B4"/>
    <w:rsid w:val="00917738"/>
    <w:rsid w:val="0091776E"/>
    <w:rsid w:val="00921F15"/>
    <w:rsid w:val="00925916"/>
    <w:rsid w:val="0093267C"/>
    <w:rsid w:val="00933DE3"/>
    <w:rsid w:val="00934658"/>
    <w:rsid w:val="00935837"/>
    <w:rsid w:val="00936016"/>
    <w:rsid w:val="00936C89"/>
    <w:rsid w:val="00940179"/>
    <w:rsid w:val="009418A5"/>
    <w:rsid w:val="00941D1E"/>
    <w:rsid w:val="0094328C"/>
    <w:rsid w:val="00943C82"/>
    <w:rsid w:val="0094532C"/>
    <w:rsid w:val="009457AB"/>
    <w:rsid w:val="00946626"/>
    <w:rsid w:val="009467BA"/>
    <w:rsid w:val="00952025"/>
    <w:rsid w:val="009527FA"/>
    <w:rsid w:val="00953186"/>
    <w:rsid w:val="00953215"/>
    <w:rsid w:val="00954126"/>
    <w:rsid w:val="009544A3"/>
    <w:rsid w:val="00957633"/>
    <w:rsid w:val="00962836"/>
    <w:rsid w:val="009636D5"/>
    <w:rsid w:val="00964CAC"/>
    <w:rsid w:val="00966119"/>
    <w:rsid w:val="009663EC"/>
    <w:rsid w:val="009702DC"/>
    <w:rsid w:val="00971449"/>
    <w:rsid w:val="0097345E"/>
    <w:rsid w:val="0097378A"/>
    <w:rsid w:val="009739B1"/>
    <w:rsid w:val="00975B5C"/>
    <w:rsid w:val="009768B0"/>
    <w:rsid w:val="00977506"/>
    <w:rsid w:val="00977B4C"/>
    <w:rsid w:val="009810C8"/>
    <w:rsid w:val="00982443"/>
    <w:rsid w:val="009838E6"/>
    <w:rsid w:val="00985713"/>
    <w:rsid w:val="00985B92"/>
    <w:rsid w:val="00985DB1"/>
    <w:rsid w:val="00986CF8"/>
    <w:rsid w:val="00990AE7"/>
    <w:rsid w:val="0099153A"/>
    <w:rsid w:val="00991579"/>
    <w:rsid w:val="00991D06"/>
    <w:rsid w:val="009933D6"/>
    <w:rsid w:val="00996E47"/>
    <w:rsid w:val="009A0514"/>
    <w:rsid w:val="009A0741"/>
    <w:rsid w:val="009A169A"/>
    <w:rsid w:val="009A17DD"/>
    <w:rsid w:val="009A27F1"/>
    <w:rsid w:val="009A3251"/>
    <w:rsid w:val="009A5973"/>
    <w:rsid w:val="009A6E1A"/>
    <w:rsid w:val="009B203C"/>
    <w:rsid w:val="009B2AC9"/>
    <w:rsid w:val="009B43E1"/>
    <w:rsid w:val="009B43F3"/>
    <w:rsid w:val="009B5807"/>
    <w:rsid w:val="009B61FB"/>
    <w:rsid w:val="009B7335"/>
    <w:rsid w:val="009C0989"/>
    <w:rsid w:val="009C2FE7"/>
    <w:rsid w:val="009C3954"/>
    <w:rsid w:val="009C4A69"/>
    <w:rsid w:val="009C4E68"/>
    <w:rsid w:val="009C4F39"/>
    <w:rsid w:val="009C4FB3"/>
    <w:rsid w:val="009C652F"/>
    <w:rsid w:val="009C6FCE"/>
    <w:rsid w:val="009D074E"/>
    <w:rsid w:val="009D0763"/>
    <w:rsid w:val="009D219E"/>
    <w:rsid w:val="009D25D0"/>
    <w:rsid w:val="009D6F84"/>
    <w:rsid w:val="009E0656"/>
    <w:rsid w:val="009E0659"/>
    <w:rsid w:val="009E2795"/>
    <w:rsid w:val="009E349D"/>
    <w:rsid w:val="009F3CD4"/>
    <w:rsid w:val="009F496C"/>
    <w:rsid w:val="009F697C"/>
    <w:rsid w:val="009F7AAF"/>
    <w:rsid w:val="00A03E98"/>
    <w:rsid w:val="00A06D1F"/>
    <w:rsid w:val="00A10683"/>
    <w:rsid w:val="00A11253"/>
    <w:rsid w:val="00A14CC1"/>
    <w:rsid w:val="00A15F2B"/>
    <w:rsid w:val="00A172E3"/>
    <w:rsid w:val="00A2284B"/>
    <w:rsid w:val="00A24098"/>
    <w:rsid w:val="00A241F6"/>
    <w:rsid w:val="00A24990"/>
    <w:rsid w:val="00A2666A"/>
    <w:rsid w:val="00A32A8E"/>
    <w:rsid w:val="00A3513D"/>
    <w:rsid w:val="00A36D13"/>
    <w:rsid w:val="00A417C4"/>
    <w:rsid w:val="00A4221E"/>
    <w:rsid w:val="00A429BF"/>
    <w:rsid w:val="00A43EDC"/>
    <w:rsid w:val="00A4425A"/>
    <w:rsid w:val="00A4694F"/>
    <w:rsid w:val="00A4720B"/>
    <w:rsid w:val="00A4759B"/>
    <w:rsid w:val="00A53D51"/>
    <w:rsid w:val="00A53EB3"/>
    <w:rsid w:val="00A53F13"/>
    <w:rsid w:val="00A6112D"/>
    <w:rsid w:val="00A61153"/>
    <w:rsid w:val="00A621A7"/>
    <w:rsid w:val="00A635D9"/>
    <w:rsid w:val="00A66905"/>
    <w:rsid w:val="00A70145"/>
    <w:rsid w:val="00A70ACE"/>
    <w:rsid w:val="00A72985"/>
    <w:rsid w:val="00A73E28"/>
    <w:rsid w:val="00A74E26"/>
    <w:rsid w:val="00A77220"/>
    <w:rsid w:val="00A8038C"/>
    <w:rsid w:val="00A803BE"/>
    <w:rsid w:val="00A81AD4"/>
    <w:rsid w:val="00A81B5C"/>
    <w:rsid w:val="00A825D0"/>
    <w:rsid w:val="00A87C8C"/>
    <w:rsid w:val="00A90630"/>
    <w:rsid w:val="00A90EF5"/>
    <w:rsid w:val="00A9562E"/>
    <w:rsid w:val="00A962C8"/>
    <w:rsid w:val="00A966D4"/>
    <w:rsid w:val="00A9713A"/>
    <w:rsid w:val="00AA1FC1"/>
    <w:rsid w:val="00AA45B4"/>
    <w:rsid w:val="00AA6473"/>
    <w:rsid w:val="00AB21DB"/>
    <w:rsid w:val="00AB228C"/>
    <w:rsid w:val="00AB257B"/>
    <w:rsid w:val="00AB296C"/>
    <w:rsid w:val="00AB2BF1"/>
    <w:rsid w:val="00AB75A9"/>
    <w:rsid w:val="00AB79FA"/>
    <w:rsid w:val="00AC1F4E"/>
    <w:rsid w:val="00AC29F3"/>
    <w:rsid w:val="00AC3A91"/>
    <w:rsid w:val="00AC4364"/>
    <w:rsid w:val="00AC691F"/>
    <w:rsid w:val="00AC6EAF"/>
    <w:rsid w:val="00AC752C"/>
    <w:rsid w:val="00AD0A36"/>
    <w:rsid w:val="00AD1ED1"/>
    <w:rsid w:val="00AD3B7D"/>
    <w:rsid w:val="00AD3F69"/>
    <w:rsid w:val="00AD69B2"/>
    <w:rsid w:val="00AD7A9E"/>
    <w:rsid w:val="00AE1D0B"/>
    <w:rsid w:val="00AE31AB"/>
    <w:rsid w:val="00AE39EE"/>
    <w:rsid w:val="00AE6B3C"/>
    <w:rsid w:val="00AE6B91"/>
    <w:rsid w:val="00AE77DA"/>
    <w:rsid w:val="00AF1450"/>
    <w:rsid w:val="00AF1F10"/>
    <w:rsid w:val="00AF2FEE"/>
    <w:rsid w:val="00AF5CC5"/>
    <w:rsid w:val="00AF7D10"/>
    <w:rsid w:val="00B00B5A"/>
    <w:rsid w:val="00B01938"/>
    <w:rsid w:val="00B02526"/>
    <w:rsid w:val="00B0265B"/>
    <w:rsid w:val="00B0469E"/>
    <w:rsid w:val="00B063FD"/>
    <w:rsid w:val="00B13B28"/>
    <w:rsid w:val="00B1614A"/>
    <w:rsid w:val="00B172AC"/>
    <w:rsid w:val="00B223A1"/>
    <w:rsid w:val="00B226A4"/>
    <w:rsid w:val="00B23678"/>
    <w:rsid w:val="00B24A7C"/>
    <w:rsid w:val="00B25BD9"/>
    <w:rsid w:val="00B316F5"/>
    <w:rsid w:val="00B33C5C"/>
    <w:rsid w:val="00B35EA3"/>
    <w:rsid w:val="00B36589"/>
    <w:rsid w:val="00B368CC"/>
    <w:rsid w:val="00B41043"/>
    <w:rsid w:val="00B424F9"/>
    <w:rsid w:val="00B45E96"/>
    <w:rsid w:val="00B4657C"/>
    <w:rsid w:val="00B4763E"/>
    <w:rsid w:val="00B5033D"/>
    <w:rsid w:val="00B56579"/>
    <w:rsid w:val="00B56608"/>
    <w:rsid w:val="00B56F99"/>
    <w:rsid w:val="00B5708D"/>
    <w:rsid w:val="00B620F3"/>
    <w:rsid w:val="00B62B35"/>
    <w:rsid w:val="00B62E3F"/>
    <w:rsid w:val="00B65A1B"/>
    <w:rsid w:val="00B664FE"/>
    <w:rsid w:val="00B66762"/>
    <w:rsid w:val="00B67B5B"/>
    <w:rsid w:val="00B719DD"/>
    <w:rsid w:val="00B724F3"/>
    <w:rsid w:val="00B739A0"/>
    <w:rsid w:val="00B74209"/>
    <w:rsid w:val="00B76893"/>
    <w:rsid w:val="00B76BE2"/>
    <w:rsid w:val="00B80332"/>
    <w:rsid w:val="00B8238F"/>
    <w:rsid w:val="00B86359"/>
    <w:rsid w:val="00B91301"/>
    <w:rsid w:val="00B91415"/>
    <w:rsid w:val="00B92F23"/>
    <w:rsid w:val="00B93345"/>
    <w:rsid w:val="00B951E5"/>
    <w:rsid w:val="00B95EEB"/>
    <w:rsid w:val="00B963CD"/>
    <w:rsid w:val="00B97EEE"/>
    <w:rsid w:val="00BA0326"/>
    <w:rsid w:val="00BA4156"/>
    <w:rsid w:val="00BA4B15"/>
    <w:rsid w:val="00BA7DC4"/>
    <w:rsid w:val="00BA7EA4"/>
    <w:rsid w:val="00BB0CA5"/>
    <w:rsid w:val="00BB1387"/>
    <w:rsid w:val="00BB4D91"/>
    <w:rsid w:val="00BB5642"/>
    <w:rsid w:val="00BB6D7B"/>
    <w:rsid w:val="00BC0575"/>
    <w:rsid w:val="00BC20E1"/>
    <w:rsid w:val="00BC2B23"/>
    <w:rsid w:val="00BC3321"/>
    <w:rsid w:val="00BC6438"/>
    <w:rsid w:val="00BC6CA1"/>
    <w:rsid w:val="00BC72B7"/>
    <w:rsid w:val="00BD066D"/>
    <w:rsid w:val="00BD0929"/>
    <w:rsid w:val="00BD3EE1"/>
    <w:rsid w:val="00BE16BE"/>
    <w:rsid w:val="00BE2DFC"/>
    <w:rsid w:val="00BE3455"/>
    <w:rsid w:val="00BE526B"/>
    <w:rsid w:val="00BE5EB4"/>
    <w:rsid w:val="00BE6335"/>
    <w:rsid w:val="00BF0D41"/>
    <w:rsid w:val="00BF2CE0"/>
    <w:rsid w:val="00BF35B7"/>
    <w:rsid w:val="00BF581C"/>
    <w:rsid w:val="00BF68DF"/>
    <w:rsid w:val="00C064C4"/>
    <w:rsid w:val="00C06A8D"/>
    <w:rsid w:val="00C07452"/>
    <w:rsid w:val="00C07E2F"/>
    <w:rsid w:val="00C12749"/>
    <w:rsid w:val="00C1382C"/>
    <w:rsid w:val="00C13AD3"/>
    <w:rsid w:val="00C14225"/>
    <w:rsid w:val="00C1434A"/>
    <w:rsid w:val="00C151F7"/>
    <w:rsid w:val="00C15FF7"/>
    <w:rsid w:val="00C214F3"/>
    <w:rsid w:val="00C22824"/>
    <w:rsid w:val="00C23602"/>
    <w:rsid w:val="00C23D93"/>
    <w:rsid w:val="00C259AF"/>
    <w:rsid w:val="00C25B15"/>
    <w:rsid w:val="00C26E75"/>
    <w:rsid w:val="00C27DA2"/>
    <w:rsid w:val="00C369C1"/>
    <w:rsid w:val="00C401F2"/>
    <w:rsid w:val="00C43B2F"/>
    <w:rsid w:val="00C441EC"/>
    <w:rsid w:val="00C44AED"/>
    <w:rsid w:val="00C44EA5"/>
    <w:rsid w:val="00C45BD9"/>
    <w:rsid w:val="00C50D23"/>
    <w:rsid w:val="00C535DB"/>
    <w:rsid w:val="00C54212"/>
    <w:rsid w:val="00C55F8C"/>
    <w:rsid w:val="00C621FA"/>
    <w:rsid w:val="00C63DE6"/>
    <w:rsid w:val="00C661C9"/>
    <w:rsid w:val="00C675B7"/>
    <w:rsid w:val="00C675EC"/>
    <w:rsid w:val="00C70776"/>
    <w:rsid w:val="00C71BE3"/>
    <w:rsid w:val="00C71C88"/>
    <w:rsid w:val="00C73626"/>
    <w:rsid w:val="00C73BF7"/>
    <w:rsid w:val="00C74ABF"/>
    <w:rsid w:val="00C75A2C"/>
    <w:rsid w:val="00C761E6"/>
    <w:rsid w:val="00C7637E"/>
    <w:rsid w:val="00C7642A"/>
    <w:rsid w:val="00C77B73"/>
    <w:rsid w:val="00C80A71"/>
    <w:rsid w:val="00C811A3"/>
    <w:rsid w:val="00C82788"/>
    <w:rsid w:val="00C83845"/>
    <w:rsid w:val="00C84920"/>
    <w:rsid w:val="00C851AE"/>
    <w:rsid w:val="00C85671"/>
    <w:rsid w:val="00C874AE"/>
    <w:rsid w:val="00C90369"/>
    <w:rsid w:val="00C9166B"/>
    <w:rsid w:val="00C91D13"/>
    <w:rsid w:val="00C949CD"/>
    <w:rsid w:val="00C9595B"/>
    <w:rsid w:val="00CA29E8"/>
    <w:rsid w:val="00CA3063"/>
    <w:rsid w:val="00CA3241"/>
    <w:rsid w:val="00CA368E"/>
    <w:rsid w:val="00CA53B1"/>
    <w:rsid w:val="00CA6744"/>
    <w:rsid w:val="00CA6BFF"/>
    <w:rsid w:val="00CB29B3"/>
    <w:rsid w:val="00CB4120"/>
    <w:rsid w:val="00CB4C00"/>
    <w:rsid w:val="00CB4DD5"/>
    <w:rsid w:val="00CB4E93"/>
    <w:rsid w:val="00CB504C"/>
    <w:rsid w:val="00CB539F"/>
    <w:rsid w:val="00CB7938"/>
    <w:rsid w:val="00CC0041"/>
    <w:rsid w:val="00CC1897"/>
    <w:rsid w:val="00CC1D6C"/>
    <w:rsid w:val="00CC2E80"/>
    <w:rsid w:val="00CC31E4"/>
    <w:rsid w:val="00CC3463"/>
    <w:rsid w:val="00CC6245"/>
    <w:rsid w:val="00CC7A4F"/>
    <w:rsid w:val="00CC7B97"/>
    <w:rsid w:val="00CD0067"/>
    <w:rsid w:val="00CD021D"/>
    <w:rsid w:val="00CD5A63"/>
    <w:rsid w:val="00CD6344"/>
    <w:rsid w:val="00CD6DAC"/>
    <w:rsid w:val="00CD6EBC"/>
    <w:rsid w:val="00CD6FF6"/>
    <w:rsid w:val="00CD790E"/>
    <w:rsid w:val="00CE1669"/>
    <w:rsid w:val="00CE1F49"/>
    <w:rsid w:val="00CE32CD"/>
    <w:rsid w:val="00CE39BD"/>
    <w:rsid w:val="00CE55B0"/>
    <w:rsid w:val="00CE5B84"/>
    <w:rsid w:val="00CF0537"/>
    <w:rsid w:val="00CF0F2D"/>
    <w:rsid w:val="00CF4572"/>
    <w:rsid w:val="00CF6ABF"/>
    <w:rsid w:val="00CF7805"/>
    <w:rsid w:val="00D07FCA"/>
    <w:rsid w:val="00D1129B"/>
    <w:rsid w:val="00D1129D"/>
    <w:rsid w:val="00D13963"/>
    <w:rsid w:val="00D225B2"/>
    <w:rsid w:val="00D23AD1"/>
    <w:rsid w:val="00D265A0"/>
    <w:rsid w:val="00D30416"/>
    <w:rsid w:val="00D30D9B"/>
    <w:rsid w:val="00D31016"/>
    <w:rsid w:val="00D3257F"/>
    <w:rsid w:val="00D32B19"/>
    <w:rsid w:val="00D339FE"/>
    <w:rsid w:val="00D34ECD"/>
    <w:rsid w:val="00D37355"/>
    <w:rsid w:val="00D40A12"/>
    <w:rsid w:val="00D4199D"/>
    <w:rsid w:val="00D4435C"/>
    <w:rsid w:val="00D45DF1"/>
    <w:rsid w:val="00D468E9"/>
    <w:rsid w:val="00D50FF8"/>
    <w:rsid w:val="00D51F77"/>
    <w:rsid w:val="00D5382B"/>
    <w:rsid w:val="00D559A7"/>
    <w:rsid w:val="00D604F4"/>
    <w:rsid w:val="00D60DEB"/>
    <w:rsid w:val="00D65598"/>
    <w:rsid w:val="00D65E06"/>
    <w:rsid w:val="00D65E19"/>
    <w:rsid w:val="00D704E0"/>
    <w:rsid w:val="00D71910"/>
    <w:rsid w:val="00D72DB9"/>
    <w:rsid w:val="00D73704"/>
    <w:rsid w:val="00D7725C"/>
    <w:rsid w:val="00D80FCA"/>
    <w:rsid w:val="00D815C9"/>
    <w:rsid w:val="00D86848"/>
    <w:rsid w:val="00D90AE7"/>
    <w:rsid w:val="00D92816"/>
    <w:rsid w:val="00D92C1F"/>
    <w:rsid w:val="00D94A5C"/>
    <w:rsid w:val="00D969A1"/>
    <w:rsid w:val="00DA00D5"/>
    <w:rsid w:val="00DA0AA9"/>
    <w:rsid w:val="00DA5050"/>
    <w:rsid w:val="00DA5DBF"/>
    <w:rsid w:val="00DA5EB3"/>
    <w:rsid w:val="00DA6182"/>
    <w:rsid w:val="00DB15B7"/>
    <w:rsid w:val="00DC06BB"/>
    <w:rsid w:val="00DC196A"/>
    <w:rsid w:val="00DC2843"/>
    <w:rsid w:val="00DD13A9"/>
    <w:rsid w:val="00DD1C92"/>
    <w:rsid w:val="00DD41F2"/>
    <w:rsid w:val="00DD549D"/>
    <w:rsid w:val="00DE2340"/>
    <w:rsid w:val="00DE2673"/>
    <w:rsid w:val="00DE282B"/>
    <w:rsid w:val="00DE34BC"/>
    <w:rsid w:val="00DE6E53"/>
    <w:rsid w:val="00DE7C08"/>
    <w:rsid w:val="00DF2202"/>
    <w:rsid w:val="00DF2CB0"/>
    <w:rsid w:val="00DF3222"/>
    <w:rsid w:val="00DF34D8"/>
    <w:rsid w:val="00DF7CEC"/>
    <w:rsid w:val="00E027C7"/>
    <w:rsid w:val="00E029F9"/>
    <w:rsid w:val="00E04DA9"/>
    <w:rsid w:val="00E05037"/>
    <w:rsid w:val="00E05242"/>
    <w:rsid w:val="00E0727A"/>
    <w:rsid w:val="00E07F6D"/>
    <w:rsid w:val="00E07FDD"/>
    <w:rsid w:val="00E10F4D"/>
    <w:rsid w:val="00E123A1"/>
    <w:rsid w:val="00E1300E"/>
    <w:rsid w:val="00E133BE"/>
    <w:rsid w:val="00E14164"/>
    <w:rsid w:val="00E14A7E"/>
    <w:rsid w:val="00E15AEB"/>
    <w:rsid w:val="00E17EE8"/>
    <w:rsid w:val="00E22117"/>
    <w:rsid w:val="00E22DE8"/>
    <w:rsid w:val="00E240D4"/>
    <w:rsid w:val="00E250A4"/>
    <w:rsid w:val="00E32C19"/>
    <w:rsid w:val="00E3502B"/>
    <w:rsid w:val="00E35945"/>
    <w:rsid w:val="00E35CC0"/>
    <w:rsid w:val="00E35CFE"/>
    <w:rsid w:val="00E369E4"/>
    <w:rsid w:val="00E372E5"/>
    <w:rsid w:val="00E429C3"/>
    <w:rsid w:val="00E447BA"/>
    <w:rsid w:val="00E47C2C"/>
    <w:rsid w:val="00E47F46"/>
    <w:rsid w:val="00E567A0"/>
    <w:rsid w:val="00E61C77"/>
    <w:rsid w:val="00E62289"/>
    <w:rsid w:val="00E63C2A"/>
    <w:rsid w:val="00E66C7C"/>
    <w:rsid w:val="00E711E2"/>
    <w:rsid w:val="00E721B8"/>
    <w:rsid w:val="00E743E7"/>
    <w:rsid w:val="00E74971"/>
    <w:rsid w:val="00E75C66"/>
    <w:rsid w:val="00E76B94"/>
    <w:rsid w:val="00E772BA"/>
    <w:rsid w:val="00E8171B"/>
    <w:rsid w:val="00E8413E"/>
    <w:rsid w:val="00E85AD8"/>
    <w:rsid w:val="00E86226"/>
    <w:rsid w:val="00E91498"/>
    <w:rsid w:val="00E930E1"/>
    <w:rsid w:val="00E93FE0"/>
    <w:rsid w:val="00E94EDC"/>
    <w:rsid w:val="00E9738A"/>
    <w:rsid w:val="00EA0FCE"/>
    <w:rsid w:val="00EA1B88"/>
    <w:rsid w:val="00EA1FAE"/>
    <w:rsid w:val="00EA2373"/>
    <w:rsid w:val="00EA384D"/>
    <w:rsid w:val="00EA3C0F"/>
    <w:rsid w:val="00EA50BD"/>
    <w:rsid w:val="00EA5694"/>
    <w:rsid w:val="00EB0306"/>
    <w:rsid w:val="00EB06C5"/>
    <w:rsid w:val="00EB201A"/>
    <w:rsid w:val="00EB267F"/>
    <w:rsid w:val="00EB3C14"/>
    <w:rsid w:val="00EB4351"/>
    <w:rsid w:val="00EB4897"/>
    <w:rsid w:val="00EB4E30"/>
    <w:rsid w:val="00EB5ED8"/>
    <w:rsid w:val="00EB6814"/>
    <w:rsid w:val="00EC0C68"/>
    <w:rsid w:val="00EC1335"/>
    <w:rsid w:val="00EC288D"/>
    <w:rsid w:val="00EC29DB"/>
    <w:rsid w:val="00EC2BBA"/>
    <w:rsid w:val="00EC2FAD"/>
    <w:rsid w:val="00EC4AC5"/>
    <w:rsid w:val="00EC5597"/>
    <w:rsid w:val="00EC59DC"/>
    <w:rsid w:val="00EC67DD"/>
    <w:rsid w:val="00EC73D5"/>
    <w:rsid w:val="00EC794E"/>
    <w:rsid w:val="00EC7A20"/>
    <w:rsid w:val="00ED0185"/>
    <w:rsid w:val="00ED13AF"/>
    <w:rsid w:val="00ED2960"/>
    <w:rsid w:val="00ED32DF"/>
    <w:rsid w:val="00ED34E1"/>
    <w:rsid w:val="00ED5FDB"/>
    <w:rsid w:val="00EE11D7"/>
    <w:rsid w:val="00EE27B5"/>
    <w:rsid w:val="00EE2DA4"/>
    <w:rsid w:val="00EE2F1B"/>
    <w:rsid w:val="00EE3453"/>
    <w:rsid w:val="00EE465F"/>
    <w:rsid w:val="00EE5AA1"/>
    <w:rsid w:val="00EE5E26"/>
    <w:rsid w:val="00EF1C9F"/>
    <w:rsid w:val="00EF220D"/>
    <w:rsid w:val="00EF2963"/>
    <w:rsid w:val="00EF4AE0"/>
    <w:rsid w:val="00EF66AD"/>
    <w:rsid w:val="00EF7755"/>
    <w:rsid w:val="00F0398A"/>
    <w:rsid w:val="00F04D0B"/>
    <w:rsid w:val="00F04E23"/>
    <w:rsid w:val="00F07AC7"/>
    <w:rsid w:val="00F1200E"/>
    <w:rsid w:val="00F123DD"/>
    <w:rsid w:val="00F13F65"/>
    <w:rsid w:val="00F1533F"/>
    <w:rsid w:val="00F15510"/>
    <w:rsid w:val="00F21F66"/>
    <w:rsid w:val="00F23676"/>
    <w:rsid w:val="00F2553F"/>
    <w:rsid w:val="00F2601D"/>
    <w:rsid w:val="00F32045"/>
    <w:rsid w:val="00F35048"/>
    <w:rsid w:val="00F400EB"/>
    <w:rsid w:val="00F40DA9"/>
    <w:rsid w:val="00F41F1A"/>
    <w:rsid w:val="00F47878"/>
    <w:rsid w:val="00F51FF3"/>
    <w:rsid w:val="00F55DF9"/>
    <w:rsid w:val="00F6069B"/>
    <w:rsid w:val="00F608B6"/>
    <w:rsid w:val="00F61991"/>
    <w:rsid w:val="00F6498E"/>
    <w:rsid w:val="00F64C36"/>
    <w:rsid w:val="00F6555F"/>
    <w:rsid w:val="00F66761"/>
    <w:rsid w:val="00F67374"/>
    <w:rsid w:val="00F7107C"/>
    <w:rsid w:val="00F73498"/>
    <w:rsid w:val="00F76CB7"/>
    <w:rsid w:val="00F805FB"/>
    <w:rsid w:val="00F80699"/>
    <w:rsid w:val="00F82097"/>
    <w:rsid w:val="00F83441"/>
    <w:rsid w:val="00F8544D"/>
    <w:rsid w:val="00F859F4"/>
    <w:rsid w:val="00F86931"/>
    <w:rsid w:val="00F86E50"/>
    <w:rsid w:val="00F91D87"/>
    <w:rsid w:val="00F93B6A"/>
    <w:rsid w:val="00F93FFD"/>
    <w:rsid w:val="00F949D1"/>
    <w:rsid w:val="00F94A19"/>
    <w:rsid w:val="00F955B3"/>
    <w:rsid w:val="00F979E1"/>
    <w:rsid w:val="00FA0628"/>
    <w:rsid w:val="00FA1268"/>
    <w:rsid w:val="00FA1EED"/>
    <w:rsid w:val="00FA2EAD"/>
    <w:rsid w:val="00FA442F"/>
    <w:rsid w:val="00FA46F3"/>
    <w:rsid w:val="00FB04C1"/>
    <w:rsid w:val="00FB05B7"/>
    <w:rsid w:val="00FB3035"/>
    <w:rsid w:val="00FB488E"/>
    <w:rsid w:val="00FB6CDB"/>
    <w:rsid w:val="00FC2991"/>
    <w:rsid w:val="00FC2FB5"/>
    <w:rsid w:val="00FC341A"/>
    <w:rsid w:val="00FC4E99"/>
    <w:rsid w:val="00FC6A61"/>
    <w:rsid w:val="00FD2D4B"/>
    <w:rsid w:val="00FD4C1B"/>
    <w:rsid w:val="00FE04F9"/>
    <w:rsid w:val="00FE2B11"/>
    <w:rsid w:val="00FE2FCF"/>
    <w:rsid w:val="00FE605E"/>
    <w:rsid w:val="00FE6326"/>
    <w:rsid w:val="00FE6E0D"/>
    <w:rsid w:val="00FF064F"/>
    <w:rsid w:val="00FF184D"/>
    <w:rsid w:val="00FF2E81"/>
    <w:rsid w:val="00FF375E"/>
    <w:rsid w:val="00FF38FE"/>
    <w:rsid w:val="00FF6114"/>
    <w:rsid w:val="00FF7BA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DDB113"/>
  <w15:docId w15:val="{59BC2F43-58B0-45AA-A458-2DFF19C91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87484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iPriority w:val="9"/>
    <w:semiHidden/>
    <w:unhideWhenUsed/>
    <w:qFormat/>
    <w:rsid w:val="00D45DF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iPriority w:val="9"/>
    <w:semiHidden/>
    <w:unhideWhenUsed/>
    <w:qFormat/>
    <w:rsid w:val="00D45DF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berschrift4">
    <w:name w:val="heading 4"/>
    <w:basedOn w:val="Standard"/>
    <w:next w:val="Standard"/>
    <w:link w:val="berschrift4Zchn"/>
    <w:uiPriority w:val="9"/>
    <w:unhideWhenUsed/>
    <w:qFormat/>
    <w:rsid w:val="000C53D9"/>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qFormat/>
    <w:rsid w:val="000D3EB4"/>
    <w:pPr>
      <w:keepNext/>
      <w:spacing w:after="0" w:line="240" w:lineRule="auto"/>
      <w:jc w:val="both"/>
      <w:outlineLvl w:val="4"/>
    </w:pPr>
    <w:rPr>
      <w:rFonts w:ascii="Arial" w:eastAsia="Times New Roman" w:hAnsi="Arial" w:cs="Times New Roman"/>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5B44F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B44FF"/>
  </w:style>
  <w:style w:type="character" w:styleId="Hyperlink">
    <w:name w:val="Hyperlink"/>
    <w:basedOn w:val="Absatz-Standardschriftart"/>
    <w:uiPriority w:val="99"/>
    <w:unhideWhenUsed/>
    <w:rsid w:val="00692E5B"/>
    <w:rPr>
      <w:color w:val="0000FF" w:themeColor="hyperlink"/>
      <w:u w:val="single"/>
    </w:rPr>
  </w:style>
  <w:style w:type="paragraph" w:styleId="Sprechblasentext">
    <w:name w:val="Balloon Text"/>
    <w:basedOn w:val="Standard"/>
    <w:link w:val="SprechblasentextZchn"/>
    <w:semiHidden/>
    <w:unhideWhenUsed/>
    <w:rsid w:val="00EA50B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A50BD"/>
    <w:rPr>
      <w:rFonts w:ascii="Tahoma" w:hAnsi="Tahoma" w:cs="Tahoma"/>
      <w:sz w:val="16"/>
      <w:szCs w:val="16"/>
    </w:rPr>
  </w:style>
  <w:style w:type="character" w:customStyle="1" w:styleId="berschrift5Zchn">
    <w:name w:val="Überschrift 5 Zchn"/>
    <w:basedOn w:val="Absatz-Standardschriftart"/>
    <w:link w:val="berschrift5"/>
    <w:rsid w:val="000D3EB4"/>
    <w:rPr>
      <w:rFonts w:ascii="Arial" w:eastAsia="Times New Roman" w:hAnsi="Arial" w:cs="Times New Roman"/>
      <w:b/>
      <w:sz w:val="20"/>
      <w:szCs w:val="20"/>
      <w:lang w:eastAsia="de-DE"/>
    </w:rPr>
  </w:style>
  <w:style w:type="paragraph" w:styleId="NurText">
    <w:name w:val="Plain Text"/>
    <w:basedOn w:val="Standard"/>
    <w:link w:val="NurTextZchn"/>
    <w:uiPriority w:val="99"/>
    <w:unhideWhenUsed/>
    <w:rsid w:val="001F6C51"/>
    <w:pPr>
      <w:spacing w:after="0" w:line="240" w:lineRule="auto"/>
    </w:pPr>
    <w:rPr>
      <w:sz w:val="21"/>
      <w:szCs w:val="21"/>
    </w:rPr>
  </w:style>
  <w:style w:type="character" w:customStyle="1" w:styleId="NurTextZchn">
    <w:name w:val="Nur Text Zchn"/>
    <w:basedOn w:val="Absatz-Standardschriftart"/>
    <w:link w:val="NurText"/>
    <w:uiPriority w:val="99"/>
    <w:rsid w:val="001F6C51"/>
    <w:rPr>
      <w:sz w:val="21"/>
      <w:szCs w:val="21"/>
    </w:rPr>
  </w:style>
  <w:style w:type="character" w:styleId="BesuchterLink">
    <w:name w:val="FollowedHyperlink"/>
    <w:basedOn w:val="Absatz-Standardschriftart"/>
    <w:uiPriority w:val="99"/>
    <w:semiHidden/>
    <w:unhideWhenUsed/>
    <w:rsid w:val="00592101"/>
    <w:rPr>
      <w:color w:val="800080" w:themeColor="followedHyperlink"/>
      <w:u w:val="single"/>
    </w:rPr>
  </w:style>
  <w:style w:type="character" w:styleId="Fett">
    <w:name w:val="Strong"/>
    <w:basedOn w:val="Absatz-Standardschriftart"/>
    <w:uiPriority w:val="22"/>
    <w:qFormat/>
    <w:rsid w:val="00863F76"/>
    <w:rPr>
      <w:b/>
      <w:bCs/>
    </w:rPr>
  </w:style>
  <w:style w:type="paragraph" w:customStyle="1" w:styleId="align-justify1">
    <w:name w:val="align-justify1"/>
    <w:basedOn w:val="Standard"/>
    <w:rsid w:val="00677723"/>
    <w:pPr>
      <w:spacing w:before="100" w:beforeAutospacing="1" w:after="100" w:afterAutospacing="1" w:line="240" w:lineRule="auto"/>
      <w:jc w:val="both"/>
    </w:pPr>
    <w:rPr>
      <w:rFonts w:ascii="Times New Roman" w:eastAsia="Times New Roman" w:hAnsi="Times New Roman" w:cs="Times New Roman"/>
      <w:sz w:val="24"/>
      <w:szCs w:val="24"/>
    </w:rPr>
  </w:style>
  <w:style w:type="paragraph" w:styleId="StandardWeb">
    <w:name w:val="Normal (Web)"/>
    <w:basedOn w:val="Standard"/>
    <w:uiPriority w:val="99"/>
    <w:unhideWhenUsed/>
    <w:rsid w:val="009D074E"/>
    <w:pPr>
      <w:spacing w:before="100" w:beforeAutospacing="1" w:after="100" w:afterAutospacing="1" w:line="240" w:lineRule="auto"/>
    </w:pPr>
    <w:rPr>
      <w:rFonts w:ascii="Times New Roman" w:eastAsia="Times New Roman" w:hAnsi="Times New Roman" w:cs="Times New Roman"/>
      <w:sz w:val="24"/>
      <w:szCs w:val="24"/>
    </w:rPr>
  </w:style>
  <w:style w:type="paragraph" w:styleId="Textkrper">
    <w:name w:val="Body Text"/>
    <w:basedOn w:val="Standard"/>
    <w:link w:val="TextkrperZchn"/>
    <w:semiHidden/>
    <w:rsid w:val="002E0DA0"/>
    <w:pPr>
      <w:tabs>
        <w:tab w:val="left" w:pos="0"/>
      </w:tabs>
      <w:spacing w:after="0" w:line="240" w:lineRule="auto"/>
    </w:pPr>
    <w:rPr>
      <w:rFonts w:ascii="Arial" w:eastAsia="Times New Roman" w:hAnsi="Arial" w:cs="Times New Roman"/>
      <w:sz w:val="24"/>
      <w:szCs w:val="20"/>
    </w:rPr>
  </w:style>
  <w:style w:type="character" w:customStyle="1" w:styleId="TextkrperZchn">
    <w:name w:val="Textkörper Zchn"/>
    <w:basedOn w:val="Absatz-Standardschriftart"/>
    <w:link w:val="Textkrper"/>
    <w:semiHidden/>
    <w:rsid w:val="002E0DA0"/>
    <w:rPr>
      <w:rFonts w:ascii="Arial" w:eastAsia="Times New Roman" w:hAnsi="Arial" w:cs="Times New Roman"/>
      <w:sz w:val="24"/>
      <w:szCs w:val="20"/>
      <w:lang w:eastAsia="de-DE"/>
    </w:rPr>
  </w:style>
  <w:style w:type="paragraph" w:styleId="Listenabsatz">
    <w:name w:val="List Paragraph"/>
    <w:basedOn w:val="Standard"/>
    <w:uiPriority w:val="34"/>
    <w:qFormat/>
    <w:rsid w:val="00EE5E26"/>
    <w:pPr>
      <w:spacing w:after="0" w:line="240" w:lineRule="auto"/>
      <w:ind w:left="720"/>
    </w:pPr>
    <w:rPr>
      <w:rFonts w:ascii="Calibri" w:hAnsi="Calibri" w:cs="Times New Roman"/>
    </w:rPr>
  </w:style>
  <w:style w:type="character" w:customStyle="1" w:styleId="ansprechpartnertelefon1">
    <w:name w:val="ansprechpartner_telefon1"/>
    <w:basedOn w:val="Absatz-Standardschriftart"/>
    <w:rsid w:val="002D7CCF"/>
    <w:rPr>
      <w:vanish w:val="0"/>
      <w:webHidden w:val="0"/>
      <w:specVanish w:val="0"/>
    </w:rPr>
  </w:style>
  <w:style w:type="paragraph" w:customStyle="1" w:styleId="About">
    <w:name w:val="About"/>
    <w:basedOn w:val="Standard"/>
    <w:qFormat/>
    <w:rsid w:val="001676BE"/>
    <w:pPr>
      <w:spacing w:before="240" w:after="240" w:line="240" w:lineRule="auto"/>
      <w:jc w:val="both"/>
    </w:pPr>
    <w:rPr>
      <w:rFonts w:eastAsia="Times New Roman" w:cs="Times New Roman"/>
      <w:color w:val="595959" w:themeColor="text1" w:themeTint="A6"/>
      <w:sz w:val="16"/>
      <w:szCs w:val="16"/>
      <w:lang w:val="en-US"/>
    </w:rPr>
  </w:style>
  <w:style w:type="character" w:customStyle="1" w:styleId="st1">
    <w:name w:val="st1"/>
    <w:basedOn w:val="Absatz-Standardschriftart"/>
    <w:rsid w:val="00587876"/>
  </w:style>
  <w:style w:type="paragraph" w:customStyle="1" w:styleId="text-justify">
    <w:name w:val="text-justify"/>
    <w:basedOn w:val="Standard"/>
    <w:rsid w:val="00AD1ED1"/>
    <w:pPr>
      <w:spacing w:after="150" w:line="240" w:lineRule="auto"/>
      <w:jc w:val="both"/>
    </w:pPr>
    <w:rPr>
      <w:rFonts w:ascii="Times New Roman" w:eastAsia="Times New Roman" w:hAnsi="Times New Roman" w:cs="Times New Roman"/>
      <w:sz w:val="24"/>
      <w:szCs w:val="24"/>
    </w:rPr>
  </w:style>
  <w:style w:type="character" w:customStyle="1" w:styleId="berschrift4Zchn">
    <w:name w:val="Überschrift 4 Zchn"/>
    <w:basedOn w:val="Absatz-Standardschriftart"/>
    <w:link w:val="berschrift4"/>
    <w:uiPriority w:val="9"/>
    <w:rsid w:val="000C53D9"/>
    <w:rPr>
      <w:rFonts w:asciiTheme="majorHAnsi" w:eastAsiaTheme="majorEastAsia" w:hAnsiTheme="majorHAnsi" w:cstheme="majorBidi"/>
      <w:b/>
      <w:bCs/>
      <w:i/>
      <w:iCs/>
      <w:color w:val="4F81BD" w:themeColor="accent1"/>
    </w:rPr>
  </w:style>
  <w:style w:type="paragraph" w:customStyle="1" w:styleId="EinfAbs">
    <w:name w:val="[Einf. Abs.]"/>
    <w:basedOn w:val="Standard"/>
    <w:uiPriority w:val="99"/>
    <w:rsid w:val="008B0B9B"/>
    <w:pPr>
      <w:autoSpaceDE w:val="0"/>
      <w:autoSpaceDN w:val="0"/>
      <w:adjustRightInd w:val="0"/>
      <w:spacing w:after="0" w:line="288" w:lineRule="auto"/>
      <w:textAlignment w:val="center"/>
    </w:pPr>
    <w:rPr>
      <w:rFonts w:ascii="MinionPro-Regular" w:hAnsi="MinionPro-Regular" w:cs="MinionPro-Regular"/>
      <w:color w:val="000000"/>
      <w:sz w:val="24"/>
      <w:szCs w:val="24"/>
    </w:rPr>
  </w:style>
  <w:style w:type="paragraph" w:customStyle="1" w:styleId="Default">
    <w:name w:val="Default"/>
    <w:rsid w:val="009A5973"/>
    <w:pPr>
      <w:autoSpaceDE w:val="0"/>
      <w:autoSpaceDN w:val="0"/>
      <w:adjustRightInd w:val="0"/>
      <w:spacing w:after="0" w:line="240" w:lineRule="auto"/>
    </w:pPr>
    <w:rPr>
      <w:rFonts w:ascii="Ubuntu Light" w:hAnsi="Ubuntu Light" w:cs="Ubuntu Light"/>
      <w:color w:val="000000"/>
      <w:sz w:val="24"/>
      <w:szCs w:val="24"/>
    </w:rPr>
  </w:style>
  <w:style w:type="character" w:styleId="Hervorhebung">
    <w:name w:val="Emphasis"/>
    <w:basedOn w:val="Absatz-Standardschriftart"/>
    <w:uiPriority w:val="20"/>
    <w:qFormat/>
    <w:rsid w:val="00B80332"/>
    <w:rPr>
      <w:i/>
      <w:iCs/>
    </w:rPr>
  </w:style>
  <w:style w:type="paragraph" w:customStyle="1" w:styleId="anreisserdetail">
    <w:name w:val="anreisser_detail"/>
    <w:basedOn w:val="Standard"/>
    <w:rsid w:val="00E2211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aram50">
    <w:name w:val="param_50"/>
    <w:basedOn w:val="Absatz-Standardschriftart"/>
    <w:rsid w:val="00E22117"/>
  </w:style>
  <w:style w:type="character" w:customStyle="1" w:styleId="berschrift1Zchn">
    <w:name w:val="Überschrift 1 Zchn"/>
    <w:basedOn w:val="Absatz-Standardschriftart"/>
    <w:link w:val="berschrift1"/>
    <w:uiPriority w:val="9"/>
    <w:rsid w:val="0087484E"/>
    <w:rPr>
      <w:rFonts w:asciiTheme="majorHAnsi" w:eastAsiaTheme="majorEastAsia" w:hAnsiTheme="majorHAnsi" w:cstheme="majorBidi"/>
      <w:color w:val="365F91" w:themeColor="accent1" w:themeShade="BF"/>
      <w:sz w:val="32"/>
      <w:szCs w:val="32"/>
    </w:rPr>
  </w:style>
  <w:style w:type="character" w:customStyle="1" w:styleId="berschrift2Zchn">
    <w:name w:val="Überschrift 2 Zchn"/>
    <w:basedOn w:val="Absatz-Standardschriftart"/>
    <w:link w:val="berschrift2"/>
    <w:uiPriority w:val="9"/>
    <w:semiHidden/>
    <w:rsid w:val="00D45DF1"/>
    <w:rPr>
      <w:rFonts w:asciiTheme="majorHAnsi" w:eastAsiaTheme="majorEastAsia" w:hAnsiTheme="majorHAnsi" w:cstheme="majorBidi"/>
      <w:color w:val="365F91" w:themeColor="accent1" w:themeShade="BF"/>
      <w:sz w:val="26"/>
      <w:szCs w:val="26"/>
    </w:rPr>
  </w:style>
  <w:style w:type="character" w:customStyle="1" w:styleId="berschrift3Zchn">
    <w:name w:val="Überschrift 3 Zchn"/>
    <w:basedOn w:val="Absatz-Standardschriftart"/>
    <w:link w:val="berschrift3"/>
    <w:uiPriority w:val="9"/>
    <w:semiHidden/>
    <w:rsid w:val="00D45DF1"/>
    <w:rPr>
      <w:rFonts w:asciiTheme="majorHAnsi" w:eastAsiaTheme="majorEastAsia" w:hAnsiTheme="majorHAnsi" w:cstheme="majorBidi"/>
      <w:color w:val="243F60" w:themeColor="accent1" w:themeShade="7F"/>
      <w:sz w:val="24"/>
      <w:szCs w:val="24"/>
    </w:rPr>
  </w:style>
  <w:style w:type="paragraph" w:customStyle="1" w:styleId="isselectedend">
    <w:name w:val="isselectedend"/>
    <w:basedOn w:val="Standard"/>
    <w:rsid w:val="00D45DF1"/>
    <w:pPr>
      <w:spacing w:before="100" w:beforeAutospacing="1" w:after="100" w:afterAutospacing="1" w:line="240" w:lineRule="auto"/>
    </w:pPr>
    <w:rPr>
      <w:rFonts w:ascii="Times New Roman" w:eastAsia="Times New Roman" w:hAnsi="Times New Roman" w:cs="Times New Roman"/>
      <w:sz w:val="24"/>
      <w:szCs w:val="24"/>
    </w:rPr>
  </w:style>
  <w:style w:type="paragraph" w:styleId="berarbeitung">
    <w:name w:val="Revision"/>
    <w:hidden/>
    <w:uiPriority w:val="99"/>
    <w:semiHidden/>
    <w:rsid w:val="001C4ED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088298">
      <w:bodyDiv w:val="1"/>
      <w:marLeft w:val="0"/>
      <w:marRight w:val="0"/>
      <w:marTop w:val="0"/>
      <w:marBottom w:val="0"/>
      <w:divBdr>
        <w:top w:val="none" w:sz="0" w:space="0" w:color="auto"/>
        <w:left w:val="none" w:sz="0" w:space="0" w:color="auto"/>
        <w:bottom w:val="none" w:sz="0" w:space="0" w:color="auto"/>
        <w:right w:val="none" w:sz="0" w:space="0" w:color="auto"/>
      </w:divBdr>
    </w:div>
    <w:div w:id="246119240">
      <w:bodyDiv w:val="1"/>
      <w:marLeft w:val="0"/>
      <w:marRight w:val="0"/>
      <w:marTop w:val="0"/>
      <w:marBottom w:val="0"/>
      <w:divBdr>
        <w:top w:val="none" w:sz="0" w:space="0" w:color="auto"/>
        <w:left w:val="none" w:sz="0" w:space="0" w:color="auto"/>
        <w:bottom w:val="none" w:sz="0" w:space="0" w:color="auto"/>
        <w:right w:val="none" w:sz="0" w:space="0" w:color="auto"/>
      </w:divBdr>
    </w:div>
    <w:div w:id="379980562">
      <w:bodyDiv w:val="1"/>
      <w:marLeft w:val="0"/>
      <w:marRight w:val="0"/>
      <w:marTop w:val="0"/>
      <w:marBottom w:val="0"/>
      <w:divBdr>
        <w:top w:val="none" w:sz="0" w:space="0" w:color="auto"/>
        <w:left w:val="none" w:sz="0" w:space="0" w:color="auto"/>
        <w:bottom w:val="none" w:sz="0" w:space="0" w:color="auto"/>
        <w:right w:val="none" w:sz="0" w:space="0" w:color="auto"/>
      </w:divBdr>
      <w:divsChild>
        <w:div w:id="1945721025">
          <w:marLeft w:val="0"/>
          <w:marRight w:val="0"/>
          <w:marTop w:val="100"/>
          <w:marBottom w:val="100"/>
          <w:divBdr>
            <w:top w:val="none" w:sz="0" w:space="0" w:color="auto"/>
            <w:left w:val="none" w:sz="0" w:space="0" w:color="auto"/>
            <w:bottom w:val="none" w:sz="0" w:space="0" w:color="auto"/>
            <w:right w:val="none" w:sz="0" w:space="0" w:color="auto"/>
          </w:divBdr>
          <w:divsChild>
            <w:div w:id="61761896">
              <w:marLeft w:val="0"/>
              <w:marRight w:val="0"/>
              <w:marTop w:val="0"/>
              <w:marBottom w:val="0"/>
              <w:divBdr>
                <w:top w:val="none" w:sz="0" w:space="0" w:color="auto"/>
                <w:left w:val="none" w:sz="0" w:space="0" w:color="auto"/>
                <w:bottom w:val="none" w:sz="0" w:space="0" w:color="auto"/>
                <w:right w:val="none" w:sz="0" w:space="0" w:color="auto"/>
              </w:divBdr>
              <w:divsChild>
                <w:div w:id="1265652735">
                  <w:marLeft w:val="268"/>
                  <w:marRight w:val="268"/>
                  <w:marTop w:val="0"/>
                  <w:marBottom w:val="0"/>
                  <w:divBdr>
                    <w:top w:val="none" w:sz="0" w:space="0" w:color="auto"/>
                    <w:left w:val="none" w:sz="0" w:space="0" w:color="auto"/>
                    <w:bottom w:val="none" w:sz="0" w:space="0" w:color="auto"/>
                    <w:right w:val="none" w:sz="0" w:space="0" w:color="auto"/>
                  </w:divBdr>
                  <w:divsChild>
                    <w:div w:id="363091916">
                      <w:marLeft w:val="0"/>
                      <w:marRight w:val="0"/>
                      <w:marTop w:val="0"/>
                      <w:marBottom w:val="251"/>
                      <w:divBdr>
                        <w:top w:val="none" w:sz="0" w:space="0" w:color="auto"/>
                        <w:left w:val="none" w:sz="0" w:space="0" w:color="auto"/>
                        <w:bottom w:val="none" w:sz="0" w:space="0" w:color="auto"/>
                        <w:right w:val="none" w:sz="0" w:space="0" w:color="auto"/>
                      </w:divBdr>
                      <w:divsChild>
                        <w:div w:id="1393965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1347502">
      <w:bodyDiv w:val="1"/>
      <w:marLeft w:val="0"/>
      <w:marRight w:val="0"/>
      <w:marTop w:val="0"/>
      <w:marBottom w:val="0"/>
      <w:divBdr>
        <w:top w:val="none" w:sz="0" w:space="0" w:color="auto"/>
        <w:left w:val="none" w:sz="0" w:space="0" w:color="auto"/>
        <w:bottom w:val="none" w:sz="0" w:space="0" w:color="auto"/>
        <w:right w:val="none" w:sz="0" w:space="0" w:color="auto"/>
      </w:divBdr>
    </w:div>
    <w:div w:id="397751346">
      <w:bodyDiv w:val="1"/>
      <w:marLeft w:val="0"/>
      <w:marRight w:val="0"/>
      <w:marTop w:val="0"/>
      <w:marBottom w:val="0"/>
      <w:divBdr>
        <w:top w:val="none" w:sz="0" w:space="0" w:color="auto"/>
        <w:left w:val="none" w:sz="0" w:space="0" w:color="auto"/>
        <w:bottom w:val="none" w:sz="0" w:space="0" w:color="auto"/>
        <w:right w:val="none" w:sz="0" w:space="0" w:color="auto"/>
      </w:divBdr>
    </w:div>
    <w:div w:id="407003972">
      <w:bodyDiv w:val="1"/>
      <w:marLeft w:val="0"/>
      <w:marRight w:val="0"/>
      <w:marTop w:val="0"/>
      <w:marBottom w:val="0"/>
      <w:divBdr>
        <w:top w:val="none" w:sz="0" w:space="0" w:color="auto"/>
        <w:left w:val="none" w:sz="0" w:space="0" w:color="auto"/>
        <w:bottom w:val="none" w:sz="0" w:space="0" w:color="auto"/>
        <w:right w:val="none" w:sz="0" w:space="0" w:color="auto"/>
      </w:divBdr>
    </w:div>
    <w:div w:id="417530055">
      <w:bodyDiv w:val="1"/>
      <w:marLeft w:val="0"/>
      <w:marRight w:val="0"/>
      <w:marTop w:val="0"/>
      <w:marBottom w:val="0"/>
      <w:divBdr>
        <w:top w:val="none" w:sz="0" w:space="0" w:color="auto"/>
        <w:left w:val="none" w:sz="0" w:space="0" w:color="auto"/>
        <w:bottom w:val="none" w:sz="0" w:space="0" w:color="auto"/>
        <w:right w:val="none" w:sz="0" w:space="0" w:color="auto"/>
      </w:divBdr>
    </w:div>
    <w:div w:id="445195216">
      <w:bodyDiv w:val="1"/>
      <w:marLeft w:val="0"/>
      <w:marRight w:val="0"/>
      <w:marTop w:val="0"/>
      <w:marBottom w:val="0"/>
      <w:divBdr>
        <w:top w:val="none" w:sz="0" w:space="0" w:color="auto"/>
        <w:left w:val="none" w:sz="0" w:space="0" w:color="auto"/>
        <w:bottom w:val="none" w:sz="0" w:space="0" w:color="auto"/>
        <w:right w:val="none" w:sz="0" w:space="0" w:color="auto"/>
      </w:divBdr>
    </w:div>
    <w:div w:id="449208521">
      <w:bodyDiv w:val="1"/>
      <w:marLeft w:val="0"/>
      <w:marRight w:val="0"/>
      <w:marTop w:val="0"/>
      <w:marBottom w:val="0"/>
      <w:divBdr>
        <w:top w:val="none" w:sz="0" w:space="0" w:color="auto"/>
        <w:left w:val="none" w:sz="0" w:space="0" w:color="auto"/>
        <w:bottom w:val="none" w:sz="0" w:space="0" w:color="auto"/>
        <w:right w:val="none" w:sz="0" w:space="0" w:color="auto"/>
      </w:divBdr>
      <w:divsChild>
        <w:div w:id="1968390102">
          <w:marLeft w:val="0"/>
          <w:marRight w:val="0"/>
          <w:marTop w:val="0"/>
          <w:marBottom w:val="0"/>
          <w:divBdr>
            <w:top w:val="none" w:sz="0" w:space="0" w:color="auto"/>
            <w:left w:val="none" w:sz="0" w:space="0" w:color="auto"/>
            <w:bottom w:val="none" w:sz="0" w:space="0" w:color="auto"/>
            <w:right w:val="none" w:sz="0" w:space="0" w:color="auto"/>
          </w:divBdr>
          <w:divsChild>
            <w:div w:id="1234899252">
              <w:marLeft w:val="-225"/>
              <w:marRight w:val="-225"/>
              <w:marTop w:val="0"/>
              <w:marBottom w:val="0"/>
              <w:divBdr>
                <w:top w:val="none" w:sz="0" w:space="0" w:color="auto"/>
                <w:left w:val="none" w:sz="0" w:space="0" w:color="auto"/>
                <w:bottom w:val="none" w:sz="0" w:space="0" w:color="auto"/>
                <w:right w:val="none" w:sz="0" w:space="0" w:color="auto"/>
              </w:divBdr>
              <w:divsChild>
                <w:div w:id="1392852661">
                  <w:marLeft w:val="0"/>
                  <w:marRight w:val="0"/>
                  <w:marTop w:val="0"/>
                  <w:marBottom w:val="0"/>
                  <w:divBdr>
                    <w:top w:val="none" w:sz="0" w:space="0" w:color="auto"/>
                    <w:left w:val="none" w:sz="0" w:space="0" w:color="auto"/>
                    <w:bottom w:val="none" w:sz="0" w:space="0" w:color="auto"/>
                    <w:right w:val="none" w:sz="0" w:space="0" w:color="auto"/>
                  </w:divBdr>
                  <w:divsChild>
                    <w:div w:id="1739784644">
                      <w:marLeft w:val="0"/>
                      <w:marRight w:val="0"/>
                      <w:marTop w:val="0"/>
                      <w:marBottom w:val="0"/>
                      <w:divBdr>
                        <w:top w:val="none" w:sz="0" w:space="0" w:color="auto"/>
                        <w:left w:val="none" w:sz="0" w:space="0" w:color="auto"/>
                        <w:bottom w:val="none" w:sz="0" w:space="0" w:color="auto"/>
                        <w:right w:val="none" w:sz="0" w:space="0" w:color="auto"/>
                      </w:divBdr>
                      <w:divsChild>
                        <w:div w:id="900603168">
                          <w:marLeft w:val="0"/>
                          <w:marRight w:val="0"/>
                          <w:marTop w:val="0"/>
                          <w:marBottom w:val="0"/>
                          <w:divBdr>
                            <w:top w:val="none" w:sz="0" w:space="0" w:color="auto"/>
                            <w:left w:val="none" w:sz="0" w:space="0" w:color="auto"/>
                            <w:bottom w:val="none" w:sz="0" w:space="0" w:color="auto"/>
                            <w:right w:val="none" w:sz="0" w:space="0" w:color="auto"/>
                          </w:divBdr>
                          <w:divsChild>
                            <w:div w:id="33047261">
                              <w:marLeft w:val="0"/>
                              <w:marRight w:val="0"/>
                              <w:marTop w:val="0"/>
                              <w:marBottom w:val="0"/>
                              <w:divBdr>
                                <w:top w:val="none" w:sz="0" w:space="0" w:color="auto"/>
                                <w:left w:val="none" w:sz="0" w:space="0" w:color="auto"/>
                                <w:bottom w:val="none" w:sz="0" w:space="0" w:color="auto"/>
                                <w:right w:val="none" w:sz="0" w:space="0" w:color="auto"/>
                              </w:divBdr>
                              <w:divsChild>
                                <w:div w:id="570233353">
                                  <w:marLeft w:val="-225"/>
                                  <w:marRight w:val="-225"/>
                                  <w:marTop w:val="0"/>
                                  <w:marBottom w:val="0"/>
                                  <w:divBdr>
                                    <w:top w:val="none" w:sz="0" w:space="0" w:color="auto"/>
                                    <w:left w:val="none" w:sz="0" w:space="0" w:color="auto"/>
                                    <w:bottom w:val="none" w:sz="0" w:space="0" w:color="auto"/>
                                    <w:right w:val="none" w:sz="0" w:space="0" w:color="auto"/>
                                  </w:divBdr>
                                  <w:divsChild>
                                    <w:div w:id="1305430996">
                                      <w:marLeft w:val="0"/>
                                      <w:marRight w:val="0"/>
                                      <w:marTop w:val="0"/>
                                      <w:marBottom w:val="0"/>
                                      <w:divBdr>
                                        <w:top w:val="none" w:sz="0" w:space="0" w:color="auto"/>
                                        <w:left w:val="none" w:sz="0" w:space="0" w:color="auto"/>
                                        <w:bottom w:val="none" w:sz="0" w:space="0" w:color="auto"/>
                                        <w:right w:val="none" w:sz="0" w:space="0" w:color="auto"/>
                                      </w:divBdr>
                                      <w:divsChild>
                                        <w:div w:id="146094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7184423">
      <w:bodyDiv w:val="1"/>
      <w:marLeft w:val="0"/>
      <w:marRight w:val="0"/>
      <w:marTop w:val="0"/>
      <w:marBottom w:val="0"/>
      <w:divBdr>
        <w:top w:val="none" w:sz="0" w:space="0" w:color="auto"/>
        <w:left w:val="none" w:sz="0" w:space="0" w:color="auto"/>
        <w:bottom w:val="none" w:sz="0" w:space="0" w:color="auto"/>
        <w:right w:val="none" w:sz="0" w:space="0" w:color="auto"/>
      </w:divBdr>
    </w:div>
    <w:div w:id="535509530">
      <w:bodyDiv w:val="1"/>
      <w:marLeft w:val="0"/>
      <w:marRight w:val="0"/>
      <w:marTop w:val="0"/>
      <w:marBottom w:val="0"/>
      <w:divBdr>
        <w:top w:val="none" w:sz="0" w:space="0" w:color="auto"/>
        <w:left w:val="none" w:sz="0" w:space="0" w:color="auto"/>
        <w:bottom w:val="none" w:sz="0" w:space="0" w:color="auto"/>
        <w:right w:val="none" w:sz="0" w:space="0" w:color="auto"/>
      </w:divBdr>
    </w:div>
    <w:div w:id="587269594">
      <w:bodyDiv w:val="1"/>
      <w:marLeft w:val="0"/>
      <w:marRight w:val="0"/>
      <w:marTop w:val="0"/>
      <w:marBottom w:val="0"/>
      <w:divBdr>
        <w:top w:val="none" w:sz="0" w:space="0" w:color="auto"/>
        <w:left w:val="none" w:sz="0" w:space="0" w:color="auto"/>
        <w:bottom w:val="none" w:sz="0" w:space="0" w:color="auto"/>
        <w:right w:val="none" w:sz="0" w:space="0" w:color="auto"/>
      </w:divBdr>
    </w:div>
    <w:div w:id="587496459">
      <w:bodyDiv w:val="1"/>
      <w:marLeft w:val="0"/>
      <w:marRight w:val="0"/>
      <w:marTop w:val="0"/>
      <w:marBottom w:val="0"/>
      <w:divBdr>
        <w:top w:val="none" w:sz="0" w:space="0" w:color="auto"/>
        <w:left w:val="none" w:sz="0" w:space="0" w:color="auto"/>
        <w:bottom w:val="none" w:sz="0" w:space="0" w:color="auto"/>
        <w:right w:val="none" w:sz="0" w:space="0" w:color="auto"/>
      </w:divBdr>
    </w:div>
    <w:div w:id="623846885">
      <w:bodyDiv w:val="1"/>
      <w:marLeft w:val="0"/>
      <w:marRight w:val="0"/>
      <w:marTop w:val="0"/>
      <w:marBottom w:val="0"/>
      <w:divBdr>
        <w:top w:val="none" w:sz="0" w:space="0" w:color="auto"/>
        <w:left w:val="none" w:sz="0" w:space="0" w:color="auto"/>
        <w:bottom w:val="none" w:sz="0" w:space="0" w:color="auto"/>
        <w:right w:val="none" w:sz="0" w:space="0" w:color="auto"/>
      </w:divBdr>
    </w:div>
    <w:div w:id="661811373">
      <w:bodyDiv w:val="1"/>
      <w:marLeft w:val="0"/>
      <w:marRight w:val="0"/>
      <w:marTop w:val="0"/>
      <w:marBottom w:val="0"/>
      <w:divBdr>
        <w:top w:val="none" w:sz="0" w:space="0" w:color="auto"/>
        <w:left w:val="none" w:sz="0" w:space="0" w:color="auto"/>
        <w:bottom w:val="none" w:sz="0" w:space="0" w:color="auto"/>
        <w:right w:val="none" w:sz="0" w:space="0" w:color="auto"/>
      </w:divBdr>
    </w:div>
    <w:div w:id="676884510">
      <w:bodyDiv w:val="1"/>
      <w:marLeft w:val="0"/>
      <w:marRight w:val="0"/>
      <w:marTop w:val="0"/>
      <w:marBottom w:val="0"/>
      <w:divBdr>
        <w:top w:val="none" w:sz="0" w:space="0" w:color="auto"/>
        <w:left w:val="none" w:sz="0" w:space="0" w:color="auto"/>
        <w:bottom w:val="none" w:sz="0" w:space="0" w:color="auto"/>
        <w:right w:val="none" w:sz="0" w:space="0" w:color="auto"/>
      </w:divBdr>
    </w:div>
    <w:div w:id="740180859">
      <w:bodyDiv w:val="1"/>
      <w:marLeft w:val="0"/>
      <w:marRight w:val="0"/>
      <w:marTop w:val="0"/>
      <w:marBottom w:val="0"/>
      <w:divBdr>
        <w:top w:val="none" w:sz="0" w:space="0" w:color="auto"/>
        <w:left w:val="none" w:sz="0" w:space="0" w:color="auto"/>
        <w:bottom w:val="none" w:sz="0" w:space="0" w:color="auto"/>
        <w:right w:val="none" w:sz="0" w:space="0" w:color="auto"/>
      </w:divBdr>
    </w:div>
    <w:div w:id="755831486">
      <w:bodyDiv w:val="1"/>
      <w:marLeft w:val="0"/>
      <w:marRight w:val="0"/>
      <w:marTop w:val="0"/>
      <w:marBottom w:val="0"/>
      <w:divBdr>
        <w:top w:val="none" w:sz="0" w:space="0" w:color="auto"/>
        <w:left w:val="none" w:sz="0" w:space="0" w:color="auto"/>
        <w:bottom w:val="none" w:sz="0" w:space="0" w:color="auto"/>
        <w:right w:val="none" w:sz="0" w:space="0" w:color="auto"/>
      </w:divBdr>
    </w:div>
    <w:div w:id="788820087">
      <w:bodyDiv w:val="1"/>
      <w:marLeft w:val="0"/>
      <w:marRight w:val="0"/>
      <w:marTop w:val="0"/>
      <w:marBottom w:val="0"/>
      <w:divBdr>
        <w:top w:val="none" w:sz="0" w:space="0" w:color="auto"/>
        <w:left w:val="none" w:sz="0" w:space="0" w:color="auto"/>
        <w:bottom w:val="none" w:sz="0" w:space="0" w:color="auto"/>
        <w:right w:val="none" w:sz="0" w:space="0" w:color="auto"/>
      </w:divBdr>
    </w:div>
    <w:div w:id="790900802">
      <w:bodyDiv w:val="1"/>
      <w:marLeft w:val="0"/>
      <w:marRight w:val="0"/>
      <w:marTop w:val="0"/>
      <w:marBottom w:val="0"/>
      <w:divBdr>
        <w:top w:val="none" w:sz="0" w:space="0" w:color="auto"/>
        <w:left w:val="none" w:sz="0" w:space="0" w:color="auto"/>
        <w:bottom w:val="none" w:sz="0" w:space="0" w:color="auto"/>
        <w:right w:val="none" w:sz="0" w:space="0" w:color="auto"/>
      </w:divBdr>
      <w:divsChild>
        <w:div w:id="500779091">
          <w:marLeft w:val="0"/>
          <w:marRight w:val="0"/>
          <w:marTop w:val="0"/>
          <w:marBottom w:val="0"/>
          <w:divBdr>
            <w:top w:val="none" w:sz="0" w:space="0" w:color="auto"/>
            <w:left w:val="none" w:sz="0" w:space="0" w:color="auto"/>
            <w:bottom w:val="none" w:sz="0" w:space="0" w:color="auto"/>
            <w:right w:val="none" w:sz="0" w:space="0" w:color="auto"/>
          </w:divBdr>
          <w:divsChild>
            <w:div w:id="347147379">
              <w:marLeft w:val="-225"/>
              <w:marRight w:val="-225"/>
              <w:marTop w:val="0"/>
              <w:marBottom w:val="0"/>
              <w:divBdr>
                <w:top w:val="none" w:sz="0" w:space="0" w:color="auto"/>
                <w:left w:val="none" w:sz="0" w:space="0" w:color="auto"/>
                <w:bottom w:val="none" w:sz="0" w:space="0" w:color="auto"/>
                <w:right w:val="none" w:sz="0" w:space="0" w:color="auto"/>
              </w:divBdr>
              <w:divsChild>
                <w:div w:id="165872477">
                  <w:marLeft w:val="0"/>
                  <w:marRight w:val="0"/>
                  <w:marTop w:val="0"/>
                  <w:marBottom w:val="0"/>
                  <w:divBdr>
                    <w:top w:val="none" w:sz="0" w:space="0" w:color="auto"/>
                    <w:left w:val="none" w:sz="0" w:space="0" w:color="auto"/>
                    <w:bottom w:val="none" w:sz="0" w:space="0" w:color="auto"/>
                    <w:right w:val="none" w:sz="0" w:space="0" w:color="auto"/>
                  </w:divBdr>
                  <w:divsChild>
                    <w:div w:id="1642424688">
                      <w:marLeft w:val="0"/>
                      <w:marRight w:val="0"/>
                      <w:marTop w:val="0"/>
                      <w:marBottom w:val="0"/>
                      <w:divBdr>
                        <w:top w:val="none" w:sz="0" w:space="0" w:color="auto"/>
                        <w:left w:val="none" w:sz="0" w:space="0" w:color="auto"/>
                        <w:bottom w:val="none" w:sz="0" w:space="0" w:color="auto"/>
                        <w:right w:val="none" w:sz="0" w:space="0" w:color="auto"/>
                      </w:divBdr>
                      <w:divsChild>
                        <w:div w:id="1254166058">
                          <w:marLeft w:val="0"/>
                          <w:marRight w:val="0"/>
                          <w:marTop w:val="0"/>
                          <w:marBottom w:val="0"/>
                          <w:divBdr>
                            <w:top w:val="none" w:sz="0" w:space="0" w:color="auto"/>
                            <w:left w:val="none" w:sz="0" w:space="0" w:color="auto"/>
                            <w:bottom w:val="none" w:sz="0" w:space="0" w:color="auto"/>
                            <w:right w:val="none" w:sz="0" w:space="0" w:color="auto"/>
                          </w:divBdr>
                          <w:divsChild>
                            <w:div w:id="1151409513">
                              <w:marLeft w:val="0"/>
                              <w:marRight w:val="0"/>
                              <w:marTop w:val="0"/>
                              <w:marBottom w:val="0"/>
                              <w:divBdr>
                                <w:top w:val="none" w:sz="0" w:space="0" w:color="auto"/>
                                <w:left w:val="none" w:sz="0" w:space="0" w:color="auto"/>
                                <w:bottom w:val="none" w:sz="0" w:space="0" w:color="auto"/>
                                <w:right w:val="none" w:sz="0" w:space="0" w:color="auto"/>
                              </w:divBdr>
                              <w:divsChild>
                                <w:div w:id="354772160">
                                  <w:marLeft w:val="-225"/>
                                  <w:marRight w:val="-225"/>
                                  <w:marTop w:val="0"/>
                                  <w:marBottom w:val="0"/>
                                  <w:divBdr>
                                    <w:top w:val="none" w:sz="0" w:space="0" w:color="auto"/>
                                    <w:left w:val="none" w:sz="0" w:space="0" w:color="auto"/>
                                    <w:bottom w:val="none" w:sz="0" w:space="0" w:color="auto"/>
                                    <w:right w:val="none" w:sz="0" w:space="0" w:color="auto"/>
                                  </w:divBdr>
                                  <w:divsChild>
                                    <w:div w:id="1673530850">
                                      <w:marLeft w:val="0"/>
                                      <w:marRight w:val="0"/>
                                      <w:marTop w:val="0"/>
                                      <w:marBottom w:val="0"/>
                                      <w:divBdr>
                                        <w:top w:val="none" w:sz="0" w:space="0" w:color="auto"/>
                                        <w:left w:val="none" w:sz="0" w:space="0" w:color="auto"/>
                                        <w:bottom w:val="none" w:sz="0" w:space="0" w:color="auto"/>
                                        <w:right w:val="none" w:sz="0" w:space="0" w:color="auto"/>
                                      </w:divBdr>
                                      <w:divsChild>
                                        <w:div w:id="1449011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98957535">
      <w:bodyDiv w:val="1"/>
      <w:marLeft w:val="0"/>
      <w:marRight w:val="0"/>
      <w:marTop w:val="0"/>
      <w:marBottom w:val="0"/>
      <w:divBdr>
        <w:top w:val="none" w:sz="0" w:space="0" w:color="auto"/>
        <w:left w:val="none" w:sz="0" w:space="0" w:color="auto"/>
        <w:bottom w:val="none" w:sz="0" w:space="0" w:color="auto"/>
        <w:right w:val="none" w:sz="0" w:space="0" w:color="auto"/>
      </w:divBdr>
    </w:div>
    <w:div w:id="826018738">
      <w:bodyDiv w:val="1"/>
      <w:marLeft w:val="0"/>
      <w:marRight w:val="0"/>
      <w:marTop w:val="0"/>
      <w:marBottom w:val="0"/>
      <w:divBdr>
        <w:top w:val="none" w:sz="0" w:space="0" w:color="auto"/>
        <w:left w:val="none" w:sz="0" w:space="0" w:color="auto"/>
        <w:bottom w:val="none" w:sz="0" w:space="0" w:color="auto"/>
        <w:right w:val="none" w:sz="0" w:space="0" w:color="auto"/>
      </w:divBdr>
    </w:div>
    <w:div w:id="847252875">
      <w:bodyDiv w:val="1"/>
      <w:marLeft w:val="0"/>
      <w:marRight w:val="0"/>
      <w:marTop w:val="0"/>
      <w:marBottom w:val="0"/>
      <w:divBdr>
        <w:top w:val="none" w:sz="0" w:space="0" w:color="auto"/>
        <w:left w:val="none" w:sz="0" w:space="0" w:color="auto"/>
        <w:bottom w:val="none" w:sz="0" w:space="0" w:color="auto"/>
        <w:right w:val="none" w:sz="0" w:space="0" w:color="auto"/>
      </w:divBdr>
    </w:div>
    <w:div w:id="901216018">
      <w:bodyDiv w:val="1"/>
      <w:marLeft w:val="0"/>
      <w:marRight w:val="0"/>
      <w:marTop w:val="0"/>
      <w:marBottom w:val="0"/>
      <w:divBdr>
        <w:top w:val="none" w:sz="0" w:space="0" w:color="auto"/>
        <w:left w:val="none" w:sz="0" w:space="0" w:color="auto"/>
        <w:bottom w:val="none" w:sz="0" w:space="0" w:color="auto"/>
        <w:right w:val="none" w:sz="0" w:space="0" w:color="auto"/>
      </w:divBdr>
    </w:div>
    <w:div w:id="982739697">
      <w:bodyDiv w:val="1"/>
      <w:marLeft w:val="0"/>
      <w:marRight w:val="0"/>
      <w:marTop w:val="0"/>
      <w:marBottom w:val="0"/>
      <w:divBdr>
        <w:top w:val="none" w:sz="0" w:space="0" w:color="auto"/>
        <w:left w:val="none" w:sz="0" w:space="0" w:color="auto"/>
        <w:bottom w:val="none" w:sz="0" w:space="0" w:color="auto"/>
        <w:right w:val="none" w:sz="0" w:space="0" w:color="auto"/>
      </w:divBdr>
    </w:div>
    <w:div w:id="1078095864">
      <w:bodyDiv w:val="1"/>
      <w:marLeft w:val="0"/>
      <w:marRight w:val="0"/>
      <w:marTop w:val="0"/>
      <w:marBottom w:val="0"/>
      <w:divBdr>
        <w:top w:val="none" w:sz="0" w:space="0" w:color="auto"/>
        <w:left w:val="none" w:sz="0" w:space="0" w:color="auto"/>
        <w:bottom w:val="none" w:sz="0" w:space="0" w:color="auto"/>
        <w:right w:val="none" w:sz="0" w:space="0" w:color="auto"/>
      </w:divBdr>
      <w:divsChild>
        <w:div w:id="348264818">
          <w:marLeft w:val="0"/>
          <w:marRight w:val="0"/>
          <w:marTop w:val="0"/>
          <w:marBottom w:val="0"/>
          <w:divBdr>
            <w:top w:val="none" w:sz="0" w:space="0" w:color="auto"/>
            <w:left w:val="none" w:sz="0" w:space="0" w:color="auto"/>
            <w:bottom w:val="none" w:sz="0" w:space="0" w:color="auto"/>
            <w:right w:val="none" w:sz="0" w:space="0" w:color="auto"/>
          </w:divBdr>
          <w:divsChild>
            <w:div w:id="1313682283">
              <w:marLeft w:val="0"/>
              <w:marRight w:val="0"/>
              <w:marTop w:val="0"/>
              <w:marBottom w:val="360"/>
              <w:divBdr>
                <w:top w:val="none" w:sz="0" w:space="0" w:color="auto"/>
                <w:left w:val="none" w:sz="0" w:space="0" w:color="auto"/>
                <w:bottom w:val="none" w:sz="0" w:space="0" w:color="auto"/>
                <w:right w:val="none" w:sz="0" w:space="0" w:color="auto"/>
              </w:divBdr>
              <w:divsChild>
                <w:div w:id="23370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534704">
      <w:bodyDiv w:val="1"/>
      <w:marLeft w:val="0"/>
      <w:marRight w:val="0"/>
      <w:marTop w:val="0"/>
      <w:marBottom w:val="0"/>
      <w:divBdr>
        <w:top w:val="none" w:sz="0" w:space="0" w:color="auto"/>
        <w:left w:val="none" w:sz="0" w:space="0" w:color="auto"/>
        <w:bottom w:val="none" w:sz="0" w:space="0" w:color="auto"/>
        <w:right w:val="none" w:sz="0" w:space="0" w:color="auto"/>
      </w:divBdr>
    </w:div>
    <w:div w:id="1122843637">
      <w:bodyDiv w:val="1"/>
      <w:marLeft w:val="0"/>
      <w:marRight w:val="0"/>
      <w:marTop w:val="0"/>
      <w:marBottom w:val="0"/>
      <w:divBdr>
        <w:top w:val="none" w:sz="0" w:space="0" w:color="auto"/>
        <w:left w:val="none" w:sz="0" w:space="0" w:color="auto"/>
        <w:bottom w:val="none" w:sz="0" w:space="0" w:color="auto"/>
        <w:right w:val="none" w:sz="0" w:space="0" w:color="auto"/>
      </w:divBdr>
    </w:div>
    <w:div w:id="1161233477">
      <w:bodyDiv w:val="1"/>
      <w:marLeft w:val="0"/>
      <w:marRight w:val="0"/>
      <w:marTop w:val="0"/>
      <w:marBottom w:val="0"/>
      <w:divBdr>
        <w:top w:val="none" w:sz="0" w:space="0" w:color="auto"/>
        <w:left w:val="none" w:sz="0" w:space="0" w:color="auto"/>
        <w:bottom w:val="none" w:sz="0" w:space="0" w:color="auto"/>
        <w:right w:val="none" w:sz="0" w:space="0" w:color="auto"/>
      </w:divBdr>
    </w:div>
    <w:div w:id="1182745424">
      <w:bodyDiv w:val="1"/>
      <w:marLeft w:val="0"/>
      <w:marRight w:val="0"/>
      <w:marTop w:val="0"/>
      <w:marBottom w:val="0"/>
      <w:divBdr>
        <w:top w:val="none" w:sz="0" w:space="0" w:color="auto"/>
        <w:left w:val="none" w:sz="0" w:space="0" w:color="auto"/>
        <w:bottom w:val="none" w:sz="0" w:space="0" w:color="auto"/>
        <w:right w:val="none" w:sz="0" w:space="0" w:color="auto"/>
      </w:divBdr>
    </w:div>
    <w:div w:id="1191381934">
      <w:bodyDiv w:val="1"/>
      <w:marLeft w:val="0"/>
      <w:marRight w:val="0"/>
      <w:marTop w:val="0"/>
      <w:marBottom w:val="0"/>
      <w:divBdr>
        <w:top w:val="none" w:sz="0" w:space="0" w:color="auto"/>
        <w:left w:val="none" w:sz="0" w:space="0" w:color="auto"/>
        <w:bottom w:val="none" w:sz="0" w:space="0" w:color="auto"/>
        <w:right w:val="none" w:sz="0" w:space="0" w:color="auto"/>
      </w:divBdr>
    </w:div>
    <w:div w:id="1195116091">
      <w:bodyDiv w:val="1"/>
      <w:marLeft w:val="0"/>
      <w:marRight w:val="0"/>
      <w:marTop w:val="0"/>
      <w:marBottom w:val="0"/>
      <w:divBdr>
        <w:top w:val="none" w:sz="0" w:space="0" w:color="auto"/>
        <w:left w:val="none" w:sz="0" w:space="0" w:color="auto"/>
        <w:bottom w:val="none" w:sz="0" w:space="0" w:color="auto"/>
        <w:right w:val="none" w:sz="0" w:space="0" w:color="auto"/>
      </w:divBdr>
    </w:div>
    <w:div w:id="1211308897">
      <w:bodyDiv w:val="1"/>
      <w:marLeft w:val="0"/>
      <w:marRight w:val="0"/>
      <w:marTop w:val="0"/>
      <w:marBottom w:val="0"/>
      <w:divBdr>
        <w:top w:val="none" w:sz="0" w:space="0" w:color="auto"/>
        <w:left w:val="none" w:sz="0" w:space="0" w:color="auto"/>
        <w:bottom w:val="none" w:sz="0" w:space="0" w:color="auto"/>
        <w:right w:val="none" w:sz="0" w:space="0" w:color="auto"/>
      </w:divBdr>
      <w:divsChild>
        <w:div w:id="1795561128">
          <w:marLeft w:val="0"/>
          <w:marRight w:val="0"/>
          <w:marTop w:val="100"/>
          <w:marBottom w:val="100"/>
          <w:divBdr>
            <w:top w:val="none" w:sz="0" w:space="0" w:color="auto"/>
            <w:left w:val="none" w:sz="0" w:space="0" w:color="auto"/>
            <w:bottom w:val="none" w:sz="0" w:space="0" w:color="auto"/>
            <w:right w:val="none" w:sz="0" w:space="0" w:color="auto"/>
          </w:divBdr>
          <w:divsChild>
            <w:div w:id="1904097493">
              <w:marLeft w:val="0"/>
              <w:marRight w:val="0"/>
              <w:marTop w:val="0"/>
              <w:marBottom w:val="0"/>
              <w:divBdr>
                <w:top w:val="none" w:sz="0" w:space="0" w:color="auto"/>
                <w:left w:val="none" w:sz="0" w:space="0" w:color="auto"/>
                <w:bottom w:val="none" w:sz="0" w:space="0" w:color="auto"/>
                <w:right w:val="none" w:sz="0" w:space="0" w:color="auto"/>
              </w:divBdr>
              <w:divsChild>
                <w:div w:id="975454025">
                  <w:marLeft w:val="268"/>
                  <w:marRight w:val="268"/>
                  <w:marTop w:val="0"/>
                  <w:marBottom w:val="0"/>
                  <w:divBdr>
                    <w:top w:val="none" w:sz="0" w:space="0" w:color="auto"/>
                    <w:left w:val="none" w:sz="0" w:space="0" w:color="auto"/>
                    <w:bottom w:val="none" w:sz="0" w:space="0" w:color="auto"/>
                    <w:right w:val="none" w:sz="0" w:space="0" w:color="auto"/>
                  </w:divBdr>
                  <w:divsChild>
                    <w:div w:id="6832080">
                      <w:marLeft w:val="0"/>
                      <w:marRight w:val="0"/>
                      <w:marTop w:val="0"/>
                      <w:marBottom w:val="251"/>
                      <w:divBdr>
                        <w:top w:val="none" w:sz="0" w:space="0" w:color="auto"/>
                        <w:left w:val="none" w:sz="0" w:space="0" w:color="auto"/>
                        <w:bottom w:val="none" w:sz="0" w:space="0" w:color="auto"/>
                        <w:right w:val="none" w:sz="0" w:space="0" w:color="auto"/>
                      </w:divBdr>
                      <w:divsChild>
                        <w:div w:id="1707024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7088505">
      <w:bodyDiv w:val="1"/>
      <w:marLeft w:val="0"/>
      <w:marRight w:val="0"/>
      <w:marTop w:val="0"/>
      <w:marBottom w:val="0"/>
      <w:divBdr>
        <w:top w:val="none" w:sz="0" w:space="0" w:color="auto"/>
        <w:left w:val="none" w:sz="0" w:space="0" w:color="auto"/>
        <w:bottom w:val="none" w:sz="0" w:space="0" w:color="auto"/>
        <w:right w:val="none" w:sz="0" w:space="0" w:color="auto"/>
      </w:divBdr>
    </w:div>
    <w:div w:id="1297755450">
      <w:bodyDiv w:val="1"/>
      <w:marLeft w:val="0"/>
      <w:marRight w:val="0"/>
      <w:marTop w:val="0"/>
      <w:marBottom w:val="0"/>
      <w:divBdr>
        <w:top w:val="none" w:sz="0" w:space="0" w:color="auto"/>
        <w:left w:val="none" w:sz="0" w:space="0" w:color="auto"/>
        <w:bottom w:val="none" w:sz="0" w:space="0" w:color="auto"/>
        <w:right w:val="none" w:sz="0" w:space="0" w:color="auto"/>
      </w:divBdr>
    </w:div>
    <w:div w:id="1350913188">
      <w:bodyDiv w:val="1"/>
      <w:marLeft w:val="0"/>
      <w:marRight w:val="0"/>
      <w:marTop w:val="0"/>
      <w:marBottom w:val="0"/>
      <w:divBdr>
        <w:top w:val="none" w:sz="0" w:space="0" w:color="auto"/>
        <w:left w:val="none" w:sz="0" w:space="0" w:color="auto"/>
        <w:bottom w:val="none" w:sz="0" w:space="0" w:color="auto"/>
        <w:right w:val="none" w:sz="0" w:space="0" w:color="auto"/>
      </w:divBdr>
    </w:div>
    <w:div w:id="1400714403">
      <w:bodyDiv w:val="1"/>
      <w:marLeft w:val="0"/>
      <w:marRight w:val="0"/>
      <w:marTop w:val="0"/>
      <w:marBottom w:val="0"/>
      <w:divBdr>
        <w:top w:val="none" w:sz="0" w:space="0" w:color="auto"/>
        <w:left w:val="none" w:sz="0" w:space="0" w:color="auto"/>
        <w:bottom w:val="none" w:sz="0" w:space="0" w:color="auto"/>
        <w:right w:val="none" w:sz="0" w:space="0" w:color="auto"/>
      </w:divBdr>
      <w:divsChild>
        <w:div w:id="1339850129">
          <w:marLeft w:val="0"/>
          <w:marRight w:val="0"/>
          <w:marTop w:val="0"/>
          <w:marBottom w:val="0"/>
          <w:divBdr>
            <w:top w:val="none" w:sz="0" w:space="0" w:color="auto"/>
            <w:left w:val="none" w:sz="0" w:space="0" w:color="auto"/>
            <w:bottom w:val="none" w:sz="0" w:space="0" w:color="auto"/>
            <w:right w:val="none" w:sz="0" w:space="0" w:color="auto"/>
          </w:divBdr>
          <w:divsChild>
            <w:div w:id="2000041239">
              <w:marLeft w:val="0"/>
              <w:marRight w:val="0"/>
              <w:marTop w:val="0"/>
              <w:marBottom w:val="0"/>
              <w:divBdr>
                <w:top w:val="none" w:sz="0" w:space="0" w:color="auto"/>
                <w:left w:val="none" w:sz="0" w:space="0" w:color="auto"/>
                <w:bottom w:val="none" w:sz="0" w:space="0" w:color="auto"/>
                <w:right w:val="none" w:sz="0" w:space="0" w:color="auto"/>
              </w:divBdr>
              <w:divsChild>
                <w:div w:id="1098604197">
                  <w:marLeft w:val="0"/>
                  <w:marRight w:val="0"/>
                  <w:marTop w:val="0"/>
                  <w:marBottom w:val="0"/>
                  <w:divBdr>
                    <w:top w:val="none" w:sz="0" w:space="0" w:color="auto"/>
                    <w:left w:val="none" w:sz="0" w:space="0" w:color="auto"/>
                    <w:bottom w:val="none" w:sz="0" w:space="0" w:color="auto"/>
                    <w:right w:val="none" w:sz="0" w:space="0" w:color="auto"/>
                  </w:divBdr>
                  <w:divsChild>
                    <w:div w:id="1548371961">
                      <w:marLeft w:val="0"/>
                      <w:marRight w:val="0"/>
                      <w:marTop w:val="0"/>
                      <w:marBottom w:val="0"/>
                      <w:divBdr>
                        <w:top w:val="none" w:sz="0" w:space="0" w:color="auto"/>
                        <w:left w:val="single" w:sz="6" w:space="13" w:color="666666"/>
                        <w:bottom w:val="single" w:sz="6" w:space="0" w:color="666666"/>
                        <w:right w:val="single" w:sz="6" w:space="13" w:color="666666"/>
                      </w:divBdr>
                      <w:divsChild>
                        <w:div w:id="1082872370">
                          <w:marLeft w:val="0"/>
                          <w:marRight w:val="0"/>
                          <w:marTop w:val="0"/>
                          <w:marBottom w:val="0"/>
                          <w:divBdr>
                            <w:top w:val="none" w:sz="0" w:space="0" w:color="auto"/>
                            <w:left w:val="none" w:sz="0" w:space="0" w:color="auto"/>
                            <w:bottom w:val="none" w:sz="0" w:space="0" w:color="auto"/>
                            <w:right w:val="none" w:sz="0" w:space="0" w:color="auto"/>
                          </w:divBdr>
                          <w:divsChild>
                            <w:div w:id="1427269815">
                              <w:marLeft w:val="0"/>
                              <w:marRight w:val="0"/>
                              <w:marTop w:val="0"/>
                              <w:marBottom w:val="0"/>
                              <w:divBdr>
                                <w:top w:val="none" w:sz="0" w:space="0" w:color="auto"/>
                                <w:left w:val="single" w:sz="6" w:space="8" w:color="666666"/>
                                <w:bottom w:val="none" w:sz="0" w:space="0" w:color="auto"/>
                                <w:right w:val="single" w:sz="6" w:space="8" w:color="666666"/>
                              </w:divBdr>
                            </w:div>
                            <w:div w:id="864758302">
                              <w:marLeft w:val="0"/>
                              <w:marRight w:val="0"/>
                              <w:marTop w:val="0"/>
                              <w:marBottom w:val="0"/>
                              <w:divBdr>
                                <w:top w:val="none" w:sz="0" w:space="0" w:color="auto"/>
                                <w:left w:val="none" w:sz="0" w:space="0" w:color="auto"/>
                                <w:bottom w:val="none" w:sz="0" w:space="0" w:color="auto"/>
                                <w:right w:val="none" w:sz="0" w:space="0" w:color="auto"/>
                              </w:divBdr>
                            </w:div>
                            <w:div w:id="1208183960">
                              <w:marLeft w:val="0"/>
                              <w:marRight w:val="0"/>
                              <w:marTop w:val="0"/>
                              <w:marBottom w:val="0"/>
                              <w:divBdr>
                                <w:top w:val="none" w:sz="0" w:space="0" w:color="auto"/>
                                <w:left w:val="single" w:sz="6" w:space="8" w:color="666666"/>
                                <w:bottom w:val="none" w:sz="0" w:space="0" w:color="auto"/>
                                <w:right w:val="single" w:sz="6" w:space="8" w:color="666666"/>
                              </w:divBdr>
                            </w:div>
                            <w:div w:id="1002051130">
                              <w:marLeft w:val="0"/>
                              <w:marRight w:val="0"/>
                              <w:marTop w:val="0"/>
                              <w:marBottom w:val="0"/>
                              <w:divBdr>
                                <w:top w:val="none" w:sz="0" w:space="0" w:color="auto"/>
                                <w:left w:val="single" w:sz="6" w:space="8" w:color="666666"/>
                                <w:bottom w:val="none" w:sz="0" w:space="0" w:color="auto"/>
                                <w:right w:val="single" w:sz="6" w:space="8" w:color="666666"/>
                              </w:divBdr>
                            </w:div>
                          </w:divsChild>
                        </w:div>
                      </w:divsChild>
                    </w:div>
                  </w:divsChild>
                </w:div>
              </w:divsChild>
            </w:div>
          </w:divsChild>
        </w:div>
      </w:divsChild>
    </w:div>
    <w:div w:id="1407147032">
      <w:bodyDiv w:val="1"/>
      <w:marLeft w:val="0"/>
      <w:marRight w:val="0"/>
      <w:marTop w:val="0"/>
      <w:marBottom w:val="0"/>
      <w:divBdr>
        <w:top w:val="none" w:sz="0" w:space="0" w:color="auto"/>
        <w:left w:val="none" w:sz="0" w:space="0" w:color="auto"/>
        <w:bottom w:val="none" w:sz="0" w:space="0" w:color="auto"/>
        <w:right w:val="none" w:sz="0" w:space="0" w:color="auto"/>
      </w:divBdr>
    </w:div>
    <w:div w:id="1437824402">
      <w:bodyDiv w:val="1"/>
      <w:marLeft w:val="0"/>
      <w:marRight w:val="0"/>
      <w:marTop w:val="0"/>
      <w:marBottom w:val="0"/>
      <w:divBdr>
        <w:top w:val="none" w:sz="0" w:space="0" w:color="auto"/>
        <w:left w:val="none" w:sz="0" w:space="0" w:color="auto"/>
        <w:bottom w:val="none" w:sz="0" w:space="0" w:color="auto"/>
        <w:right w:val="none" w:sz="0" w:space="0" w:color="auto"/>
      </w:divBdr>
    </w:div>
    <w:div w:id="1477188437">
      <w:bodyDiv w:val="1"/>
      <w:marLeft w:val="0"/>
      <w:marRight w:val="0"/>
      <w:marTop w:val="0"/>
      <w:marBottom w:val="0"/>
      <w:divBdr>
        <w:top w:val="none" w:sz="0" w:space="0" w:color="auto"/>
        <w:left w:val="none" w:sz="0" w:space="0" w:color="auto"/>
        <w:bottom w:val="none" w:sz="0" w:space="0" w:color="auto"/>
        <w:right w:val="none" w:sz="0" w:space="0" w:color="auto"/>
      </w:divBdr>
      <w:divsChild>
        <w:div w:id="1144852635">
          <w:marLeft w:val="0"/>
          <w:marRight w:val="0"/>
          <w:marTop w:val="0"/>
          <w:marBottom w:val="0"/>
          <w:divBdr>
            <w:top w:val="none" w:sz="0" w:space="0" w:color="auto"/>
            <w:left w:val="none" w:sz="0" w:space="0" w:color="auto"/>
            <w:bottom w:val="none" w:sz="0" w:space="0" w:color="auto"/>
            <w:right w:val="none" w:sz="0" w:space="0" w:color="auto"/>
          </w:divBdr>
          <w:divsChild>
            <w:div w:id="1674450470">
              <w:marLeft w:val="0"/>
              <w:marRight w:val="0"/>
              <w:marTop w:val="0"/>
              <w:marBottom w:val="450"/>
              <w:divBdr>
                <w:top w:val="none" w:sz="0" w:space="0" w:color="auto"/>
                <w:left w:val="none" w:sz="0" w:space="0" w:color="auto"/>
                <w:bottom w:val="none" w:sz="0" w:space="0" w:color="auto"/>
                <w:right w:val="none" w:sz="0" w:space="0" w:color="auto"/>
              </w:divBdr>
              <w:divsChild>
                <w:div w:id="1208682736">
                  <w:marLeft w:val="0"/>
                  <w:marRight w:val="0"/>
                  <w:marTop w:val="0"/>
                  <w:marBottom w:val="0"/>
                  <w:divBdr>
                    <w:top w:val="none" w:sz="0" w:space="0" w:color="auto"/>
                    <w:left w:val="none" w:sz="0" w:space="0" w:color="auto"/>
                    <w:bottom w:val="none" w:sz="0" w:space="0" w:color="auto"/>
                    <w:right w:val="none" w:sz="0" w:space="0" w:color="auto"/>
                  </w:divBdr>
                  <w:divsChild>
                    <w:div w:id="1401051794">
                      <w:marLeft w:val="0"/>
                      <w:marRight w:val="0"/>
                      <w:marTop w:val="0"/>
                      <w:marBottom w:val="0"/>
                      <w:divBdr>
                        <w:top w:val="none" w:sz="0" w:space="0" w:color="auto"/>
                        <w:left w:val="none" w:sz="0" w:space="0" w:color="auto"/>
                        <w:bottom w:val="none" w:sz="0" w:space="0" w:color="auto"/>
                        <w:right w:val="none" w:sz="0" w:space="0" w:color="auto"/>
                      </w:divBdr>
                      <w:divsChild>
                        <w:div w:id="1980764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4321287">
      <w:bodyDiv w:val="1"/>
      <w:marLeft w:val="0"/>
      <w:marRight w:val="0"/>
      <w:marTop w:val="0"/>
      <w:marBottom w:val="0"/>
      <w:divBdr>
        <w:top w:val="none" w:sz="0" w:space="0" w:color="auto"/>
        <w:left w:val="none" w:sz="0" w:space="0" w:color="auto"/>
        <w:bottom w:val="none" w:sz="0" w:space="0" w:color="auto"/>
        <w:right w:val="none" w:sz="0" w:space="0" w:color="auto"/>
      </w:divBdr>
    </w:div>
    <w:div w:id="1508592483">
      <w:bodyDiv w:val="1"/>
      <w:marLeft w:val="0"/>
      <w:marRight w:val="0"/>
      <w:marTop w:val="0"/>
      <w:marBottom w:val="0"/>
      <w:divBdr>
        <w:top w:val="none" w:sz="0" w:space="0" w:color="auto"/>
        <w:left w:val="none" w:sz="0" w:space="0" w:color="auto"/>
        <w:bottom w:val="none" w:sz="0" w:space="0" w:color="auto"/>
        <w:right w:val="none" w:sz="0" w:space="0" w:color="auto"/>
      </w:divBdr>
    </w:div>
    <w:div w:id="1519734937">
      <w:bodyDiv w:val="1"/>
      <w:marLeft w:val="0"/>
      <w:marRight w:val="0"/>
      <w:marTop w:val="0"/>
      <w:marBottom w:val="0"/>
      <w:divBdr>
        <w:top w:val="none" w:sz="0" w:space="0" w:color="auto"/>
        <w:left w:val="none" w:sz="0" w:space="0" w:color="auto"/>
        <w:bottom w:val="none" w:sz="0" w:space="0" w:color="auto"/>
        <w:right w:val="none" w:sz="0" w:space="0" w:color="auto"/>
      </w:divBdr>
    </w:div>
    <w:div w:id="1523856211">
      <w:bodyDiv w:val="1"/>
      <w:marLeft w:val="0"/>
      <w:marRight w:val="0"/>
      <w:marTop w:val="0"/>
      <w:marBottom w:val="0"/>
      <w:divBdr>
        <w:top w:val="none" w:sz="0" w:space="0" w:color="auto"/>
        <w:left w:val="none" w:sz="0" w:space="0" w:color="auto"/>
        <w:bottom w:val="none" w:sz="0" w:space="0" w:color="auto"/>
        <w:right w:val="none" w:sz="0" w:space="0" w:color="auto"/>
      </w:divBdr>
    </w:div>
    <w:div w:id="1550604582">
      <w:bodyDiv w:val="1"/>
      <w:marLeft w:val="0"/>
      <w:marRight w:val="0"/>
      <w:marTop w:val="0"/>
      <w:marBottom w:val="0"/>
      <w:divBdr>
        <w:top w:val="none" w:sz="0" w:space="0" w:color="auto"/>
        <w:left w:val="none" w:sz="0" w:space="0" w:color="auto"/>
        <w:bottom w:val="none" w:sz="0" w:space="0" w:color="auto"/>
        <w:right w:val="none" w:sz="0" w:space="0" w:color="auto"/>
      </w:divBdr>
    </w:div>
    <w:div w:id="1585845553">
      <w:bodyDiv w:val="1"/>
      <w:marLeft w:val="0"/>
      <w:marRight w:val="0"/>
      <w:marTop w:val="0"/>
      <w:marBottom w:val="0"/>
      <w:divBdr>
        <w:top w:val="none" w:sz="0" w:space="0" w:color="auto"/>
        <w:left w:val="none" w:sz="0" w:space="0" w:color="auto"/>
        <w:bottom w:val="none" w:sz="0" w:space="0" w:color="auto"/>
        <w:right w:val="none" w:sz="0" w:space="0" w:color="auto"/>
      </w:divBdr>
    </w:div>
    <w:div w:id="1586190052">
      <w:bodyDiv w:val="1"/>
      <w:marLeft w:val="0"/>
      <w:marRight w:val="0"/>
      <w:marTop w:val="0"/>
      <w:marBottom w:val="0"/>
      <w:divBdr>
        <w:top w:val="none" w:sz="0" w:space="0" w:color="auto"/>
        <w:left w:val="none" w:sz="0" w:space="0" w:color="auto"/>
        <w:bottom w:val="none" w:sz="0" w:space="0" w:color="auto"/>
        <w:right w:val="none" w:sz="0" w:space="0" w:color="auto"/>
      </w:divBdr>
    </w:div>
    <w:div w:id="1618675437">
      <w:bodyDiv w:val="1"/>
      <w:marLeft w:val="0"/>
      <w:marRight w:val="0"/>
      <w:marTop w:val="0"/>
      <w:marBottom w:val="0"/>
      <w:divBdr>
        <w:top w:val="none" w:sz="0" w:space="0" w:color="auto"/>
        <w:left w:val="none" w:sz="0" w:space="0" w:color="auto"/>
        <w:bottom w:val="none" w:sz="0" w:space="0" w:color="auto"/>
        <w:right w:val="none" w:sz="0" w:space="0" w:color="auto"/>
      </w:divBdr>
    </w:div>
    <w:div w:id="1663003965">
      <w:bodyDiv w:val="1"/>
      <w:marLeft w:val="0"/>
      <w:marRight w:val="0"/>
      <w:marTop w:val="0"/>
      <w:marBottom w:val="0"/>
      <w:divBdr>
        <w:top w:val="none" w:sz="0" w:space="0" w:color="auto"/>
        <w:left w:val="none" w:sz="0" w:space="0" w:color="auto"/>
        <w:bottom w:val="none" w:sz="0" w:space="0" w:color="auto"/>
        <w:right w:val="none" w:sz="0" w:space="0" w:color="auto"/>
      </w:divBdr>
    </w:div>
    <w:div w:id="1685597890">
      <w:bodyDiv w:val="1"/>
      <w:marLeft w:val="0"/>
      <w:marRight w:val="0"/>
      <w:marTop w:val="0"/>
      <w:marBottom w:val="0"/>
      <w:divBdr>
        <w:top w:val="none" w:sz="0" w:space="0" w:color="auto"/>
        <w:left w:val="none" w:sz="0" w:space="0" w:color="auto"/>
        <w:bottom w:val="none" w:sz="0" w:space="0" w:color="auto"/>
        <w:right w:val="none" w:sz="0" w:space="0" w:color="auto"/>
      </w:divBdr>
    </w:div>
    <w:div w:id="1758749865">
      <w:bodyDiv w:val="1"/>
      <w:marLeft w:val="0"/>
      <w:marRight w:val="0"/>
      <w:marTop w:val="0"/>
      <w:marBottom w:val="0"/>
      <w:divBdr>
        <w:top w:val="none" w:sz="0" w:space="0" w:color="auto"/>
        <w:left w:val="none" w:sz="0" w:space="0" w:color="auto"/>
        <w:bottom w:val="none" w:sz="0" w:space="0" w:color="auto"/>
        <w:right w:val="none" w:sz="0" w:space="0" w:color="auto"/>
      </w:divBdr>
    </w:div>
    <w:div w:id="1763139698">
      <w:bodyDiv w:val="1"/>
      <w:marLeft w:val="0"/>
      <w:marRight w:val="0"/>
      <w:marTop w:val="0"/>
      <w:marBottom w:val="0"/>
      <w:divBdr>
        <w:top w:val="none" w:sz="0" w:space="0" w:color="auto"/>
        <w:left w:val="none" w:sz="0" w:space="0" w:color="auto"/>
        <w:bottom w:val="none" w:sz="0" w:space="0" w:color="auto"/>
        <w:right w:val="none" w:sz="0" w:space="0" w:color="auto"/>
      </w:divBdr>
    </w:div>
    <w:div w:id="1774937846">
      <w:bodyDiv w:val="1"/>
      <w:marLeft w:val="0"/>
      <w:marRight w:val="0"/>
      <w:marTop w:val="0"/>
      <w:marBottom w:val="0"/>
      <w:divBdr>
        <w:top w:val="none" w:sz="0" w:space="0" w:color="auto"/>
        <w:left w:val="none" w:sz="0" w:space="0" w:color="auto"/>
        <w:bottom w:val="none" w:sz="0" w:space="0" w:color="auto"/>
        <w:right w:val="none" w:sz="0" w:space="0" w:color="auto"/>
      </w:divBdr>
    </w:div>
    <w:div w:id="1803190120">
      <w:bodyDiv w:val="1"/>
      <w:marLeft w:val="0"/>
      <w:marRight w:val="0"/>
      <w:marTop w:val="0"/>
      <w:marBottom w:val="0"/>
      <w:divBdr>
        <w:top w:val="none" w:sz="0" w:space="0" w:color="auto"/>
        <w:left w:val="none" w:sz="0" w:space="0" w:color="auto"/>
        <w:bottom w:val="none" w:sz="0" w:space="0" w:color="auto"/>
        <w:right w:val="none" w:sz="0" w:space="0" w:color="auto"/>
      </w:divBdr>
    </w:div>
    <w:div w:id="1850606682">
      <w:bodyDiv w:val="1"/>
      <w:marLeft w:val="0"/>
      <w:marRight w:val="0"/>
      <w:marTop w:val="0"/>
      <w:marBottom w:val="0"/>
      <w:divBdr>
        <w:top w:val="none" w:sz="0" w:space="0" w:color="auto"/>
        <w:left w:val="none" w:sz="0" w:space="0" w:color="auto"/>
        <w:bottom w:val="none" w:sz="0" w:space="0" w:color="auto"/>
        <w:right w:val="none" w:sz="0" w:space="0" w:color="auto"/>
      </w:divBdr>
      <w:divsChild>
        <w:div w:id="1927224929">
          <w:marLeft w:val="0"/>
          <w:marRight w:val="0"/>
          <w:marTop w:val="100"/>
          <w:marBottom w:val="100"/>
          <w:divBdr>
            <w:top w:val="none" w:sz="0" w:space="0" w:color="auto"/>
            <w:left w:val="none" w:sz="0" w:space="0" w:color="auto"/>
            <w:bottom w:val="none" w:sz="0" w:space="0" w:color="auto"/>
            <w:right w:val="none" w:sz="0" w:space="0" w:color="auto"/>
          </w:divBdr>
          <w:divsChild>
            <w:div w:id="783768122">
              <w:marLeft w:val="0"/>
              <w:marRight w:val="0"/>
              <w:marTop w:val="0"/>
              <w:marBottom w:val="0"/>
              <w:divBdr>
                <w:top w:val="none" w:sz="0" w:space="0" w:color="auto"/>
                <w:left w:val="none" w:sz="0" w:space="0" w:color="auto"/>
                <w:bottom w:val="none" w:sz="0" w:space="0" w:color="auto"/>
                <w:right w:val="none" w:sz="0" w:space="0" w:color="auto"/>
              </w:divBdr>
              <w:divsChild>
                <w:div w:id="1544364913">
                  <w:marLeft w:val="268"/>
                  <w:marRight w:val="268"/>
                  <w:marTop w:val="0"/>
                  <w:marBottom w:val="0"/>
                  <w:divBdr>
                    <w:top w:val="none" w:sz="0" w:space="0" w:color="auto"/>
                    <w:left w:val="none" w:sz="0" w:space="0" w:color="auto"/>
                    <w:bottom w:val="none" w:sz="0" w:space="0" w:color="auto"/>
                    <w:right w:val="none" w:sz="0" w:space="0" w:color="auto"/>
                  </w:divBdr>
                  <w:divsChild>
                    <w:div w:id="573391385">
                      <w:marLeft w:val="0"/>
                      <w:marRight w:val="0"/>
                      <w:marTop w:val="0"/>
                      <w:marBottom w:val="251"/>
                      <w:divBdr>
                        <w:top w:val="none" w:sz="0" w:space="0" w:color="auto"/>
                        <w:left w:val="none" w:sz="0" w:space="0" w:color="auto"/>
                        <w:bottom w:val="none" w:sz="0" w:space="0" w:color="auto"/>
                        <w:right w:val="none" w:sz="0" w:space="0" w:color="auto"/>
                      </w:divBdr>
                      <w:divsChild>
                        <w:div w:id="391542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4880014">
      <w:bodyDiv w:val="1"/>
      <w:marLeft w:val="0"/>
      <w:marRight w:val="0"/>
      <w:marTop w:val="0"/>
      <w:marBottom w:val="0"/>
      <w:divBdr>
        <w:top w:val="none" w:sz="0" w:space="0" w:color="auto"/>
        <w:left w:val="none" w:sz="0" w:space="0" w:color="auto"/>
        <w:bottom w:val="none" w:sz="0" w:space="0" w:color="auto"/>
        <w:right w:val="none" w:sz="0" w:space="0" w:color="auto"/>
      </w:divBdr>
    </w:div>
    <w:div w:id="1868910220">
      <w:bodyDiv w:val="1"/>
      <w:marLeft w:val="0"/>
      <w:marRight w:val="0"/>
      <w:marTop w:val="0"/>
      <w:marBottom w:val="0"/>
      <w:divBdr>
        <w:top w:val="none" w:sz="0" w:space="0" w:color="auto"/>
        <w:left w:val="none" w:sz="0" w:space="0" w:color="auto"/>
        <w:bottom w:val="none" w:sz="0" w:space="0" w:color="auto"/>
        <w:right w:val="none" w:sz="0" w:space="0" w:color="auto"/>
      </w:divBdr>
    </w:div>
    <w:div w:id="1873105521">
      <w:bodyDiv w:val="1"/>
      <w:marLeft w:val="0"/>
      <w:marRight w:val="0"/>
      <w:marTop w:val="0"/>
      <w:marBottom w:val="0"/>
      <w:divBdr>
        <w:top w:val="none" w:sz="0" w:space="0" w:color="auto"/>
        <w:left w:val="none" w:sz="0" w:space="0" w:color="auto"/>
        <w:bottom w:val="none" w:sz="0" w:space="0" w:color="auto"/>
        <w:right w:val="none" w:sz="0" w:space="0" w:color="auto"/>
      </w:divBdr>
    </w:div>
    <w:div w:id="1938364186">
      <w:bodyDiv w:val="1"/>
      <w:marLeft w:val="0"/>
      <w:marRight w:val="0"/>
      <w:marTop w:val="0"/>
      <w:marBottom w:val="0"/>
      <w:divBdr>
        <w:top w:val="none" w:sz="0" w:space="0" w:color="auto"/>
        <w:left w:val="none" w:sz="0" w:space="0" w:color="auto"/>
        <w:bottom w:val="none" w:sz="0" w:space="0" w:color="auto"/>
        <w:right w:val="none" w:sz="0" w:space="0" w:color="auto"/>
      </w:divBdr>
      <w:divsChild>
        <w:div w:id="813763918">
          <w:marLeft w:val="0"/>
          <w:marRight w:val="0"/>
          <w:marTop w:val="0"/>
          <w:marBottom w:val="0"/>
          <w:divBdr>
            <w:top w:val="none" w:sz="0" w:space="0" w:color="auto"/>
            <w:left w:val="none" w:sz="0" w:space="0" w:color="auto"/>
            <w:bottom w:val="none" w:sz="0" w:space="0" w:color="auto"/>
            <w:right w:val="none" w:sz="0" w:space="0" w:color="auto"/>
          </w:divBdr>
          <w:divsChild>
            <w:div w:id="2055227595">
              <w:marLeft w:val="-225"/>
              <w:marRight w:val="-225"/>
              <w:marTop w:val="0"/>
              <w:marBottom w:val="0"/>
              <w:divBdr>
                <w:top w:val="none" w:sz="0" w:space="0" w:color="auto"/>
                <w:left w:val="none" w:sz="0" w:space="0" w:color="auto"/>
                <w:bottom w:val="none" w:sz="0" w:space="0" w:color="auto"/>
                <w:right w:val="none" w:sz="0" w:space="0" w:color="auto"/>
              </w:divBdr>
              <w:divsChild>
                <w:div w:id="2136563482">
                  <w:marLeft w:val="0"/>
                  <w:marRight w:val="0"/>
                  <w:marTop w:val="0"/>
                  <w:marBottom w:val="0"/>
                  <w:divBdr>
                    <w:top w:val="none" w:sz="0" w:space="0" w:color="auto"/>
                    <w:left w:val="none" w:sz="0" w:space="0" w:color="auto"/>
                    <w:bottom w:val="none" w:sz="0" w:space="0" w:color="auto"/>
                    <w:right w:val="none" w:sz="0" w:space="0" w:color="auto"/>
                  </w:divBdr>
                  <w:divsChild>
                    <w:div w:id="1986623730">
                      <w:marLeft w:val="0"/>
                      <w:marRight w:val="0"/>
                      <w:marTop w:val="0"/>
                      <w:marBottom w:val="0"/>
                      <w:divBdr>
                        <w:top w:val="none" w:sz="0" w:space="0" w:color="auto"/>
                        <w:left w:val="none" w:sz="0" w:space="0" w:color="auto"/>
                        <w:bottom w:val="none" w:sz="0" w:space="0" w:color="auto"/>
                        <w:right w:val="none" w:sz="0" w:space="0" w:color="auto"/>
                      </w:divBdr>
                      <w:divsChild>
                        <w:div w:id="883757080">
                          <w:marLeft w:val="0"/>
                          <w:marRight w:val="0"/>
                          <w:marTop w:val="0"/>
                          <w:marBottom w:val="0"/>
                          <w:divBdr>
                            <w:top w:val="none" w:sz="0" w:space="0" w:color="auto"/>
                            <w:left w:val="none" w:sz="0" w:space="0" w:color="auto"/>
                            <w:bottom w:val="none" w:sz="0" w:space="0" w:color="auto"/>
                            <w:right w:val="none" w:sz="0" w:space="0" w:color="auto"/>
                          </w:divBdr>
                          <w:divsChild>
                            <w:div w:id="184262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2254200">
      <w:bodyDiv w:val="1"/>
      <w:marLeft w:val="0"/>
      <w:marRight w:val="0"/>
      <w:marTop w:val="0"/>
      <w:marBottom w:val="0"/>
      <w:divBdr>
        <w:top w:val="none" w:sz="0" w:space="0" w:color="auto"/>
        <w:left w:val="none" w:sz="0" w:space="0" w:color="auto"/>
        <w:bottom w:val="none" w:sz="0" w:space="0" w:color="auto"/>
        <w:right w:val="none" w:sz="0" w:space="0" w:color="auto"/>
      </w:divBdr>
    </w:div>
    <w:div w:id="1945919849">
      <w:bodyDiv w:val="1"/>
      <w:marLeft w:val="0"/>
      <w:marRight w:val="0"/>
      <w:marTop w:val="0"/>
      <w:marBottom w:val="0"/>
      <w:divBdr>
        <w:top w:val="none" w:sz="0" w:space="0" w:color="auto"/>
        <w:left w:val="none" w:sz="0" w:space="0" w:color="auto"/>
        <w:bottom w:val="none" w:sz="0" w:space="0" w:color="auto"/>
        <w:right w:val="none" w:sz="0" w:space="0" w:color="auto"/>
      </w:divBdr>
    </w:div>
    <w:div w:id="1995336011">
      <w:bodyDiv w:val="1"/>
      <w:marLeft w:val="0"/>
      <w:marRight w:val="0"/>
      <w:marTop w:val="0"/>
      <w:marBottom w:val="0"/>
      <w:divBdr>
        <w:top w:val="none" w:sz="0" w:space="0" w:color="auto"/>
        <w:left w:val="none" w:sz="0" w:space="0" w:color="auto"/>
        <w:bottom w:val="none" w:sz="0" w:space="0" w:color="auto"/>
        <w:right w:val="none" w:sz="0" w:space="0" w:color="auto"/>
      </w:divBdr>
    </w:div>
    <w:div w:id="2013028363">
      <w:bodyDiv w:val="1"/>
      <w:marLeft w:val="0"/>
      <w:marRight w:val="0"/>
      <w:marTop w:val="0"/>
      <w:marBottom w:val="0"/>
      <w:divBdr>
        <w:top w:val="none" w:sz="0" w:space="0" w:color="auto"/>
        <w:left w:val="none" w:sz="0" w:space="0" w:color="auto"/>
        <w:bottom w:val="none" w:sz="0" w:space="0" w:color="auto"/>
        <w:right w:val="none" w:sz="0" w:space="0" w:color="auto"/>
      </w:divBdr>
      <w:divsChild>
        <w:div w:id="299893643">
          <w:marLeft w:val="0"/>
          <w:marRight w:val="0"/>
          <w:marTop w:val="100"/>
          <w:marBottom w:val="100"/>
          <w:divBdr>
            <w:top w:val="none" w:sz="0" w:space="0" w:color="auto"/>
            <w:left w:val="none" w:sz="0" w:space="0" w:color="auto"/>
            <w:bottom w:val="none" w:sz="0" w:space="0" w:color="auto"/>
            <w:right w:val="none" w:sz="0" w:space="0" w:color="auto"/>
          </w:divBdr>
          <w:divsChild>
            <w:div w:id="619068724">
              <w:marLeft w:val="0"/>
              <w:marRight w:val="0"/>
              <w:marTop w:val="0"/>
              <w:marBottom w:val="0"/>
              <w:divBdr>
                <w:top w:val="none" w:sz="0" w:space="0" w:color="auto"/>
                <w:left w:val="none" w:sz="0" w:space="0" w:color="auto"/>
                <w:bottom w:val="none" w:sz="0" w:space="0" w:color="auto"/>
                <w:right w:val="none" w:sz="0" w:space="0" w:color="auto"/>
              </w:divBdr>
              <w:divsChild>
                <w:div w:id="857817033">
                  <w:marLeft w:val="268"/>
                  <w:marRight w:val="268"/>
                  <w:marTop w:val="0"/>
                  <w:marBottom w:val="0"/>
                  <w:divBdr>
                    <w:top w:val="none" w:sz="0" w:space="0" w:color="auto"/>
                    <w:left w:val="none" w:sz="0" w:space="0" w:color="auto"/>
                    <w:bottom w:val="none" w:sz="0" w:space="0" w:color="auto"/>
                    <w:right w:val="none" w:sz="0" w:space="0" w:color="auto"/>
                  </w:divBdr>
                  <w:divsChild>
                    <w:div w:id="296643800">
                      <w:marLeft w:val="0"/>
                      <w:marRight w:val="0"/>
                      <w:marTop w:val="0"/>
                      <w:marBottom w:val="251"/>
                      <w:divBdr>
                        <w:top w:val="none" w:sz="0" w:space="0" w:color="auto"/>
                        <w:left w:val="none" w:sz="0" w:space="0" w:color="auto"/>
                        <w:bottom w:val="none" w:sz="0" w:space="0" w:color="auto"/>
                        <w:right w:val="none" w:sz="0" w:space="0" w:color="auto"/>
                      </w:divBdr>
                      <w:divsChild>
                        <w:div w:id="1989238484">
                          <w:marLeft w:val="0"/>
                          <w:marRight w:val="0"/>
                          <w:marTop w:val="0"/>
                          <w:marBottom w:val="0"/>
                          <w:divBdr>
                            <w:top w:val="none" w:sz="0" w:space="0" w:color="auto"/>
                            <w:left w:val="none" w:sz="0" w:space="0" w:color="auto"/>
                            <w:bottom w:val="none" w:sz="0" w:space="0" w:color="auto"/>
                            <w:right w:val="none" w:sz="0" w:space="0" w:color="auto"/>
                          </w:divBdr>
                          <w:divsChild>
                            <w:div w:id="6318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6223159">
      <w:bodyDiv w:val="1"/>
      <w:marLeft w:val="300"/>
      <w:marRight w:val="300"/>
      <w:marTop w:val="300"/>
      <w:marBottom w:val="300"/>
      <w:divBdr>
        <w:top w:val="none" w:sz="0" w:space="0" w:color="auto"/>
        <w:left w:val="none" w:sz="0" w:space="0" w:color="auto"/>
        <w:bottom w:val="none" w:sz="0" w:space="0" w:color="auto"/>
        <w:right w:val="none" w:sz="0" w:space="0" w:color="auto"/>
      </w:divBdr>
    </w:div>
    <w:div w:id="2070837683">
      <w:bodyDiv w:val="1"/>
      <w:marLeft w:val="0"/>
      <w:marRight w:val="0"/>
      <w:marTop w:val="0"/>
      <w:marBottom w:val="0"/>
      <w:divBdr>
        <w:top w:val="none" w:sz="0" w:space="0" w:color="auto"/>
        <w:left w:val="none" w:sz="0" w:space="0" w:color="auto"/>
        <w:bottom w:val="none" w:sz="0" w:space="0" w:color="auto"/>
        <w:right w:val="none" w:sz="0" w:space="0" w:color="auto"/>
      </w:divBdr>
      <w:divsChild>
        <w:div w:id="346248625">
          <w:marLeft w:val="0"/>
          <w:marRight w:val="0"/>
          <w:marTop w:val="100"/>
          <w:marBottom w:val="100"/>
          <w:divBdr>
            <w:top w:val="none" w:sz="0" w:space="0" w:color="auto"/>
            <w:left w:val="none" w:sz="0" w:space="0" w:color="auto"/>
            <w:bottom w:val="none" w:sz="0" w:space="0" w:color="auto"/>
            <w:right w:val="none" w:sz="0" w:space="0" w:color="auto"/>
          </w:divBdr>
          <w:divsChild>
            <w:div w:id="837496856">
              <w:marLeft w:val="0"/>
              <w:marRight w:val="0"/>
              <w:marTop w:val="0"/>
              <w:marBottom w:val="0"/>
              <w:divBdr>
                <w:top w:val="none" w:sz="0" w:space="0" w:color="auto"/>
                <w:left w:val="none" w:sz="0" w:space="0" w:color="auto"/>
                <w:bottom w:val="none" w:sz="0" w:space="0" w:color="auto"/>
                <w:right w:val="none" w:sz="0" w:space="0" w:color="auto"/>
              </w:divBdr>
              <w:divsChild>
                <w:div w:id="873035315">
                  <w:marLeft w:val="268"/>
                  <w:marRight w:val="268"/>
                  <w:marTop w:val="0"/>
                  <w:marBottom w:val="0"/>
                  <w:divBdr>
                    <w:top w:val="none" w:sz="0" w:space="0" w:color="auto"/>
                    <w:left w:val="none" w:sz="0" w:space="0" w:color="auto"/>
                    <w:bottom w:val="none" w:sz="0" w:space="0" w:color="auto"/>
                    <w:right w:val="none" w:sz="0" w:space="0" w:color="auto"/>
                  </w:divBdr>
                  <w:divsChild>
                    <w:div w:id="1462191924">
                      <w:marLeft w:val="0"/>
                      <w:marRight w:val="0"/>
                      <w:marTop w:val="0"/>
                      <w:marBottom w:val="251"/>
                      <w:divBdr>
                        <w:top w:val="none" w:sz="0" w:space="0" w:color="auto"/>
                        <w:left w:val="none" w:sz="0" w:space="0" w:color="auto"/>
                        <w:bottom w:val="none" w:sz="0" w:space="0" w:color="auto"/>
                        <w:right w:val="none" w:sz="0" w:space="0" w:color="auto"/>
                      </w:divBdr>
                      <w:divsChild>
                        <w:div w:id="188016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7479464">
      <w:bodyDiv w:val="1"/>
      <w:marLeft w:val="0"/>
      <w:marRight w:val="0"/>
      <w:marTop w:val="0"/>
      <w:marBottom w:val="0"/>
      <w:divBdr>
        <w:top w:val="none" w:sz="0" w:space="0" w:color="auto"/>
        <w:left w:val="none" w:sz="0" w:space="0" w:color="auto"/>
        <w:bottom w:val="none" w:sz="0" w:space="0" w:color="auto"/>
        <w:right w:val="none" w:sz="0" w:space="0" w:color="auto"/>
      </w:divBdr>
    </w:div>
    <w:div w:id="2129203119">
      <w:bodyDiv w:val="1"/>
      <w:marLeft w:val="0"/>
      <w:marRight w:val="0"/>
      <w:marTop w:val="0"/>
      <w:marBottom w:val="0"/>
      <w:divBdr>
        <w:top w:val="none" w:sz="0" w:space="0" w:color="auto"/>
        <w:left w:val="none" w:sz="0" w:space="0" w:color="auto"/>
        <w:bottom w:val="none" w:sz="0" w:space="0" w:color="auto"/>
        <w:right w:val="none" w:sz="0" w:space="0" w:color="auto"/>
      </w:divBdr>
      <w:divsChild>
        <w:div w:id="81031042">
          <w:marLeft w:val="0"/>
          <w:marRight w:val="0"/>
          <w:marTop w:val="0"/>
          <w:marBottom w:val="0"/>
          <w:divBdr>
            <w:top w:val="none" w:sz="0" w:space="0" w:color="auto"/>
            <w:left w:val="none" w:sz="0" w:space="0" w:color="auto"/>
            <w:bottom w:val="none" w:sz="0" w:space="0" w:color="auto"/>
            <w:right w:val="none" w:sz="0" w:space="0" w:color="auto"/>
          </w:divBdr>
          <w:divsChild>
            <w:div w:id="1768192749">
              <w:marLeft w:val="-225"/>
              <w:marRight w:val="-225"/>
              <w:marTop w:val="0"/>
              <w:marBottom w:val="0"/>
              <w:divBdr>
                <w:top w:val="none" w:sz="0" w:space="0" w:color="auto"/>
                <w:left w:val="none" w:sz="0" w:space="0" w:color="auto"/>
                <w:bottom w:val="none" w:sz="0" w:space="0" w:color="auto"/>
                <w:right w:val="none" w:sz="0" w:space="0" w:color="auto"/>
              </w:divBdr>
              <w:divsChild>
                <w:div w:id="909509725">
                  <w:marLeft w:val="0"/>
                  <w:marRight w:val="0"/>
                  <w:marTop w:val="0"/>
                  <w:marBottom w:val="0"/>
                  <w:divBdr>
                    <w:top w:val="none" w:sz="0" w:space="0" w:color="auto"/>
                    <w:left w:val="none" w:sz="0" w:space="0" w:color="auto"/>
                    <w:bottom w:val="none" w:sz="0" w:space="0" w:color="auto"/>
                    <w:right w:val="none" w:sz="0" w:space="0" w:color="auto"/>
                  </w:divBdr>
                  <w:divsChild>
                    <w:div w:id="271665759">
                      <w:marLeft w:val="0"/>
                      <w:marRight w:val="0"/>
                      <w:marTop w:val="0"/>
                      <w:marBottom w:val="0"/>
                      <w:divBdr>
                        <w:top w:val="none" w:sz="0" w:space="0" w:color="auto"/>
                        <w:left w:val="none" w:sz="0" w:space="0" w:color="auto"/>
                        <w:bottom w:val="none" w:sz="0" w:space="0" w:color="auto"/>
                        <w:right w:val="none" w:sz="0" w:space="0" w:color="auto"/>
                      </w:divBdr>
                      <w:divsChild>
                        <w:div w:id="2030788051">
                          <w:marLeft w:val="0"/>
                          <w:marRight w:val="0"/>
                          <w:marTop w:val="0"/>
                          <w:marBottom w:val="0"/>
                          <w:divBdr>
                            <w:top w:val="none" w:sz="0" w:space="0" w:color="auto"/>
                            <w:left w:val="none" w:sz="0" w:space="0" w:color="auto"/>
                            <w:bottom w:val="none" w:sz="0" w:space="0" w:color="auto"/>
                            <w:right w:val="none" w:sz="0" w:space="0" w:color="auto"/>
                          </w:divBdr>
                          <w:divsChild>
                            <w:div w:id="95899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875C5AD-BA81-4855-8170-9885EB4205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224</Words>
  <Characters>1415</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Stadt Herdecke</Company>
  <LinksUpToDate>false</LinksUpToDate>
  <CharactersWithSpaces>1636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fhaas</dc:creator>
  <cp:lastModifiedBy>Frankreiter, Maren</cp:lastModifiedBy>
  <cp:revision>6</cp:revision>
  <cp:lastPrinted>2024-12-20T11:04:00Z</cp:lastPrinted>
  <dcterms:created xsi:type="dcterms:W3CDTF">2026-09-03T06:13:00Z</dcterms:created>
  <dcterms:modified xsi:type="dcterms:W3CDTF">2026-09-07T07:15:00Z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S_LastOpenTime">
    <vt:lpwstr>1/16/2020 9:53:07 AM</vt:lpwstr>
  </property>
  <property fmtid="{D5CDD505-2E9C-101B-9397-08002B2CF9AE}" pid="3" name="OS_LastOpenUser">
    <vt:lpwstr>LSIEGEL</vt:lpwstr>
  </property>
  <property fmtid="{D5CDD505-2E9C-101B-9397-08002B2CF9AE}" pid="4" name="OS_LastSave">
    <vt:lpwstr>1/6/2020 2:43:46 PM</vt:lpwstr>
  </property>
  <property fmtid="{D5CDD505-2E9C-101B-9397-08002B2CF9AE}" pid="5" name="OS_LastSaveUser">
    <vt:lpwstr>LSIEGEL</vt:lpwstr>
  </property>
  <property fmtid="{D5CDD505-2E9C-101B-9397-08002B2CF9AE}" pid="6" name="OS_LastDocumentSaved">
    <vt:bool>false</vt:bool>
  </property>
  <property fmtid="{D5CDD505-2E9C-101B-9397-08002B2CF9AE}" pid="7" name="MustSave">
    <vt:bool>false</vt:bool>
  </property>
</Properties>
</file>